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AF9B3" w14:textId="41E0DCF4" w:rsidR="00E1237D" w:rsidRPr="00E1237D" w:rsidRDefault="00E1237D" w:rsidP="00E1237D">
      <w:pPr>
        <w:spacing w:line="480" w:lineRule="auto"/>
        <w:jc w:val="center"/>
        <w:rPr>
          <w:b/>
          <w:bCs/>
          <w:sz w:val="24"/>
          <w:szCs w:val="24"/>
        </w:rPr>
      </w:pPr>
      <w:r w:rsidRPr="00E1237D">
        <w:rPr>
          <w:b/>
          <w:bCs/>
          <w:sz w:val="24"/>
          <w:szCs w:val="24"/>
        </w:rPr>
        <w:t>Supplementa</w:t>
      </w:r>
      <w:r w:rsidR="002D7C91">
        <w:rPr>
          <w:b/>
          <w:bCs/>
          <w:sz w:val="24"/>
          <w:szCs w:val="24"/>
        </w:rPr>
        <w:t>l</w:t>
      </w:r>
      <w:r w:rsidRPr="00E1237D">
        <w:rPr>
          <w:b/>
          <w:bCs/>
          <w:sz w:val="24"/>
          <w:szCs w:val="24"/>
        </w:rPr>
        <w:t xml:space="preserve"> Material</w:t>
      </w:r>
    </w:p>
    <w:p w14:paraId="6A006B45" w14:textId="191816A7" w:rsidR="001356E6" w:rsidRPr="00C74EBC" w:rsidRDefault="001356E6" w:rsidP="001356E6">
      <w:pPr>
        <w:spacing w:line="480" w:lineRule="auto"/>
        <w:rPr>
          <w:i/>
          <w:iCs/>
          <w:sz w:val="24"/>
          <w:szCs w:val="24"/>
        </w:rPr>
      </w:pPr>
      <w:r w:rsidRPr="00A71F59">
        <w:rPr>
          <w:i/>
          <w:iCs/>
          <w:sz w:val="24"/>
          <w:szCs w:val="24"/>
        </w:rPr>
        <w:t>Variant filtering, classification, and functional prediction</w:t>
      </w:r>
    </w:p>
    <w:p w14:paraId="10425FB5" w14:textId="7E5CB635" w:rsidR="001356E6" w:rsidRDefault="001356E6" w:rsidP="001356E6">
      <w:pPr>
        <w:spacing w:line="480" w:lineRule="auto"/>
        <w:rPr>
          <w:sz w:val="24"/>
          <w:szCs w:val="24"/>
        </w:rPr>
      </w:pPr>
      <w:r w:rsidRPr="008F2595">
        <w:rPr>
          <w:sz w:val="24"/>
          <w:szCs w:val="24"/>
        </w:rPr>
        <w:t>Quality Control (QC) metrics</w:t>
      </w:r>
      <w:r>
        <w:rPr>
          <w:sz w:val="24"/>
          <w:szCs w:val="24"/>
        </w:rPr>
        <w:t xml:space="preserve"> that have been previously documented were applied to VCF files </w:t>
      </w:r>
      <w:r>
        <w:rPr>
          <w:sz w:val="24"/>
          <w:szCs w:val="24"/>
        </w:rPr>
        <w:fldChar w:fldCharType="begin">
          <w:fldData xml:space="preserve">PEVuZE5vdGU+PENpdGU+PEF1dGhvcj5HYXJkbmVyPC9BdXRob3I+PFllYXI+MjAyMjwvWWVhcj48
UmVjTnVtPjE0NzwvUmVjTnVtPjxEaXNwbGF5VGV4dD4oMSwgMik8L0Rpc3BsYXlUZXh0PjxyZWNv
cmQ+PHJlYy1udW1iZXI+MTQ3PC9yZWMtbnVtYmVyPjxmb3JlaWduLWtleXM+PGtleSBhcHA9IkVO
IiBkYi1pZD0iOWQ5eHhkc2YzMjU5cnRlYTJmOHBzcHczYWR2ZWV4YXhyNWZyIiB0aW1lc3RhbXA9
IjE2ODIzNDgzMTMiPjE0Nzwva2V5PjwvZm9yZWlnbi1rZXlzPjxyZWYtdHlwZSBuYW1lPSJKb3Vy
bmFsIEFydGljbGUiPjE3PC9yZWYtdHlwZT48Y29udHJpYnV0b3JzPjxhdXRob3JzPjxhdXRob3I+
R2FyZG5lciwgRS4gSi48L2F1dGhvcj48YXV0aG9yPktlbnRpc3RvdSwgSy4gQS48L2F1dGhvcj48
YXV0aG9yPlN0YW5rb3ZpYywgUy48L2F1dGhvcj48YXV0aG9yPkxvY2toYXJ0LCBTLjwvYXV0aG9y
PjxhdXRob3I+V2hlZWxlciwgRS48L2F1dGhvcj48YXV0aG9yPkRheSwgRi4gUi48L2F1dGhvcj48
YXV0aG9yPktlcnJpc29uLCBOLiBELjwvYXV0aG9yPjxhdXRob3I+V2FyZWhhbSwgTi4gSi48L2F1
dGhvcj48YXV0aG9yPkxhbmdlbmJlcmcsIEMuPC9hdXRob3I+PGF1dGhvcj5PJmFwb3M7UmFoaWxs
eSwgUy48L2F1dGhvcj48YXV0aG9yPk9uZywgSy4gSy48L2F1dGhvcj48YXV0aG9yPlBlcnJ5LCBK
LiBSLiBCLjwvYXV0aG9yPjwvYXV0aG9ycz48L2NvbnRyaWJ1dG9ycz48YXV0aC1hZGRyZXNzPk1S
QyBFcGlkZW1pb2xvZ3kgVW5pdCwgV2VsbGNvbWUtTVJDIEluc3RpdHV0ZSBvZiBNZXRhYm9saWMg
U2NpZW5jZSwgVW5pdmVyc2l0eSBvZiBDYW1icmlkZ2UsIENhbWJyaWRnZSwgVUsuJiN4RDtNUkMg
TWV0YWJvbGljIERpc2Vhc2VzIFVuaXQsIFdlbGxjb21lLU1SQyBJbnN0aXR1dGUgb2YgTWV0YWJv
bGljIFNjaWVuY2UsIFVuaXZlcnNpdHkgb2YgQ2FtYnJpZGdlLCBDYW1icmlkZ2UsIFVLLiYjeEQ7
Q29tcHV0YXRpb25hbCBNZWRpY2luZSwgQmVybGluIEluc3RpdHV0ZSBvZiBIZWFsdGggYXQgQ2hh
cml0ZS1Vbml2ZXJzaXRhdHNtZWRpemluIEJlcmxpbiwgQmVybGluLCBHZXJtYW55LiYjeEQ7TklI
UiBDYW1icmlkZ2UgQmlvbWVkaWNhbCBSZXNlYXJjaCBDZW50cmUsIENhbWJyaWRnZSwgVUsuJiN4
RDtEZXBhcnRtZW50IG9mIFBhZWRpYXRyaWNzLCBVbml2ZXJzaXR5IG9mIENhbWJyaWRnZSwgQ2Ft
YnJpZGdlLCBVSy4mI3hEO01ldGFib2xpYyBSZXNlYXJjaCBMYWJvcmF0b3J5LCBXZWxsY29tZS1N
UkMgSW5zdGl0dXRlIG9mIE1ldGFib2xpYyBTY2llbmNlLCBVbml2ZXJzaXR5IG9mIENhbWJyaWRn
ZSwgQ2FtYnJpZGdlLCBVSy48L2F1dGgtYWRkcmVzcz48dGl0bGVzPjx0aXRsZT5EYW1hZ2luZyBt
aXNzZW5zZSB2YXJpYW50cyBpbiBJR0YxUiBpbXBsaWNhdGUgYSByb2xlIGZvciBJR0YtMSByZXNp
c3RhbmNlIGluIHRoZSBldGlvbG9neSBvZiB0eXBlIDIgZGlhYmV0ZXM8L3RpdGxlPjxzZWNvbmRh
cnktdGl0bGU+Q2VsbCBHZW5vbTwvc2Vjb25kYXJ5LXRpdGxlPjwvdGl0bGVzPjxwZXJpb2RpY2Fs
PjxmdWxsLXRpdGxlPkNlbGwgR2Vub208L2Z1bGwtdGl0bGU+PC9wZXJpb2RpY2FsPjxwYWdlcz5O
b25lPC9wYWdlcz48dm9sdW1lPjI8L3ZvbHVtZT48bnVtYmVyPjEyPC9udW1iZXI+PGVkaXRpb24+
MjAyMjEyMTQ8L2VkaXRpb24+PGtleXdvcmRzPjxrZXl3b3JkPklnZjE8L2tleXdvcmQ+PGtleXdv
cmQ+TWVuZGVsaWFuIHJhbmRvbWl6YXRpb248L2tleXdvcmQ+PGtleXdvcmQ+VUsgQmlvYmFuazwv
a2V5d29yZD48a2V5d29yZD5leG9tZS13aWRlIGFzc29jaWF0aW9uIHN0dWR5PC9rZXl3b3JkPjxr
ZXl3b3JkPnR5cGUgMiBkaWFiZXRlczwva2V5d29yZD48L2tleXdvcmRzPjxkYXRlcz48eWVhcj4y
MDIyPC95ZWFyPjxwdWItZGF0ZXM+PGRhdGU+RGVjIDE0PC9kYXRlPjwvcHViLWRhdGVzPjwvZGF0
ZXM+PGlzYm4+MjY2Ni05NzlYIChFbGVjdHJvbmljKSYjeEQ7MjY2Ni05NzlYIChMaW5raW5nKTwv
aXNibj48YWNjZXNzaW9uLW51bT4zNjUzMDE3NTwvYWNjZXNzaW9uLW51bT48dXJscz48cmVsYXRl
ZC11cmxzPjx1cmw+aHR0cHM6Ly93d3cubmNiaS5ubG0ubmloLmdvdi9wdWJtZWQvMzY1MzAxNzU8
L3VybD48L3JlbGF0ZWQtdXJscz48L3VybHM+PGN1c3RvbTE+RS5KLkcuIGFuZCBKLlIuQi5QLiBh
cmUgZW1wbG95ZWVzIG9mIGFuZCBob2xkIHNoYXJlcyBpbiBBZHJlc3RpYSBUaGVyYXBldXRpY3Mu
PC9jdXN0b20xPjxjdXN0b20yPlBNQzk3NTA5Mzg8L2N1c3RvbTI+PGVsZWN0cm9uaWMtcmVzb3Vy
Y2UtbnVtPjEwLjEwMTYvai54Z2VuLjIwMjIuMTAwMjA4PC9lbGVjdHJvbmljLXJlc291cmNlLW51
bT48cmVtb3RlLWRhdGFiYXNlLW5hbWU+UHViTWVkLW5vdC1NRURMSU5FPC9yZW1vdGUtZGF0YWJh
c2UtbmFtZT48cmVtb3RlLWRhdGFiYXNlLXByb3ZpZGVyPk5MTTwvcmVtb3RlLWRhdGFiYXNlLXBy
b3ZpZGVyPjwvcmVjb3JkPjwvQ2l0ZT48Q2l0ZT48QXV0aG9yPkJhY2ttYW48L0F1dGhvcj48WWVh
cj4yMDIxPC9ZZWFyPjxSZWNOdW0+MTQ0PC9SZWNOdW0+PHJlY29yZD48cmVjLW51bWJlcj4xNDQ8
L3JlYy1udW1iZXI+PGZvcmVpZ24ta2V5cz48a2V5IGFwcD0iRU4iIGRiLWlkPSI5ZDl4eGRzZjMy
NTlydGVhMmY4cHNwdzNhZHZlZXhheHI1ZnIiIHRpbWVzdGFtcD0iMTY4MjA4MTQ5NSI+MTQ0PC9r
ZXk+PC9mb3JlaWduLWtleXM+PHJlZi10eXBlIG5hbWU9IkpvdXJuYWwgQXJ0aWNsZSI+MTc8L3Jl
Zi10eXBlPjxjb250cmlidXRvcnM+PGF1dGhvcnM+PGF1dGhvcj5CYWNrbWFuLCBKLiBELjwvYXV0
aG9yPjxhdXRob3I+TGksIEEuIEguPC9hdXRob3I+PGF1dGhvcj5NYXJja2V0dGEsIEEuPC9hdXRo
b3I+PGF1dGhvcj5TdW4sIEQuPC9hdXRob3I+PGF1dGhvcj5NYmF0Y2hvdSwgSi48L2F1dGhvcj48
YXV0aG9yPktlc3NsZXIsIE0uIEQuPC9hdXRob3I+PGF1dGhvcj5CZW5uZXIsIEMuPC9hdXRob3I+
PGF1dGhvcj5MaXUsIEQuPC9hdXRob3I+PGF1dGhvcj5Mb2NrZSwgQS4gRS48L2F1dGhvcj48YXV0
aG9yPkJhbGFzdWJyYW1hbmlhbiwgUy48L2F1dGhvcj48YXV0aG9yPllhZGF2LCBBLjwvYXV0aG9y
PjxhdXRob3I+QmFuZXJqZWUsIE4uPC9hdXRob3I+PGF1dGhvcj5HaWxsaWVzLCBDLiBFLjwvYXV0
aG9yPjxhdXRob3I+RGFtYXNrLCBBLjwvYXV0aG9yPjxhdXRob3I+TGl1LCBTLjwvYXV0aG9yPjxh
dXRob3I+QmFpLCBYLjwvYXV0aG9yPjxhdXRob3I+SGF3ZXMsIEEuPC9hdXRob3I+PGF1dGhvcj5N
YXh3ZWxsLCBFLjwvYXV0aG9yPjxhdXRob3I+R3Vyc2tpLCBMLjwvYXV0aG9yPjxhdXRob3I+V2F0
YW5hYmUsIEsuPC9hdXRob3I+PGF1dGhvcj5Lb3NtaWNraSwgSi4gQS48L2F1dGhvcj48YXV0aG9y
PlJhamFnb3BhbCwgVi48L2F1dGhvcj48YXV0aG9yPk1pZ2h0eSwgSi48L2F1dGhvcj48YXV0aG9y
PlJlZ2VuZXJvbiBHZW5ldGljcywgQ2VudGVyPC9hdXRob3I+PGF1dGhvcj5EaXNjb3ZFaHIsPC9h
dXRob3I+PGF1dGhvcj5Kb25lcywgTS48L2F1dGhvcj48YXV0aG9yPk1pdG5hdWwsIEwuPC9hdXRo
b3I+PGF1dGhvcj5TdGFobCwgRS48L2F1dGhvcj48YXV0aG9yPkNvcHBvbGEsIEcuPC9hdXRob3I+
PGF1dGhvcj5Kb3JnZW5zb24sIEUuPC9hdXRob3I+PGF1dGhvcj5IYWJlZ2dlciwgTC48L2F1dGhv
cj48YXV0aG9yPlNhbGVybm8sIFcuIEouPC9hdXRob3I+PGF1dGhvcj5TaHVsZGluZXIsIEEuIFIu
PC9hdXRob3I+PGF1dGhvcj5Mb3R0YSwgTC4gQS48L2F1dGhvcj48YXV0aG9yPk92ZXJ0b24sIEou
IEQuPC9hdXRob3I+PGF1dGhvcj5DYW50b3IsIE0uIE4uPC9hdXRob3I+PGF1dGhvcj5SZWlkLCBK
LiBHLjwvYXV0aG9yPjxhdXRob3I+WWFuY29wb3Vsb3MsIEcuPC9hdXRob3I+PGF1dGhvcj5LYW5n
LCBILiBNLjwvYXV0aG9yPjxhdXRob3I+TWFyY2hpbmksIEouPC9hdXRob3I+PGF1dGhvcj5CYXJh
cywgQS48L2F1dGhvcj48YXV0aG9yPkFiZWNhc2lzLCBHLiBSLjwvYXV0aG9yPjxhdXRob3I+RmVy
cmVpcmEsIE0uIEEuIFIuPC9hdXRob3I+PC9hdXRob3JzPjwvY29udHJpYnV0b3JzPjxhdXRoLWFk
ZHJlc3M+UmVnZW5lcm9uIEdlbmV0aWNzIENlbnRlciwgVGFycnl0b3duLCBOWSwgVVNBLiYjeEQ7
UmVnZW5lcm9uIEdlbmV0aWNzIENlbnRlciwgVGFycnl0b3duLCBOWSwgVVNBLiBnb25jYWxvLmFi
ZWNhc2lzQHJlZ2VuZXJvbi5jb20uJiN4RDtSZWdlbmVyb24gR2VuZXRpY3MgQ2VudGVyLCBUYXJy
eXRvd24sIE5ZLCBVU0EuIG1hbnVlbC5mZXJyZWlyYUByZWdlbmVyb24uY29tLjwvYXV0aC1hZGRy
ZXNzPjx0aXRsZXM+PHRpdGxlPkV4b21lIHNlcXVlbmNpbmcgYW5kIGFuYWx5c2lzIG9mIDQ1NCw3
ODcgVUsgQmlvYmFuayBwYXJ0aWNpcGFudHM8L3RpdGxlPjxzZWNvbmRhcnktdGl0bGU+TmF0dXJl
PC9zZWNvbmRhcnktdGl0bGU+PC90aXRsZXM+PHBlcmlvZGljYWw+PGZ1bGwtdGl0bGU+TmF0dXJl
PC9mdWxsLXRpdGxlPjwvcGVyaW9kaWNhbD48cGFnZXM+NjI4LTYzNDwvcGFnZXM+PHZvbHVtZT41
OTk8L3ZvbHVtZT48bnVtYmVyPjc4ODY8L251bWJlcj48ZWRpdGlvbj4yMDIxMTAxODwvZWRpdGlv
bj48a2V5d29yZHM+PGtleXdvcmQ+QWZyaWNhL2V0aG5vbG9neTwva2V5d29yZD48a2V5d29yZD5B
c2lhL2V0aG5vbG9neTwva2V5d29yZD48a2V5d29yZD5Bc3RobWEvZ2VuZXRpY3M8L2tleXdvcmQ+
PGtleXdvcmQ+KkJpb2xvZ2ljYWwgU3BlY2ltZW4gQmFua3M8L2tleXdvcmQ+PGtleXdvcmQ+KkRh
dGFiYXNlcywgR2VuZXRpYzwva2V5d29yZD48a2V5d29yZD5EaWFiZXRlcyBNZWxsaXR1cy9nZW5l
dGljczwva2V5d29yZD48a2V5d29yZD5FdXJvcGUvZXRobm9sb2d5PC9rZXl3b3JkPjxrZXl3b3Jk
PkV4b21lLypnZW5ldGljczwva2V5d29yZD48a2V5d29yZD5FeWUgRGlzZWFzZXMvZ2VuZXRpY3M8
L2tleXdvcmQ+PGtleXdvcmQ+RmVtYWxlPC9rZXl3b3JkPjxrZXl3b3JkPkdlbmV0aWMgUHJlZGlz
cG9zaXRpb24gdG8gRGlzZWFzZS9nZW5ldGljczwva2V5d29yZD48a2V5d29yZD5HZW5ldGljIFZh
cmlhdGlvbjwva2V5d29yZD48a2V5d29yZD5HZW5vbWUtV2lkZSBBc3NvY2lhdGlvbiBTdHVkeTwv
a2V5d29yZD48a2V5d29yZD5IdW1hbnM8L2tleXdvcmQ+PGtleXdvcmQ+SHlwZXJ0ZW5zaW9uL2dl
bmV0aWNzPC9rZXl3b3JkPjxrZXl3b3JkPkxpdmVyIERpc2Vhc2VzL2dlbmV0aWNzPC9rZXl3b3Jk
PjxrZXl3b3JkPk1hbGU8L2tleXdvcmQ+PGtleXdvcmQ+TXV0YXRpb248L2tleXdvcmQ+PGtleXdv
cmQ+TmVvcGxhc21zL2dlbmV0aWNzPC9rZXl3b3JkPjxrZXl3b3JkPlF1YW50aXRhdGl2ZSBUcmFp
dCwgSGVyaXRhYmxlPC9rZXl3b3JkPjxrZXl3b3JkPlVuaXRlZCBLaW5nZG9tPC9rZXl3b3JkPjxr
ZXl3b3JkPipFeG9tZSBTZXF1ZW5jaW5nPC9rZXl3b3JkPjwva2V5d29yZHM+PGRhdGVzPjx5ZWFy
PjIwMjE8L3llYXI+PHB1Yi1kYXRlcz48ZGF0ZT5Ob3Y8L2RhdGU+PC9wdWItZGF0ZXM+PC9kYXRl
cz48aXNibj4xNDc2LTQ2ODcgKEVsZWN0cm9uaWMpJiN4RDswMDI4LTA4MzYgKFByaW50KSYjeEQ7
MDAyOC0wODM2IChMaW5raW5nKTwvaXNibj48YWNjZXNzaW9uLW51bT4zNDY2Mjg4NjwvYWNjZXNz
aW9uLW51bT48dXJscz48cmVsYXRlZC11cmxzPjx1cmw+aHR0cHM6Ly93d3cubmNiaS5ubG0ubmlo
Lmdvdi9wdWJtZWQvMzQ2NjI4ODY8L3VybD48L3JlbGF0ZWQtdXJscz48L3VybHM+PGN1c3RvbTE+
Si5ELkIuLCBBLkguTC4sIEEuTS4sIEQuUy4sIEouIE1iYXRjaG91LCBDLkUuRy4sIEQuTC4sIEEu
RS5MLiwgUy5CLiwgQS5ZLiwgTi5CLiwgTS5ELksuLCBBLkQuLCBTLkwuLCBDLkIuLCBYLkIuLCBB
LkguLCBFLk0uLCBMLkcuLCBLLlcuLCBKLkEuSy4sIFYuUi4sIEouIE1pZ2h0eSwgTS5KLiwgTC5N
LiwgRy5DLiwgRS5KLiwgTC5ILiwgVy5KLlMuLCBBLlIuUy4sIEwuQS5MLiwgSi5ELk8uLCBNLk4u
Qy4sIEouRy5SLiwgRy5ZLiwgSC5NLksuLCBKLiBNYXJjaGluaSwgQS5CLiwgRy5SLkEuIGFuZCBN
LkEuUi5GLiBhcmUgY3VycmVudCBlbXBsb3llZXMgYW5kL29yIHN0b2NraG9sZGVycyBvZiBSZWdl
bmVyb24gR2VuZXRpY3MgQ2VudGVyIG9yIFJlZ2VuZXJvbiBQaGFybWFjZXV0aWNhbHMuPC9jdXN0
b20xPjxjdXN0b20yPlBNQzg1OTY4NTM8L2N1c3RvbTI+PGVsZWN0cm9uaWMtcmVzb3VyY2UtbnVt
PjEwLjEwMzgvczQxNTg2LTAyMS0wNDEwMy16PC9lbGVjdHJvbmljLXJlc291cmNlLW51bT48cmVt
b3RlLWRhdGFiYXNlLW5hbWU+TWVkbGluZTwvcmVtb3RlLWRhdGFiYXNlLW5hbWU+PHJlbW90ZS1k
YXRhYmFzZS1wcm92aWRlcj5OTE08L3JlbW90ZS1kYXRhYmFzZS1wcm92aWRlcj48L3JlY29yZD48
L0NpdGU+PC9FbmROb3RlPgB=
</w:fldData>
        </w:fldChar>
      </w:r>
      <w:r w:rsidR="005D3CF5">
        <w:rPr>
          <w:sz w:val="24"/>
          <w:szCs w:val="24"/>
        </w:rPr>
        <w:instrText xml:space="preserve"> ADDIN EN.CITE </w:instrText>
      </w:r>
      <w:r w:rsidR="005D3CF5">
        <w:rPr>
          <w:sz w:val="24"/>
          <w:szCs w:val="24"/>
        </w:rPr>
        <w:fldChar w:fldCharType="begin">
          <w:fldData xml:space="preserve">PEVuZE5vdGU+PENpdGU+PEF1dGhvcj5HYXJkbmVyPC9BdXRob3I+PFllYXI+MjAyMjwvWWVhcj48
UmVjTnVtPjE0NzwvUmVjTnVtPjxEaXNwbGF5VGV4dD4oMSwgMik8L0Rpc3BsYXlUZXh0PjxyZWNv
cmQ+PHJlYy1udW1iZXI+MTQ3PC9yZWMtbnVtYmVyPjxmb3JlaWduLWtleXM+PGtleSBhcHA9IkVO
IiBkYi1pZD0iOWQ5eHhkc2YzMjU5cnRlYTJmOHBzcHczYWR2ZWV4YXhyNWZyIiB0aW1lc3RhbXA9
IjE2ODIzNDgzMTMiPjE0Nzwva2V5PjwvZm9yZWlnbi1rZXlzPjxyZWYtdHlwZSBuYW1lPSJKb3Vy
bmFsIEFydGljbGUiPjE3PC9yZWYtdHlwZT48Y29udHJpYnV0b3JzPjxhdXRob3JzPjxhdXRob3I+
R2FyZG5lciwgRS4gSi48L2F1dGhvcj48YXV0aG9yPktlbnRpc3RvdSwgSy4gQS48L2F1dGhvcj48
YXV0aG9yPlN0YW5rb3ZpYywgUy48L2F1dGhvcj48YXV0aG9yPkxvY2toYXJ0LCBTLjwvYXV0aG9y
PjxhdXRob3I+V2hlZWxlciwgRS48L2F1dGhvcj48YXV0aG9yPkRheSwgRi4gUi48L2F1dGhvcj48
YXV0aG9yPktlcnJpc29uLCBOLiBELjwvYXV0aG9yPjxhdXRob3I+V2FyZWhhbSwgTi4gSi48L2F1
dGhvcj48YXV0aG9yPkxhbmdlbmJlcmcsIEMuPC9hdXRob3I+PGF1dGhvcj5PJmFwb3M7UmFoaWxs
eSwgUy48L2F1dGhvcj48YXV0aG9yPk9uZywgSy4gSy48L2F1dGhvcj48YXV0aG9yPlBlcnJ5LCBK
LiBSLiBCLjwvYXV0aG9yPjwvYXV0aG9ycz48L2NvbnRyaWJ1dG9ycz48YXV0aC1hZGRyZXNzPk1S
QyBFcGlkZW1pb2xvZ3kgVW5pdCwgV2VsbGNvbWUtTVJDIEluc3RpdHV0ZSBvZiBNZXRhYm9saWMg
U2NpZW5jZSwgVW5pdmVyc2l0eSBvZiBDYW1icmlkZ2UsIENhbWJyaWRnZSwgVUsuJiN4RDtNUkMg
TWV0YWJvbGljIERpc2Vhc2VzIFVuaXQsIFdlbGxjb21lLU1SQyBJbnN0aXR1dGUgb2YgTWV0YWJv
bGljIFNjaWVuY2UsIFVuaXZlcnNpdHkgb2YgQ2FtYnJpZGdlLCBDYW1icmlkZ2UsIFVLLiYjeEQ7
Q29tcHV0YXRpb25hbCBNZWRpY2luZSwgQmVybGluIEluc3RpdHV0ZSBvZiBIZWFsdGggYXQgQ2hh
cml0ZS1Vbml2ZXJzaXRhdHNtZWRpemluIEJlcmxpbiwgQmVybGluLCBHZXJtYW55LiYjeEQ7TklI
UiBDYW1icmlkZ2UgQmlvbWVkaWNhbCBSZXNlYXJjaCBDZW50cmUsIENhbWJyaWRnZSwgVUsuJiN4
RDtEZXBhcnRtZW50IG9mIFBhZWRpYXRyaWNzLCBVbml2ZXJzaXR5IG9mIENhbWJyaWRnZSwgQ2Ft
YnJpZGdlLCBVSy4mI3hEO01ldGFib2xpYyBSZXNlYXJjaCBMYWJvcmF0b3J5LCBXZWxsY29tZS1N
UkMgSW5zdGl0dXRlIG9mIE1ldGFib2xpYyBTY2llbmNlLCBVbml2ZXJzaXR5IG9mIENhbWJyaWRn
ZSwgQ2FtYnJpZGdlLCBVSy48L2F1dGgtYWRkcmVzcz48dGl0bGVzPjx0aXRsZT5EYW1hZ2luZyBt
aXNzZW5zZSB2YXJpYW50cyBpbiBJR0YxUiBpbXBsaWNhdGUgYSByb2xlIGZvciBJR0YtMSByZXNp
c3RhbmNlIGluIHRoZSBldGlvbG9neSBvZiB0eXBlIDIgZGlhYmV0ZXM8L3RpdGxlPjxzZWNvbmRh
cnktdGl0bGU+Q2VsbCBHZW5vbTwvc2Vjb25kYXJ5LXRpdGxlPjwvdGl0bGVzPjxwZXJpb2RpY2Fs
PjxmdWxsLXRpdGxlPkNlbGwgR2Vub208L2Z1bGwtdGl0bGU+PC9wZXJpb2RpY2FsPjxwYWdlcz5O
b25lPC9wYWdlcz48dm9sdW1lPjI8L3ZvbHVtZT48bnVtYmVyPjEyPC9udW1iZXI+PGVkaXRpb24+
MjAyMjEyMTQ8L2VkaXRpb24+PGtleXdvcmRzPjxrZXl3b3JkPklnZjE8L2tleXdvcmQ+PGtleXdv
cmQ+TWVuZGVsaWFuIHJhbmRvbWl6YXRpb248L2tleXdvcmQ+PGtleXdvcmQ+VUsgQmlvYmFuazwv
a2V5d29yZD48a2V5d29yZD5leG9tZS13aWRlIGFzc29jaWF0aW9uIHN0dWR5PC9rZXl3b3JkPjxr
ZXl3b3JkPnR5cGUgMiBkaWFiZXRlczwva2V5d29yZD48L2tleXdvcmRzPjxkYXRlcz48eWVhcj4y
MDIyPC95ZWFyPjxwdWItZGF0ZXM+PGRhdGU+RGVjIDE0PC9kYXRlPjwvcHViLWRhdGVzPjwvZGF0
ZXM+PGlzYm4+MjY2Ni05NzlYIChFbGVjdHJvbmljKSYjeEQ7MjY2Ni05NzlYIChMaW5raW5nKTwv
aXNibj48YWNjZXNzaW9uLW51bT4zNjUzMDE3NTwvYWNjZXNzaW9uLW51bT48dXJscz48cmVsYXRl
ZC11cmxzPjx1cmw+aHR0cHM6Ly93d3cubmNiaS5ubG0ubmloLmdvdi9wdWJtZWQvMzY1MzAxNzU8
L3VybD48L3JlbGF0ZWQtdXJscz48L3VybHM+PGN1c3RvbTE+RS5KLkcuIGFuZCBKLlIuQi5QLiBh
cmUgZW1wbG95ZWVzIG9mIGFuZCBob2xkIHNoYXJlcyBpbiBBZHJlc3RpYSBUaGVyYXBldXRpY3Mu
PC9jdXN0b20xPjxjdXN0b20yPlBNQzk3NTA5Mzg8L2N1c3RvbTI+PGVsZWN0cm9uaWMtcmVzb3Vy
Y2UtbnVtPjEwLjEwMTYvai54Z2VuLjIwMjIuMTAwMjA4PC9lbGVjdHJvbmljLXJlc291cmNlLW51
bT48cmVtb3RlLWRhdGFiYXNlLW5hbWU+UHViTWVkLW5vdC1NRURMSU5FPC9yZW1vdGUtZGF0YWJh
c2UtbmFtZT48cmVtb3RlLWRhdGFiYXNlLXByb3ZpZGVyPk5MTTwvcmVtb3RlLWRhdGFiYXNlLXBy
b3ZpZGVyPjwvcmVjb3JkPjwvQ2l0ZT48Q2l0ZT48QXV0aG9yPkJhY2ttYW48L0F1dGhvcj48WWVh
cj4yMDIxPC9ZZWFyPjxSZWNOdW0+MTQ0PC9SZWNOdW0+PHJlY29yZD48cmVjLW51bWJlcj4xNDQ8
L3JlYy1udW1iZXI+PGZvcmVpZ24ta2V5cz48a2V5IGFwcD0iRU4iIGRiLWlkPSI5ZDl4eGRzZjMy
NTlydGVhMmY4cHNwdzNhZHZlZXhheHI1ZnIiIHRpbWVzdGFtcD0iMTY4MjA4MTQ5NSI+MTQ0PC9r
ZXk+PC9mb3JlaWduLWtleXM+PHJlZi10eXBlIG5hbWU9IkpvdXJuYWwgQXJ0aWNsZSI+MTc8L3Jl
Zi10eXBlPjxjb250cmlidXRvcnM+PGF1dGhvcnM+PGF1dGhvcj5CYWNrbWFuLCBKLiBELjwvYXV0
aG9yPjxhdXRob3I+TGksIEEuIEguPC9hdXRob3I+PGF1dGhvcj5NYXJja2V0dGEsIEEuPC9hdXRo
b3I+PGF1dGhvcj5TdW4sIEQuPC9hdXRob3I+PGF1dGhvcj5NYmF0Y2hvdSwgSi48L2F1dGhvcj48
YXV0aG9yPktlc3NsZXIsIE0uIEQuPC9hdXRob3I+PGF1dGhvcj5CZW5uZXIsIEMuPC9hdXRob3I+
PGF1dGhvcj5MaXUsIEQuPC9hdXRob3I+PGF1dGhvcj5Mb2NrZSwgQS4gRS48L2F1dGhvcj48YXV0
aG9yPkJhbGFzdWJyYW1hbmlhbiwgUy48L2F1dGhvcj48YXV0aG9yPllhZGF2LCBBLjwvYXV0aG9y
PjxhdXRob3I+QmFuZXJqZWUsIE4uPC9hdXRob3I+PGF1dGhvcj5HaWxsaWVzLCBDLiBFLjwvYXV0
aG9yPjxhdXRob3I+RGFtYXNrLCBBLjwvYXV0aG9yPjxhdXRob3I+TGl1LCBTLjwvYXV0aG9yPjxh
dXRob3I+QmFpLCBYLjwvYXV0aG9yPjxhdXRob3I+SGF3ZXMsIEEuPC9hdXRob3I+PGF1dGhvcj5N
YXh3ZWxsLCBFLjwvYXV0aG9yPjxhdXRob3I+R3Vyc2tpLCBMLjwvYXV0aG9yPjxhdXRob3I+V2F0
YW5hYmUsIEsuPC9hdXRob3I+PGF1dGhvcj5Lb3NtaWNraSwgSi4gQS48L2F1dGhvcj48YXV0aG9y
PlJhamFnb3BhbCwgVi48L2F1dGhvcj48YXV0aG9yPk1pZ2h0eSwgSi48L2F1dGhvcj48YXV0aG9y
PlJlZ2VuZXJvbiBHZW5ldGljcywgQ2VudGVyPC9hdXRob3I+PGF1dGhvcj5EaXNjb3ZFaHIsPC9h
dXRob3I+PGF1dGhvcj5Kb25lcywgTS48L2F1dGhvcj48YXV0aG9yPk1pdG5hdWwsIEwuPC9hdXRo
b3I+PGF1dGhvcj5TdGFobCwgRS48L2F1dGhvcj48YXV0aG9yPkNvcHBvbGEsIEcuPC9hdXRob3I+
PGF1dGhvcj5Kb3JnZW5zb24sIEUuPC9hdXRob3I+PGF1dGhvcj5IYWJlZ2dlciwgTC48L2F1dGhv
cj48YXV0aG9yPlNhbGVybm8sIFcuIEouPC9hdXRob3I+PGF1dGhvcj5TaHVsZGluZXIsIEEuIFIu
PC9hdXRob3I+PGF1dGhvcj5Mb3R0YSwgTC4gQS48L2F1dGhvcj48YXV0aG9yPk92ZXJ0b24sIEou
IEQuPC9hdXRob3I+PGF1dGhvcj5DYW50b3IsIE0uIE4uPC9hdXRob3I+PGF1dGhvcj5SZWlkLCBK
LiBHLjwvYXV0aG9yPjxhdXRob3I+WWFuY29wb3Vsb3MsIEcuPC9hdXRob3I+PGF1dGhvcj5LYW5n
LCBILiBNLjwvYXV0aG9yPjxhdXRob3I+TWFyY2hpbmksIEouPC9hdXRob3I+PGF1dGhvcj5CYXJh
cywgQS48L2F1dGhvcj48YXV0aG9yPkFiZWNhc2lzLCBHLiBSLjwvYXV0aG9yPjxhdXRob3I+RmVy
cmVpcmEsIE0uIEEuIFIuPC9hdXRob3I+PC9hdXRob3JzPjwvY29udHJpYnV0b3JzPjxhdXRoLWFk
ZHJlc3M+UmVnZW5lcm9uIEdlbmV0aWNzIENlbnRlciwgVGFycnl0b3duLCBOWSwgVVNBLiYjeEQ7
UmVnZW5lcm9uIEdlbmV0aWNzIENlbnRlciwgVGFycnl0b3duLCBOWSwgVVNBLiBnb25jYWxvLmFi
ZWNhc2lzQHJlZ2VuZXJvbi5jb20uJiN4RDtSZWdlbmVyb24gR2VuZXRpY3MgQ2VudGVyLCBUYXJy
eXRvd24sIE5ZLCBVU0EuIG1hbnVlbC5mZXJyZWlyYUByZWdlbmVyb24uY29tLjwvYXV0aC1hZGRy
ZXNzPjx0aXRsZXM+PHRpdGxlPkV4b21lIHNlcXVlbmNpbmcgYW5kIGFuYWx5c2lzIG9mIDQ1NCw3
ODcgVUsgQmlvYmFuayBwYXJ0aWNpcGFudHM8L3RpdGxlPjxzZWNvbmRhcnktdGl0bGU+TmF0dXJl
PC9zZWNvbmRhcnktdGl0bGU+PC90aXRsZXM+PHBlcmlvZGljYWw+PGZ1bGwtdGl0bGU+TmF0dXJl
PC9mdWxsLXRpdGxlPjwvcGVyaW9kaWNhbD48cGFnZXM+NjI4LTYzNDwvcGFnZXM+PHZvbHVtZT41
OTk8L3ZvbHVtZT48bnVtYmVyPjc4ODY8L251bWJlcj48ZWRpdGlvbj4yMDIxMTAxODwvZWRpdGlv
bj48a2V5d29yZHM+PGtleXdvcmQ+QWZyaWNhL2V0aG5vbG9neTwva2V5d29yZD48a2V5d29yZD5B
c2lhL2V0aG5vbG9neTwva2V5d29yZD48a2V5d29yZD5Bc3RobWEvZ2VuZXRpY3M8L2tleXdvcmQ+
PGtleXdvcmQ+KkJpb2xvZ2ljYWwgU3BlY2ltZW4gQmFua3M8L2tleXdvcmQ+PGtleXdvcmQ+KkRh
dGFiYXNlcywgR2VuZXRpYzwva2V5d29yZD48a2V5d29yZD5EaWFiZXRlcyBNZWxsaXR1cy9nZW5l
dGljczwva2V5d29yZD48a2V5d29yZD5FdXJvcGUvZXRobm9sb2d5PC9rZXl3b3JkPjxrZXl3b3Jk
PkV4b21lLypnZW5ldGljczwva2V5d29yZD48a2V5d29yZD5FeWUgRGlzZWFzZXMvZ2VuZXRpY3M8
L2tleXdvcmQ+PGtleXdvcmQ+RmVtYWxlPC9rZXl3b3JkPjxrZXl3b3JkPkdlbmV0aWMgUHJlZGlz
cG9zaXRpb24gdG8gRGlzZWFzZS9nZW5ldGljczwva2V5d29yZD48a2V5d29yZD5HZW5ldGljIFZh
cmlhdGlvbjwva2V5d29yZD48a2V5d29yZD5HZW5vbWUtV2lkZSBBc3NvY2lhdGlvbiBTdHVkeTwv
a2V5d29yZD48a2V5d29yZD5IdW1hbnM8L2tleXdvcmQ+PGtleXdvcmQ+SHlwZXJ0ZW5zaW9uL2dl
bmV0aWNzPC9rZXl3b3JkPjxrZXl3b3JkPkxpdmVyIERpc2Vhc2VzL2dlbmV0aWNzPC9rZXl3b3Jk
PjxrZXl3b3JkPk1hbGU8L2tleXdvcmQ+PGtleXdvcmQ+TXV0YXRpb248L2tleXdvcmQ+PGtleXdv
cmQ+TmVvcGxhc21zL2dlbmV0aWNzPC9rZXl3b3JkPjxrZXl3b3JkPlF1YW50aXRhdGl2ZSBUcmFp
dCwgSGVyaXRhYmxlPC9rZXl3b3JkPjxrZXl3b3JkPlVuaXRlZCBLaW5nZG9tPC9rZXl3b3JkPjxr
ZXl3b3JkPipFeG9tZSBTZXF1ZW5jaW5nPC9rZXl3b3JkPjwva2V5d29yZHM+PGRhdGVzPjx5ZWFy
PjIwMjE8L3llYXI+PHB1Yi1kYXRlcz48ZGF0ZT5Ob3Y8L2RhdGU+PC9wdWItZGF0ZXM+PC9kYXRl
cz48aXNibj4xNDc2LTQ2ODcgKEVsZWN0cm9uaWMpJiN4RDswMDI4LTA4MzYgKFByaW50KSYjeEQ7
MDAyOC0wODM2IChMaW5raW5nKTwvaXNibj48YWNjZXNzaW9uLW51bT4zNDY2Mjg4NjwvYWNjZXNz
aW9uLW51bT48dXJscz48cmVsYXRlZC11cmxzPjx1cmw+aHR0cHM6Ly93d3cubmNiaS5ubG0ubmlo
Lmdvdi9wdWJtZWQvMzQ2NjI4ODY8L3VybD48L3JlbGF0ZWQtdXJscz48L3VybHM+PGN1c3RvbTE+
Si5ELkIuLCBBLkguTC4sIEEuTS4sIEQuUy4sIEouIE1iYXRjaG91LCBDLkUuRy4sIEQuTC4sIEEu
RS5MLiwgUy5CLiwgQS5ZLiwgTi5CLiwgTS5ELksuLCBBLkQuLCBTLkwuLCBDLkIuLCBYLkIuLCBB
LkguLCBFLk0uLCBMLkcuLCBLLlcuLCBKLkEuSy4sIFYuUi4sIEouIE1pZ2h0eSwgTS5KLiwgTC5N
LiwgRy5DLiwgRS5KLiwgTC5ILiwgVy5KLlMuLCBBLlIuUy4sIEwuQS5MLiwgSi5ELk8uLCBNLk4u
Qy4sIEouRy5SLiwgRy5ZLiwgSC5NLksuLCBKLiBNYXJjaGluaSwgQS5CLiwgRy5SLkEuIGFuZCBN
LkEuUi5GLiBhcmUgY3VycmVudCBlbXBsb3llZXMgYW5kL29yIHN0b2NraG9sZGVycyBvZiBSZWdl
bmVyb24gR2VuZXRpY3MgQ2VudGVyIG9yIFJlZ2VuZXJvbiBQaGFybWFjZXV0aWNhbHMuPC9jdXN0
b20xPjxjdXN0b20yPlBNQzg1OTY4NTM8L2N1c3RvbTI+PGVsZWN0cm9uaWMtcmVzb3VyY2UtbnVt
PjEwLjEwMzgvczQxNTg2LTAyMS0wNDEwMy16PC9lbGVjdHJvbmljLXJlc291cmNlLW51bT48cmVt
b3RlLWRhdGFiYXNlLW5hbWU+TWVkbGluZTwvcmVtb3RlLWRhdGFiYXNlLW5hbWU+PHJlbW90ZS1k
YXRhYmFzZS1wcm92aWRlcj5OTE08L3JlbW90ZS1kYXRhYmFzZS1wcm92aWRlcj48L3JlY29yZD48
L0NpdGU+PC9FbmROb3RlPgB=
</w:fldData>
        </w:fldChar>
      </w:r>
      <w:r w:rsidR="005D3CF5">
        <w:rPr>
          <w:sz w:val="24"/>
          <w:szCs w:val="24"/>
        </w:rPr>
        <w:instrText xml:space="preserve"> ADDIN EN.CITE.DATA </w:instrText>
      </w:r>
      <w:r w:rsidR="005D3CF5">
        <w:rPr>
          <w:sz w:val="24"/>
          <w:szCs w:val="24"/>
        </w:rPr>
      </w:r>
      <w:r w:rsidR="005D3CF5">
        <w:rPr>
          <w:sz w:val="24"/>
          <w:szCs w:val="24"/>
        </w:rPr>
        <w:fldChar w:fldCharType="end"/>
      </w:r>
      <w:r>
        <w:rPr>
          <w:sz w:val="24"/>
          <w:szCs w:val="24"/>
        </w:rPr>
      </w:r>
      <w:r>
        <w:rPr>
          <w:sz w:val="24"/>
          <w:szCs w:val="24"/>
        </w:rPr>
        <w:fldChar w:fldCharType="separate"/>
      </w:r>
      <w:r w:rsidR="005D3CF5">
        <w:rPr>
          <w:noProof/>
          <w:sz w:val="24"/>
          <w:szCs w:val="24"/>
        </w:rPr>
        <w:t>(1, 2)</w:t>
      </w:r>
      <w:r>
        <w:rPr>
          <w:sz w:val="24"/>
          <w:szCs w:val="24"/>
        </w:rPr>
        <w:fldChar w:fldCharType="end"/>
      </w:r>
      <w:r>
        <w:rPr>
          <w:sz w:val="24"/>
          <w:szCs w:val="24"/>
        </w:rPr>
        <w:t xml:space="preserve">. Variants were annotated using the </w:t>
      </w:r>
      <w:r w:rsidRPr="00C46BB9">
        <w:rPr>
          <w:sz w:val="24"/>
          <w:szCs w:val="24"/>
        </w:rPr>
        <w:t>Ensembl Variant Effect</w:t>
      </w:r>
      <w:r>
        <w:rPr>
          <w:sz w:val="24"/>
          <w:szCs w:val="24"/>
        </w:rPr>
        <w:t xml:space="preserve"> </w:t>
      </w:r>
      <w:r w:rsidRPr="00C46BB9">
        <w:rPr>
          <w:sz w:val="24"/>
          <w:szCs w:val="24"/>
        </w:rPr>
        <w:t>Predictor (VEP</w:t>
      </w:r>
      <w:r>
        <w:rPr>
          <w:sz w:val="24"/>
          <w:szCs w:val="24"/>
        </w:rPr>
        <w:t xml:space="preserve">), </w:t>
      </w:r>
      <w:r w:rsidRPr="00C46BB9">
        <w:rPr>
          <w:sz w:val="24"/>
          <w:szCs w:val="24"/>
        </w:rPr>
        <w:t>version 10</w:t>
      </w:r>
      <w:r>
        <w:rPr>
          <w:sz w:val="24"/>
          <w:szCs w:val="24"/>
        </w:rPr>
        <w:t xml:space="preserve">1, using the MANE Select transcript for each gene </w:t>
      </w:r>
      <w:r>
        <w:rPr>
          <w:sz w:val="24"/>
          <w:szCs w:val="24"/>
        </w:rPr>
        <w:fldChar w:fldCharType="begin">
          <w:fldData xml:space="preserve">PEVuZE5vdGU+PENpdGU+PEF1dGhvcj5NY0xhcmVuPC9BdXRob3I+PFllYXI+MjAxNjwvWWVhcj48
UmVjTnVtPjE0ODwvUmVjTnVtPjxEaXNwbGF5VGV4dD4oMyk8L0Rpc3BsYXlUZXh0PjxyZWNvcmQ+
PHJlYy1udW1iZXI+MTQ4PC9yZWMtbnVtYmVyPjxmb3JlaWduLWtleXM+PGtleSBhcHA9IkVOIiBk
Yi1pZD0iOWQ5eHhkc2YzMjU5cnRlYTJmOHBzcHczYWR2ZWV4YXhyNWZyIiB0aW1lc3RhbXA9IjE2
ODIzNTA3NzYiPjE0ODwva2V5PjwvZm9yZWlnbi1rZXlzPjxyZWYtdHlwZSBuYW1lPSJKb3VybmFs
IEFydGljbGUiPjE3PC9yZWYtdHlwZT48Y29udHJpYnV0b3JzPjxhdXRob3JzPjxhdXRob3I+TWNM
YXJlbiwgVy48L2F1dGhvcj48YXV0aG9yPkdpbCwgTC48L2F1dGhvcj48YXV0aG9yPkh1bnQsIFMu
IEUuPC9hdXRob3I+PGF1dGhvcj5SaWF0LCBILiBTLjwvYXV0aG9yPjxhdXRob3I+Uml0Y2hpZSwg
Ry4gUi48L2F1dGhvcj48YXV0aG9yPlRob3JtYW5uLCBBLjwvYXV0aG9yPjxhdXRob3I+RmxpY2Vr
LCBQLjwvYXV0aG9yPjxhdXRob3I+Q3VubmluZ2hhbSwgRi48L2F1dGhvcj48L2F1dGhvcnM+PC9j
b250cmlidXRvcnM+PGF1dGgtYWRkcmVzcz5FdXJvcGVhbiBNb2xlY3VsYXIgQmlvbG9neSBMYWJv
cmF0b3J5LCBFdXJvcGVhbiBCaW9pbmZvcm1hdGljcyBJbnN0aXR1dGUsIFdlbGxjb21lIEdlbm9t
ZSBDYW1wdXMsIEhpbnh0b24sIENhbWJyaWRnZSwgQ0IxMCAxU0QsIFVLLiB3bTJAZWJpLmFjLnVr
LiYjeEQ7RXVyb3BlYW4gTW9sZWN1bGFyIEJpb2xvZ3kgTGFib3JhdG9yeSwgRXVyb3BlYW4gQmlv
aW5mb3JtYXRpY3MgSW5zdGl0dXRlLCBXZWxsY29tZSBHZW5vbWUgQ2FtcHVzLCBIaW54dG9uLCBD
YW1icmlkZ2UsIENCMTAgMVNELCBVSy4mI3hEO0V1cm9wZWFuIE1vbGVjdWxhciBCaW9sb2d5IExh
Ym9yYXRvcnksIEV1cm9wZWFuIEJpb2luZm9ybWF0aWNzIEluc3RpdHV0ZSwgV2VsbGNvbWUgR2Vu
b21lIENhbXB1cywgSGlueHRvbiwgQ2FtYnJpZGdlLCBDQjEwIDFTRCwgVUsuIGZpb25hQGViaS5h
Yy51ay48L2F1dGgtYWRkcmVzcz48dGl0bGVzPjx0aXRsZT5UaGUgRW5zZW1ibCBWYXJpYW50IEVm
ZmVjdCBQcmVkaWN0b3I8L3RpdGxlPjxzZWNvbmRhcnktdGl0bGU+R2Vub21lIEJpb2w8L3NlY29u
ZGFyeS10aXRsZT48L3RpdGxlcz48cGVyaW9kaWNhbD48ZnVsbC10aXRsZT5HZW5vbWUgQmlvbDwv
ZnVsbC10aXRsZT48L3BlcmlvZGljYWw+PHBhZ2VzPjEyMjwvcGFnZXM+PHZvbHVtZT4xNzwvdm9s
dW1lPjxudW1iZXI+MTwvbnVtYmVyPjxlZGl0aW9uPjIwMTYwNjA2PC9lZGl0aW9uPjxrZXl3b3Jk
cz48a2V5d29yZD5Db21wdXRhdGlvbmFsIEJpb2xvZ3k8L2tleXdvcmQ+PGtleXdvcmQ+RGF0YWJh
c2VzLCBOdWNsZWljIEFjaWQ8L2tleXdvcmQ+PGtleXdvcmQ+KkdlbmV0aWMgVmFyaWF0aW9uPC9r
ZXl3b3JkPjxrZXl3b3JkPkdlbm9taWNzPC9rZXl3b3JkPjxrZXl3b3JkPkh1bWFuczwva2V5d29y
ZD48a2V5d29yZD5JbnRlcm5ldDwva2V5d29yZD48a2V5d29yZD5Nb2xlY3VsYXIgU2VxdWVuY2Ug
QW5ub3RhdGlvbi8qbWV0aG9kczwva2V5d29yZD48a2V5d29yZD4qU29mdHdhcmU8L2tleXdvcmQ+
PGtleXdvcmQ+R2Vub21lPC9rZXl3b3JkPjxrZXl3b3JkPk5nczwva2V5d29yZD48a2V5d29yZD5T
bnA8L2tleXdvcmQ+PGtleXdvcmQ+VmFyaWFudCBhbm5vdGF0aW9uPC9rZXl3b3JkPjwva2V5d29y
ZHM+PGRhdGVzPjx5ZWFyPjIwMTY8L3llYXI+PHB1Yi1kYXRlcz48ZGF0ZT5KdW4gNjwvZGF0ZT48
L3B1Yi1kYXRlcz48L2RhdGVzPjxpc2JuPjE0NzQtNzYwWCAoRWxlY3Ryb25pYykmI3hEOzE0NzQt
NzU5NiAoUHJpbnQpJiN4RDsxNDc0LTc1OTYgKExpbmtpbmcpPC9pc2JuPjxhY2Nlc3Npb24tbnVt
PjI3MjY4Nzk1PC9hY2Nlc3Npb24tbnVtPjx1cmxzPjxyZWxhdGVkLXVybHM+PHVybD5odHRwczov
L3d3dy5uY2JpLm5sbS5uaWguZ292L3B1Ym1lZC8yNzI2ODc5NTwvdXJsPjwvcmVsYXRlZC11cmxz
PjwvdXJscz48Y3VzdG9tMj5QTUM0ODkzODI1PC9jdXN0b20yPjxlbGVjdHJvbmljLXJlc291cmNl
LW51bT4xMC4xMTg2L3MxMzA1OS0wMTYtMDk3NC00PC9lbGVjdHJvbmljLXJlc291cmNlLW51bT48
cmVtb3RlLWRhdGFiYXNlLW5hbWU+TWVkbGluZTwvcmVtb3RlLWRhdGFiYXNlLW5hbWU+PHJlbW90
ZS1kYXRhYmFzZS1wcm92aWRlcj5OTE08L3JlbW90ZS1kYXRhYmFzZS1wcm92aWRlcj48L3JlY29y
ZD48L0NpdGU+PC9FbmROb3RlPn==
</w:fldData>
        </w:fldChar>
      </w:r>
      <w:r w:rsidR="005D3CF5">
        <w:rPr>
          <w:sz w:val="24"/>
          <w:szCs w:val="24"/>
        </w:rPr>
        <w:instrText xml:space="preserve"> ADDIN EN.CITE </w:instrText>
      </w:r>
      <w:r w:rsidR="005D3CF5">
        <w:rPr>
          <w:sz w:val="24"/>
          <w:szCs w:val="24"/>
        </w:rPr>
        <w:fldChar w:fldCharType="begin">
          <w:fldData xml:space="preserve">PEVuZE5vdGU+PENpdGU+PEF1dGhvcj5NY0xhcmVuPC9BdXRob3I+PFllYXI+MjAxNjwvWWVhcj48
UmVjTnVtPjE0ODwvUmVjTnVtPjxEaXNwbGF5VGV4dD4oMyk8L0Rpc3BsYXlUZXh0PjxyZWNvcmQ+
PHJlYy1udW1iZXI+MTQ4PC9yZWMtbnVtYmVyPjxmb3JlaWduLWtleXM+PGtleSBhcHA9IkVOIiBk
Yi1pZD0iOWQ5eHhkc2YzMjU5cnRlYTJmOHBzcHczYWR2ZWV4YXhyNWZyIiB0aW1lc3RhbXA9IjE2
ODIzNTA3NzYiPjE0ODwva2V5PjwvZm9yZWlnbi1rZXlzPjxyZWYtdHlwZSBuYW1lPSJKb3VybmFs
IEFydGljbGUiPjE3PC9yZWYtdHlwZT48Y29udHJpYnV0b3JzPjxhdXRob3JzPjxhdXRob3I+TWNM
YXJlbiwgVy48L2F1dGhvcj48YXV0aG9yPkdpbCwgTC48L2F1dGhvcj48YXV0aG9yPkh1bnQsIFMu
IEUuPC9hdXRob3I+PGF1dGhvcj5SaWF0LCBILiBTLjwvYXV0aG9yPjxhdXRob3I+Uml0Y2hpZSwg
Ry4gUi48L2F1dGhvcj48YXV0aG9yPlRob3JtYW5uLCBBLjwvYXV0aG9yPjxhdXRob3I+RmxpY2Vr
LCBQLjwvYXV0aG9yPjxhdXRob3I+Q3VubmluZ2hhbSwgRi48L2F1dGhvcj48L2F1dGhvcnM+PC9j
b250cmlidXRvcnM+PGF1dGgtYWRkcmVzcz5FdXJvcGVhbiBNb2xlY3VsYXIgQmlvbG9neSBMYWJv
cmF0b3J5LCBFdXJvcGVhbiBCaW9pbmZvcm1hdGljcyBJbnN0aXR1dGUsIFdlbGxjb21lIEdlbm9t
ZSBDYW1wdXMsIEhpbnh0b24sIENhbWJyaWRnZSwgQ0IxMCAxU0QsIFVLLiB3bTJAZWJpLmFjLnVr
LiYjeEQ7RXVyb3BlYW4gTW9sZWN1bGFyIEJpb2xvZ3kgTGFib3JhdG9yeSwgRXVyb3BlYW4gQmlv
aW5mb3JtYXRpY3MgSW5zdGl0dXRlLCBXZWxsY29tZSBHZW5vbWUgQ2FtcHVzLCBIaW54dG9uLCBD
YW1icmlkZ2UsIENCMTAgMVNELCBVSy4mI3hEO0V1cm9wZWFuIE1vbGVjdWxhciBCaW9sb2d5IExh
Ym9yYXRvcnksIEV1cm9wZWFuIEJpb2luZm9ybWF0aWNzIEluc3RpdHV0ZSwgV2VsbGNvbWUgR2Vu
b21lIENhbXB1cywgSGlueHRvbiwgQ2FtYnJpZGdlLCBDQjEwIDFTRCwgVUsuIGZpb25hQGViaS5h
Yy51ay48L2F1dGgtYWRkcmVzcz48dGl0bGVzPjx0aXRsZT5UaGUgRW5zZW1ibCBWYXJpYW50IEVm
ZmVjdCBQcmVkaWN0b3I8L3RpdGxlPjxzZWNvbmRhcnktdGl0bGU+R2Vub21lIEJpb2w8L3NlY29u
ZGFyeS10aXRsZT48L3RpdGxlcz48cGVyaW9kaWNhbD48ZnVsbC10aXRsZT5HZW5vbWUgQmlvbDwv
ZnVsbC10aXRsZT48L3BlcmlvZGljYWw+PHBhZ2VzPjEyMjwvcGFnZXM+PHZvbHVtZT4xNzwvdm9s
dW1lPjxudW1iZXI+MTwvbnVtYmVyPjxlZGl0aW9uPjIwMTYwNjA2PC9lZGl0aW9uPjxrZXl3b3Jk
cz48a2V5d29yZD5Db21wdXRhdGlvbmFsIEJpb2xvZ3k8L2tleXdvcmQ+PGtleXdvcmQ+RGF0YWJh
c2VzLCBOdWNsZWljIEFjaWQ8L2tleXdvcmQ+PGtleXdvcmQ+KkdlbmV0aWMgVmFyaWF0aW9uPC9r
ZXl3b3JkPjxrZXl3b3JkPkdlbm9taWNzPC9rZXl3b3JkPjxrZXl3b3JkPkh1bWFuczwva2V5d29y
ZD48a2V5d29yZD5JbnRlcm5ldDwva2V5d29yZD48a2V5d29yZD5Nb2xlY3VsYXIgU2VxdWVuY2Ug
QW5ub3RhdGlvbi8qbWV0aG9kczwva2V5d29yZD48a2V5d29yZD4qU29mdHdhcmU8L2tleXdvcmQ+
PGtleXdvcmQ+R2Vub21lPC9rZXl3b3JkPjxrZXl3b3JkPk5nczwva2V5d29yZD48a2V5d29yZD5T
bnA8L2tleXdvcmQ+PGtleXdvcmQ+VmFyaWFudCBhbm5vdGF0aW9uPC9rZXl3b3JkPjwva2V5d29y
ZHM+PGRhdGVzPjx5ZWFyPjIwMTY8L3llYXI+PHB1Yi1kYXRlcz48ZGF0ZT5KdW4gNjwvZGF0ZT48
L3B1Yi1kYXRlcz48L2RhdGVzPjxpc2JuPjE0NzQtNzYwWCAoRWxlY3Ryb25pYykmI3hEOzE0NzQt
NzU5NiAoUHJpbnQpJiN4RDsxNDc0LTc1OTYgKExpbmtpbmcpPC9pc2JuPjxhY2Nlc3Npb24tbnVt
PjI3MjY4Nzk1PC9hY2Nlc3Npb24tbnVtPjx1cmxzPjxyZWxhdGVkLXVybHM+PHVybD5odHRwczov
L3d3dy5uY2JpLm5sbS5uaWguZ292L3B1Ym1lZC8yNzI2ODc5NTwvdXJsPjwvcmVsYXRlZC11cmxz
PjwvdXJscz48Y3VzdG9tMj5QTUM0ODkzODI1PC9jdXN0b20yPjxlbGVjdHJvbmljLXJlc291cmNl
LW51bT4xMC4xMTg2L3MxMzA1OS0wMTYtMDk3NC00PC9lbGVjdHJvbmljLXJlc291cmNlLW51bT48
cmVtb3RlLWRhdGFiYXNlLW5hbWU+TWVkbGluZTwvcmVtb3RlLWRhdGFiYXNlLW5hbWU+PHJlbW90
ZS1kYXRhYmFzZS1wcm92aWRlcj5OTE08L3JlbW90ZS1kYXRhYmFzZS1wcm92aWRlcj48L3JlY29y
ZD48L0NpdGU+PC9FbmROb3RlPn==
</w:fldData>
        </w:fldChar>
      </w:r>
      <w:r w:rsidR="005D3CF5">
        <w:rPr>
          <w:sz w:val="24"/>
          <w:szCs w:val="24"/>
        </w:rPr>
        <w:instrText xml:space="preserve"> ADDIN EN.CITE.DATA </w:instrText>
      </w:r>
      <w:r w:rsidR="005D3CF5">
        <w:rPr>
          <w:sz w:val="24"/>
          <w:szCs w:val="24"/>
        </w:rPr>
      </w:r>
      <w:r w:rsidR="005D3CF5">
        <w:rPr>
          <w:sz w:val="24"/>
          <w:szCs w:val="24"/>
        </w:rPr>
        <w:fldChar w:fldCharType="end"/>
      </w:r>
      <w:r>
        <w:rPr>
          <w:sz w:val="24"/>
          <w:szCs w:val="24"/>
        </w:rPr>
      </w:r>
      <w:r>
        <w:rPr>
          <w:sz w:val="24"/>
          <w:szCs w:val="24"/>
        </w:rPr>
        <w:fldChar w:fldCharType="separate"/>
      </w:r>
      <w:r w:rsidR="005D3CF5">
        <w:rPr>
          <w:noProof/>
          <w:sz w:val="24"/>
          <w:szCs w:val="24"/>
        </w:rPr>
        <w:t>(3)</w:t>
      </w:r>
      <w:r>
        <w:rPr>
          <w:sz w:val="24"/>
          <w:szCs w:val="24"/>
        </w:rPr>
        <w:fldChar w:fldCharType="end"/>
      </w:r>
      <w:r>
        <w:rPr>
          <w:sz w:val="24"/>
          <w:szCs w:val="24"/>
        </w:rPr>
        <w:t>. F</w:t>
      </w:r>
      <w:r w:rsidRPr="009715B9">
        <w:rPr>
          <w:sz w:val="24"/>
          <w:szCs w:val="24"/>
        </w:rPr>
        <w:t>rameshift, splice acceptor, splice donor, stop gained</w:t>
      </w:r>
      <w:r>
        <w:rPr>
          <w:sz w:val="24"/>
          <w:szCs w:val="24"/>
        </w:rPr>
        <w:t>,</w:t>
      </w:r>
      <w:r w:rsidRPr="009715B9">
        <w:rPr>
          <w:sz w:val="24"/>
          <w:szCs w:val="24"/>
        </w:rPr>
        <w:t xml:space="preserve"> and start lost</w:t>
      </w:r>
      <w:r>
        <w:rPr>
          <w:sz w:val="24"/>
          <w:szCs w:val="24"/>
        </w:rPr>
        <w:t xml:space="preserve"> variants were grouped as PTVs. </w:t>
      </w:r>
      <w:bookmarkStart w:id="0" w:name="_Hlk158115239"/>
      <w:r>
        <w:rPr>
          <w:sz w:val="24"/>
          <w:szCs w:val="24"/>
        </w:rPr>
        <w:t xml:space="preserve">PTVs </w:t>
      </w:r>
      <w:r w:rsidRPr="00187B08">
        <w:rPr>
          <w:sz w:val="24"/>
          <w:szCs w:val="24"/>
        </w:rPr>
        <w:t>in the last exon were excluded, as were those in the last 50 base positions of the penultimate exon</w:t>
      </w:r>
      <w:bookmarkEnd w:id="0"/>
      <w:r>
        <w:rPr>
          <w:sz w:val="24"/>
          <w:szCs w:val="24"/>
        </w:rPr>
        <w:t xml:space="preserve">, </w:t>
      </w:r>
      <w:r w:rsidRPr="007F2829">
        <w:rPr>
          <w:sz w:val="24"/>
          <w:szCs w:val="24"/>
        </w:rPr>
        <w:t>to exclude variants likely to avoid Nonsense-Mediated mRNA Decay</w:t>
      </w:r>
      <w:r>
        <w:rPr>
          <w:sz w:val="24"/>
          <w:szCs w:val="24"/>
        </w:rPr>
        <w:t xml:space="preserve"> </w:t>
      </w:r>
      <w:r>
        <w:rPr>
          <w:sz w:val="24"/>
          <w:szCs w:val="24"/>
        </w:rPr>
        <w:fldChar w:fldCharType="begin"/>
      </w:r>
      <w:r w:rsidR="005D3CF5">
        <w:rPr>
          <w:sz w:val="24"/>
          <w:szCs w:val="24"/>
        </w:rPr>
        <w:instrText xml:space="preserve"> ADDIN EN.CITE &lt;EndNote&gt;&lt;Cite&gt;&lt;Author&gt;Hu&lt;/Author&gt;&lt;Year&gt;2021&lt;/Year&gt;&lt;RecNum&gt;159&lt;/RecNum&gt;&lt;DisplayText&gt;(4)&lt;/DisplayText&gt;&lt;record&gt;&lt;rec-number&gt;159&lt;/rec-number&gt;&lt;foreign-keys&gt;&lt;key app="EN" db-id="9d9xxdsf3259rtea2f8pspw3adveexaxr5fr" timestamp="1682582149"&gt;159&lt;/key&gt;&lt;/foreign-keys&gt;&lt;ref-type name="Journal Article"&gt;17&lt;/ref-type&gt;&lt;contributors&gt;&lt;authors&gt;&lt;author&gt;Hu, C.&lt;/author&gt;&lt;/authors&gt;&lt;/contributors&gt;&lt;titles&gt;&lt;title&gt;A population-based study of genes previously implicated in breast cancer&lt;/title&gt;&lt;secondary-title&gt;N. Engl. J. Med.&lt;/secondary-title&gt;&lt;/titles&gt;&lt;periodical&gt;&lt;full-title&gt;N. Engl. J. Med.&lt;/full-title&gt;&lt;/periodical&gt;&lt;volume&gt;384&lt;/volume&gt;&lt;dates&gt;&lt;year&gt;2021&lt;/year&gt;&lt;pub-dates&gt;&lt;date&gt;2021//&lt;/date&gt;&lt;/pub-dates&gt;&lt;/dates&gt;&lt;urls&gt;&lt;related-urls&gt;&lt;url&gt;https://doi.org/10.1056/NEJMoa2005936&lt;/url&gt;&lt;/related-urls&gt;&lt;/urls&gt;&lt;electronic-resource-num&gt;10.1056/NEJMoa2005936&lt;/electronic-resource-num&gt;&lt;/record&gt;&lt;/Cite&gt;&lt;/EndNote&gt;</w:instrText>
      </w:r>
      <w:r>
        <w:rPr>
          <w:sz w:val="24"/>
          <w:szCs w:val="24"/>
        </w:rPr>
        <w:fldChar w:fldCharType="separate"/>
      </w:r>
      <w:r w:rsidR="005D3CF5">
        <w:rPr>
          <w:noProof/>
          <w:sz w:val="24"/>
          <w:szCs w:val="24"/>
        </w:rPr>
        <w:t>(4)</w:t>
      </w:r>
      <w:r>
        <w:rPr>
          <w:sz w:val="24"/>
          <w:szCs w:val="24"/>
        </w:rPr>
        <w:fldChar w:fldCharType="end"/>
      </w:r>
      <w:r>
        <w:rPr>
          <w:sz w:val="24"/>
          <w:szCs w:val="24"/>
        </w:rPr>
        <w:t>.</w:t>
      </w:r>
      <w:r w:rsidDel="00E72338">
        <w:rPr>
          <w:sz w:val="24"/>
          <w:szCs w:val="24"/>
        </w:rPr>
        <w:t xml:space="preserve"> </w:t>
      </w:r>
      <w:r>
        <w:rPr>
          <w:sz w:val="24"/>
          <w:szCs w:val="24"/>
        </w:rPr>
        <w:t xml:space="preserve">In </w:t>
      </w:r>
      <w:r w:rsidRPr="0087721B">
        <w:rPr>
          <w:i/>
          <w:iCs/>
          <w:sz w:val="24"/>
          <w:szCs w:val="24"/>
        </w:rPr>
        <w:t>ATM</w:t>
      </w:r>
      <w:r>
        <w:rPr>
          <w:sz w:val="24"/>
          <w:szCs w:val="24"/>
        </w:rPr>
        <w:t xml:space="preserve">, rMSVs were categorised by functional protein domain </w:t>
      </w:r>
      <w:r>
        <w:rPr>
          <w:sz w:val="24"/>
          <w:szCs w:val="24"/>
        </w:rPr>
        <w:fldChar w:fldCharType="begin">
          <w:fldData xml:space="preserve">PEVuZE5vdGU+PENpdGU+PEF1dGhvcj5MYXU8L0F1dGhvcj48WWVhcj4yMDE2PC9ZZWFyPjxSZWNO
dW0+MTUwPC9SZWNOdW0+PERpc3BsYXlUZXh0Pig1KTwvRGlzcGxheVRleHQ+PHJlY29yZD48cmVj
LW51bWJlcj4xNTA8L3JlYy1udW1iZXI+PGZvcmVpZ24ta2V5cz48a2V5IGFwcD0iRU4iIGRiLWlk
PSI5ZDl4eGRzZjMyNTlydGVhMmY4cHNwdzNhZHZlZXhheHI1ZnIiIHRpbWVzdGFtcD0iMTY4MjQx
NDczMSI+MTUwPC9rZXk+PC9mb3JlaWduLWtleXM+PHJlZi10eXBlIG5hbWU9IkpvdXJuYWwgQXJ0
aWNsZSI+MTc8L3JlZi10eXBlPjxjb250cmlidXRvcnM+PGF1dGhvcnM+PGF1dGhvcj5MYXUsIFcu
IEMuPC9hdXRob3I+PGF1dGhvcj5MaSwgWS48L2F1dGhvcj48YXV0aG9yPkxpdSwgWi48L2F1dGhv
cj48YXV0aG9yPkdhbywgWS48L2F1dGhvcj48YXV0aG9yPlpoYW5nLCBRLjwvYXV0aG9yPjxhdXRo
b3I+SHVlbiwgTS4gUy48L2F1dGhvcj48L2F1dGhvcnM+PC9jb250cmlidXRvcnM+PGF1dGgtYWRk
cmVzcz5hIFNjaG9vbCBvZiBCaW9tZWRpY2FsIFNjaWVuY2VzLCBUaGUgVW5pdmVyc2l0eSBvZiBI
b25nIEtvbmcgLCBIb25nIEtvbmcuJiN4RDtiIFN0YXRlIEtleSBMYWJvcmF0b3J5IG9mIEJyYWlu
IGFuZCBDb2duaXRpdmUgU2NpZW5jZXMsIFRoZSBVbml2ZXJzaXR5IG9mIEhvbmcgS29uZyAsIEhv
bmcgS29uZy4mI3hEO2MgU3RhdGUgS2V5IExhYm9yYXRvcnkgb2YgQmlvY29udHJvbCwgU2Nob29s
IG9mIExpZmUgU2NpZW5jZXMsIFN1biBZYXQtc2VuIFVuaXZlcnNpdHkgLCBHdWFuZ3pob3UgLCBD
aGluYS4mI3hEO2QgR3Vhbmdkb25nIFByb3ZpbmNpYWwgQ2VudGVyIGZvciBEaXNlYXNlIENvbnRy
b2wgYW5kIFByZXZlbnRpb24gLCBHdWFuZ3pob3UgLCBDaGluYS48L2F1dGgtYWRkcmVzcz48dGl0
bGVzPjx0aXRsZT5TdHJ1Y3R1cmUgb2YgdGhlIGh1bWFuIGRpbWVyaWMgQVRNIGtpbmFzZTwvdGl0
bGU+PHNlY29uZGFyeS10aXRsZT5DZWxsIEN5Y2xlPC9zZWNvbmRhcnktdGl0bGU+PC90aXRsZXM+
PHBlcmlvZGljYWw+PGZ1bGwtdGl0bGU+Q2VsbCBDeWNsZTwvZnVsbC10aXRsZT48L3BlcmlvZGlj
YWw+PHBhZ2VzPjExMTctMjQ8L3BhZ2VzPjx2b2x1bWU+MTU8L3ZvbHVtZT48bnVtYmVyPjg8L251
bWJlcj48a2V5d29yZHM+PGtleXdvcmQ+QXRheGlhIFRlbGFuZ2llY3Rhc2lhIE11dGF0ZWQgUHJv
dGVpbnMvKmNoZW1pc3RyeS9tZXRhYm9saXNtL3VsdHJhc3RydWN0dXJlPC9rZXl3b3JkPjxrZXl3
b3JkPkh1bWFuczwva2V5d29yZD48a2V5d29yZD5JbWFnZSBQcm9jZXNzaW5nLCBDb21wdXRlci1B
c3Npc3RlZDwva2V5d29yZD48a2V5d29yZD5Nb2RlbHMsIE1vbGVjdWxhcjwva2V5d29yZD48a2V5
d29yZD5PeGlkYXRpb24tUmVkdWN0aW9uPC9rZXl3b3JkPjxrZXl3b3JkPipQcm90ZWluIE11bHRp
bWVyaXphdGlvbjwva2V5d29yZD48a2V5d29yZD5Qcm90ZWluIFN1YnVuaXRzL21ldGFib2xpc208
L2tleXdvcmQ+PGtleXdvcmQ+QVRNIGtpbmFzZTwva2V5d29yZD48a2V5d29yZD5ETkEgZGFtYWdl
PC9rZXl3b3JkPjxrZXl3b3JkPkROQSBkYW1hZ2UgcmVzcG9uc2U8L2tleXdvcmQ+PGtleXdvcmQ+
UGlrazwva2V5d29yZD48a2V5d29yZD5hdGF4aWEgdGVsYW5naWVjdGFzaWE8L2tleXdvcmQ+PGtl
eXdvcmQ+ZWxlY3Ryb24gbWljcm9zY29weSAoRU0pPC9rZXl3b3JkPjxrZXl3b3JkPnBvc3QtdHJh
bnNsYXRpb25hbCBtb2RpZmljYXRpb24gKFBUTSk8L2tleXdvcmQ+PC9rZXl3b3Jkcz48ZGF0ZXM+
PHllYXI+MjAxNjwveWVhcj48L2RhdGVzPjxpc2JuPjE1NTEtNDAwNSAoRWxlY3Ryb25pYykmI3hE
OzE1MzgtNDEwMSAoUHJpbnQpJiN4RDsxNTUxLTQwMDUgKExpbmtpbmcpPC9pc2JuPjxhY2Nlc3Np
b24tbnVtPjI3MDk3MzczPC9hY2Nlc3Npb24tbnVtPjx1cmxzPjxyZWxhdGVkLXVybHM+PHVybD5o
dHRwczovL3d3dy5uY2JpLm5sbS5uaWguZ292L3B1Ym1lZC8yNzA5NzM3MzwvdXJsPjwvcmVsYXRl
ZC11cmxzPjwvdXJscz48Y3VzdG9tMj5QTUM0ODg5MjM5PC9jdXN0b20yPjxlbGVjdHJvbmljLXJl
c291cmNlLW51bT4xMC4xMDgwLzE1Mzg0MTAxLjIwMTYuMTE1ODM2MjwvZWxlY3Ryb25pYy1yZXNv
dXJjZS1udW0+PHJlbW90ZS1kYXRhYmFzZS1uYW1lPk1lZGxpbmU8L3JlbW90ZS1kYXRhYmFzZS1u
YW1lPjxyZW1vdGUtZGF0YWJhc2UtcHJvdmlkZXI+TkxNPC9yZW1vdGUtZGF0YWJhc2UtcHJvdmlk
ZXI+PC9yZWNvcmQ+PC9DaXRlPjwvRW5kTm90ZT5=
</w:fldData>
        </w:fldChar>
      </w:r>
      <w:r w:rsidR="005D3CF5">
        <w:rPr>
          <w:sz w:val="24"/>
          <w:szCs w:val="24"/>
        </w:rPr>
        <w:instrText xml:space="preserve"> ADDIN EN.CITE </w:instrText>
      </w:r>
      <w:r w:rsidR="005D3CF5">
        <w:rPr>
          <w:sz w:val="24"/>
          <w:szCs w:val="24"/>
        </w:rPr>
        <w:fldChar w:fldCharType="begin">
          <w:fldData xml:space="preserve">PEVuZE5vdGU+PENpdGU+PEF1dGhvcj5MYXU8L0F1dGhvcj48WWVhcj4yMDE2PC9ZZWFyPjxSZWNO
dW0+MTUwPC9SZWNOdW0+PERpc3BsYXlUZXh0Pig1KTwvRGlzcGxheVRleHQ+PHJlY29yZD48cmVj
LW51bWJlcj4xNTA8L3JlYy1udW1iZXI+PGZvcmVpZ24ta2V5cz48a2V5IGFwcD0iRU4iIGRiLWlk
PSI5ZDl4eGRzZjMyNTlydGVhMmY4cHNwdzNhZHZlZXhheHI1ZnIiIHRpbWVzdGFtcD0iMTY4MjQx
NDczMSI+MTUwPC9rZXk+PC9mb3JlaWduLWtleXM+PHJlZi10eXBlIG5hbWU9IkpvdXJuYWwgQXJ0
aWNsZSI+MTc8L3JlZi10eXBlPjxjb250cmlidXRvcnM+PGF1dGhvcnM+PGF1dGhvcj5MYXUsIFcu
IEMuPC9hdXRob3I+PGF1dGhvcj5MaSwgWS48L2F1dGhvcj48YXV0aG9yPkxpdSwgWi48L2F1dGhv
cj48YXV0aG9yPkdhbywgWS48L2F1dGhvcj48YXV0aG9yPlpoYW5nLCBRLjwvYXV0aG9yPjxhdXRo
b3I+SHVlbiwgTS4gUy48L2F1dGhvcj48L2F1dGhvcnM+PC9jb250cmlidXRvcnM+PGF1dGgtYWRk
cmVzcz5hIFNjaG9vbCBvZiBCaW9tZWRpY2FsIFNjaWVuY2VzLCBUaGUgVW5pdmVyc2l0eSBvZiBI
b25nIEtvbmcgLCBIb25nIEtvbmcuJiN4RDtiIFN0YXRlIEtleSBMYWJvcmF0b3J5IG9mIEJyYWlu
IGFuZCBDb2duaXRpdmUgU2NpZW5jZXMsIFRoZSBVbml2ZXJzaXR5IG9mIEhvbmcgS29uZyAsIEhv
bmcgS29uZy4mI3hEO2MgU3RhdGUgS2V5IExhYm9yYXRvcnkgb2YgQmlvY29udHJvbCwgU2Nob29s
IG9mIExpZmUgU2NpZW5jZXMsIFN1biBZYXQtc2VuIFVuaXZlcnNpdHkgLCBHdWFuZ3pob3UgLCBD
aGluYS4mI3hEO2QgR3Vhbmdkb25nIFByb3ZpbmNpYWwgQ2VudGVyIGZvciBEaXNlYXNlIENvbnRy
b2wgYW5kIFByZXZlbnRpb24gLCBHdWFuZ3pob3UgLCBDaGluYS48L2F1dGgtYWRkcmVzcz48dGl0
bGVzPjx0aXRsZT5TdHJ1Y3R1cmUgb2YgdGhlIGh1bWFuIGRpbWVyaWMgQVRNIGtpbmFzZTwvdGl0
bGU+PHNlY29uZGFyeS10aXRsZT5DZWxsIEN5Y2xlPC9zZWNvbmRhcnktdGl0bGU+PC90aXRsZXM+
PHBlcmlvZGljYWw+PGZ1bGwtdGl0bGU+Q2VsbCBDeWNsZTwvZnVsbC10aXRsZT48L3BlcmlvZGlj
YWw+PHBhZ2VzPjExMTctMjQ8L3BhZ2VzPjx2b2x1bWU+MTU8L3ZvbHVtZT48bnVtYmVyPjg8L251
bWJlcj48a2V5d29yZHM+PGtleXdvcmQ+QXRheGlhIFRlbGFuZ2llY3Rhc2lhIE11dGF0ZWQgUHJv
dGVpbnMvKmNoZW1pc3RyeS9tZXRhYm9saXNtL3VsdHJhc3RydWN0dXJlPC9rZXl3b3JkPjxrZXl3
b3JkPkh1bWFuczwva2V5d29yZD48a2V5d29yZD5JbWFnZSBQcm9jZXNzaW5nLCBDb21wdXRlci1B
c3Npc3RlZDwva2V5d29yZD48a2V5d29yZD5Nb2RlbHMsIE1vbGVjdWxhcjwva2V5d29yZD48a2V5
d29yZD5PeGlkYXRpb24tUmVkdWN0aW9uPC9rZXl3b3JkPjxrZXl3b3JkPipQcm90ZWluIE11bHRp
bWVyaXphdGlvbjwva2V5d29yZD48a2V5d29yZD5Qcm90ZWluIFN1YnVuaXRzL21ldGFib2xpc208
L2tleXdvcmQ+PGtleXdvcmQ+QVRNIGtpbmFzZTwva2V5d29yZD48a2V5d29yZD5ETkEgZGFtYWdl
PC9rZXl3b3JkPjxrZXl3b3JkPkROQSBkYW1hZ2UgcmVzcG9uc2U8L2tleXdvcmQ+PGtleXdvcmQ+
UGlrazwva2V5d29yZD48a2V5d29yZD5hdGF4aWEgdGVsYW5naWVjdGFzaWE8L2tleXdvcmQ+PGtl
eXdvcmQ+ZWxlY3Ryb24gbWljcm9zY29weSAoRU0pPC9rZXl3b3JkPjxrZXl3b3JkPnBvc3QtdHJh
bnNsYXRpb25hbCBtb2RpZmljYXRpb24gKFBUTSk8L2tleXdvcmQ+PC9rZXl3b3Jkcz48ZGF0ZXM+
PHllYXI+MjAxNjwveWVhcj48L2RhdGVzPjxpc2JuPjE1NTEtNDAwNSAoRWxlY3Ryb25pYykmI3hE
OzE1MzgtNDEwMSAoUHJpbnQpJiN4RDsxNTUxLTQwMDUgKExpbmtpbmcpPC9pc2JuPjxhY2Nlc3Np
b24tbnVtPjI3MDk3MzczPC9hY2Nlc3Npb24tbnVtPjx1cmxzPjxyZWxhdGVkLXVybHM+PHVybD5o
dHRwczovL3d3dy5uY2JpLm5sbS5uaWguZ292L3B1Ym1lZC8yNzA5NzM3MzwvdXJsPjwvcmVsYXRl
ZC11cmxzPjwvdXJscz48Y3VzdG9tMj5QTUM0ODg5MjM5PC9jdXN0b20yPjxlbGVjdHJvbmljLXJl
c291cmNlLW51bT4xMC4xMDgwLzE1Mzg0MTAxLjIwMTYuMTE1ODM2MjwvZWxlY3Ryb25pYy1yZXNv
dXJjZS1udW0+PHJlbW90ZS1kYXRhYmFzZS1uYW1lPk1lZGxpbmU8L3JlbW90ZS1kYXRhYmFzZS1u
YW1lPjxyZW1vdGUtZGF0YWJhc2UtcHJvdmlkZXI+TkxNPC9yZW1vdGUtZGF0YWJhc2UtcHJvdmlk
ZXI+PC9yZWNvcmQ+PC9DaXRlPjwvRW5kTm90ZT5=
</w:fldData>
        </w:fldChar>
      </w:r>
      <w:r w:rsidR="005D3CF5">
        <w:rPr>
          <w:sz w:val="24"/>
          <w:szCs w:val="24"/>
        </w:rPr>
        <w:instrText xml:space="preserve"> ADDIN EN.CITE.DATA </w:instrText>
      </w:r>
      <w:r w:rsidR="005D3CF5">
        <w:rPr>
          <w:sz w:val="24"/>
          <w:szCs w:val="24"/>
        </w:rPr>
      </w:r>
      <w:r w:rsidR="005D3CF5">
        <w:rPr>
          <w:sz w:val="24"/>
          <w:szCs w:val="24"/>
        </w:rPr>
        <w:fldChar w:fldCharType="end"/>
      </w:r>
      <w:r>
        <w:rPr>
          <w:sz w:val="24"/>
          <w:szCs w:val="24"/>
        </w:rPr>
      </w:r>
      <w:r>
        <w:rPr>
          <w:sz w:val="24"/>
          <w:szCs w:val="24"/>
        </w:rPr>
        <w:fldChar w:fldCharType="separate"/>
      </w:r>
      <w:r w:rsidR="005D3CF5">
        <w:rPr>
          <w:noProof/>
          <w:sz w:val="24"/>
          <w:szCs w:val="24"/>
        </w:rPr>
        <w:t>(5)</w:t>
      </w:r>
      <w:r>
        <w:rPr>
          <w:sz w:val="24"/>
          <w:szCs w:val="24"/>
        </w:rPr>
        <w:fldChar w:fldCharType="end"/>
      </w:r>
      <w:r>
        <w:rPr>
          <w:sz w:val="24"/>
          <w:szCs w:val="24"/>
        </w:rPr>
        <w:t xml:space="preserve"> and pathogenicity score predicted by the </w:t>
      </w:r>
      <w:r w:rsidRPr="00031F3E">
        <w:rPr>
          <w:sz w:val="24"/>
          <w:szCs w:val="24"/>
        </w:rPr>
        <w:t>Combined</w:t>
      </w:r>
      <w:r>
        <w:rPr>
          <w:sz w:val="24"/>
          <w:szCs w:val="24"/>
        </w:rPr>
        <w:t xml:space="preserve"> </w:t>
      </w:r>
      <w:r w:rsidRPr="00031F3E">
        <w:rPr>
          <w:sz w:val="24"/>
          <w:szCs w:val="24"/>
        </w:rPr>
        <w:t>Annotation Dependent Depletion</w:t>
      </w:r>
      <w:r>
        <w:rPr>
          <w:sz w:val="24"/>
          <w:szCs w:val="24"/>
        </w:rPr>
        <w:t xml:space="preserve"> algorithm </w:t>
      </w:r>
      <w:r w:rsidRPr="00031F3E">
        <w:rPr>
          <w:sz w:val="24"/>
          <w:szCs w:val="24"/>
        </w:rPr>
        <w:t>(CADD; version 1.</w:t>
      </w:r>
      <w:r>
        <w:rPr>
          <w:sz w:val="24"/>
          <w:szCs w:val="24"/>
        </w:rPr>
        <w:t>6</w:t>
      </w:r>
      <w:r w:rsidRPr="00031F3E">
        <w:rPr>
          <w:sz w:val="24"/>
          <w:szCs w:val="24"/>
        </w:rPr>
        <w:t xml:space="preserve">) </w:t>
      </w:r>
      <w:r>
        <w:rPr>
          <w:sz w:val="24"/>
          <w:szCs w:val="24"/>
        </w:rPr>
        <w:fldChar w:fldCharType="begin">
          <w:fldData xml:space="preserve">PEVuZE5vdGU+PENpdGU+PEF1dGhvcj5LaXJjaGVyPC9BdXRob3I+PFllYXI+MjAxNDwvWWVhcj48
UmVjTnVtPjE0NjwvUmVjTnVtPjxEaXNwbGF5VGV4dD4oNik8L0Rpc3BsYXlUZXh0PjxyZWNvcmQ+
PHJlYy1udW1iZXI+MTQ2PC9yZWMtbnVtYmVyPjxmb3JlaWduLWtleXM+PGtleSBhcHA9IkVOIiBk
Yi1pZD0iOWQ5eHhkc2YzMjU5cnRlYTJmOHBzcHczYWR2ZWV4YXhyNWZyIiB0aW1lc3RhbXA9IjE2
ODIyMzU3NjQiPjE0Njwva2V5PjwvZm9yZWlnbi1rZXlzPjxyZWYtdHlwZSBuYW1lPSJKb3VybmFs
IEFydGljbGUiPjE3PC9yZWYtdHlwZT48Y29udHJpYnV0b3JzPjxhdXRob3JzPjxhdXRob3I+S2ly
Y2hlciwgTS48L2F1dGhvcj48YXV0aG9yPldpdHRlbiwgRC4gTS48L2F1dGhvcj48YXV0aG9yPkph
aW4sIFAuPC9hdXRob3I+PGF1dGhvcj5PJmFwb3M7Um9haywgQi4gSi48L2F1dGhvcj48YXV0aG9y
PkNvb3BlciwgRy4gTS48L2F1dGhvcj48YXV0aG9yPlNoZW5kdXJlLCBKLjwvYXV0aG9yPjwvYXV0
aG9ycz48L2NvbnRyaWJ1dG9ycz48YXV0aC1hZGRyZXNzPjFdIERlcGFydG1lbnQgb2YgR2Vub21l
IFNjaWVuY2VzLCBVbml2ZXJzaXR5IG9mIFdhc2hpbmd0b24sIFNlYXR0bGUsIFdhc2hpbmd0b24s
IFVTQS4gWzJdLiYjeEQ7MV0gRGVwYXJ0bWVudCBvZiBCaW9zdGF0aXN0aWNzLCBVbml2ZXJzaXR5
IG9mIFdhc2hpbmd0b24sIFNlYXR0bGUsIFdhc2hpbmd0b24sIFVTQS4gWzJdLiYjeEQ7MV0gSHVk
c29uQWxwaGEgSW5zdGl0dXRlIGZvciBCaW90ZWNobm9sb2d5LCBIdW50c3ZpbGxlLCBBbGFiYW1h
LCBVU0EuIFsyXS4mI3hEO0h1ZHNvbkFscGhhIEluc3RpdHV0ZSBmb3IgQmlvdGVjaG5vbG9neSwg
SHVudHN2aWxsZSwgQWxhYmFtYSwgVVNBLiYjeEQ7RGVwYXJ0bWVudCBvZiBHZW5vbWUgU2NpZW5j
ZXMsIFVuaXZlcnNpdHkgb2YgV2FzaGluZ3RvbiwgU2VhdHRsZSwgV2FzaGluZ3RvbiwgVVNBLjwv
YXV0aC1hZGRyZXNzPjx0aXRsZXM+PHRpdGxlPkEgZ2VuZXJhbCBmcmFtZXdvcmsgZm9yIGVzdGlt
YXRpbmcgdGhlIHJlbGF0aXZlIHBhdGhvZ2VuaWNpdHkgb2YgaHVtYW4gZ2VuZXRpYyB2YXJpYW50
czwvdGl0bGU+PHNlY29uZGFyeS10aXRsZT5OYXQgR2VuZXQ8L3NlY29uZGFyeS10aXRsZT48L3Rp
dGxlcz48cGVyaW9kaWNhbD48ZnVsbC10aXRsZT5OYXQgR2VuZXQ8L2Z1bGwtdGl0bGU+PC9wZXJp
b2RpY2FsPjxwYWdlcz4zMTAtNTwvcGFnZXM+PHZvbHVtZT40Njwvdm9sdW1lPjxudW1iZXI+Mzwv
bnVtYmVyPjxlZGl0aW9uPjIwMTQwMjAyPC9lZGl0aW9uPjxrZXl3b3Jkcz48a2V5d29yZD4qR2Vu
ZXRpYyBWYXJpYXRpb248L2tleXdvcmQ+PGtleXdvcmQ+Kkdlbm9tZSwgSHVtYW48L2tleXdvcmQ+
PGtleXdvcmQ+R2Vub21lLVdpZGUgQXNzb2NpYXRpb24gU3R1ZHk8L2tleXdvcmQ+PGtleXdvcmQ+
SHVtYW5zPC9rZXl3b3JkPjxrZXl3b3JkPklOREVMIE11dGF0aW9uPC9rZXl3b3JkPjxrZXl3b3Jk
PipNb2RlbHMsIEdlbmV0aWM8L2tleXdvcmQ+PGtleXdvcmQ+TW9sZWN1bGFyIFNlcXVlbmNlIEFu
bm90YXRpb248L2tleXdvcmQ+PGtleXdvcmQ+UG9seW1vcnBoaXNtLCBTaW5nbGUgTnVjbGVvdGlk
ZTwva2V5d29yZD48a2V5d29yZD5TZWxlY3Rpb24sIEdlbmV0aWM8L2tleXdvcmQ+PGtleXdvcmQ+
U3VwcG9ydCBWZWN0b3IgTWFjaGluZTwva2V5d29yZD48L2tleXdvcmRzPjxkYXRlcz48eWVhcj4y
MDE0PC95ZWFyPjxwdWItZGF0ZXM+PGRhdGU+TWFyPC9kYXRlPjwvcHViLWRhdGVzPjwvZGF0ZXM+
PGlzYm4+MTU0Ni0xNzE4IChFbGVjdHJvbmljKSYjeEQ7MTA2MS00MDM2IChQcmludCkmI3hEOzEw
NjEtNDAzNiAoTGlua2luZyk8L2lzYm4+PGFjY2Vzc2lvbi1udW0+MjQ0ODcyNzY8L2FjY2Vzc2lv
bi1udW0+PHVybHM+PHJlbGF0ZWQtdXJscz48dXJsPmh0dHBzOi8vd3d3Lm5jYmkubmxtLm5paC5n
b3YvcHVibWVkLzI0NDg3Mjc2PC91cmw+PC9yZWxhdGVkLXVybHM+PC91cmxzPjxjdXN0b20yPlBN
QzM5OTI5NzU8L2N1c3RvbTI+PGVsZWN0cm9uaWMtcmVzb3VyY2UtbnVtPjEwLjEwMzgvbmcuMjg5
MjwvZWxlY3Ryb25pYy1yZXNvdXJjZS1udW0+PHJlbW90ZS1kYXRhYmFzZS1uYW1lPk1lZGxpbmU8
L3JlbW90ZS1kYXRhYmFzZS1uYW1lPjxyZW1vdGUtZGF0YWJhc2UtcHJvdmlkZXI+TkxNPC9yZW1v
dGUtZGF0YWJhc2UtcHJvdmlkZXI+PC9yZWNvcmQ+PC9DaXRlPjwvRW5kTm90ZT4A
</w:fldData>
        </w:fldChar>
      </w:r>
      <w:r w:rsidR="005D3CF5">
        <w:rPr>
          <w:sz w:val="24"/>
          <w:szCs w:val="24"/>
        </w:rPr>
        <w:instrText xml:space="preserve"> ADDIN EN.CITE </w:instrText>
      </w:r>
      <w:r w:rsidR="005D3CF5">
        <w:rPr>
          <w:sz w:val="24"/>
          <w:szCs w:val="24"/>
        </w:rPr>
        <w:fldChar w:fldCharType="begin">
          <w:fldData xml:space="preserve">PEVuZE5vdGU+PENpdGU+PEF1dGhvcj5LaXJjaGVyPC9BdXRob3I+PFllYXI+MjAxNDwvWWVhcj48
UmVjTnVtPjE0NjwvUmVjTnVtPjxEaXNwbGF5VGV4dD4oNik8L0Rpc3BsYXlUZXh0PjxyZWNvcmQ+
PHJlYy1udW1iZXI+MTQ2PC9yZWMtbnVtYmVyPjxmb3JlaWduLWtleXM+PGtleSBhcHA9IkVOIiBk
Yi1pZD0iOWQ5eHhkc2YzMjU5cnRlYTJmOHBzcHczYWR2ZWV4YXhyNWZyIiB0aW1lc3RhbXA9IjE2
ODIyMzU3NjQiPjE0Njwva2V5PjwvZm9yZWlnbi1rZXlzPjxyZWYtdHlwZSBuYW1lPSJKb3VybmFs
IEFydGljbGUiPjE3PC9yZWYtdHlwZT48Y29udHJpYnV0b3JzPjxhdXRob3JzPjxhdXRob3I+S2ly
Y2hlciwgTS48L2F1dGhvcj48YXV0aG9yPldpdHRlbiwgRC4gTS48L2F1dGhvcj48YXV0aG9yPkph
aW4sIFAuPC9hdXRob3I+PGF1dGhvcj5PJmFwb3M7Um9haywgQi4gSi48L2F1dGhvcj48YXV0aG9y
PkNvb3BlciwgRy4gTS48L2F1dGhvcj48YXV0aG9yPlNoZW5kdXJlLCBKLjwvYXV0aG9yPjwvYXV0
aG9ycz48L2NvbnRyaWJ1dG9ycz48YXV0aC1hZGRyZXNzPjFdIERlcGFydG1lbnQgb2YgR2Vub21l
IFNjaWVuY2VzLCBVbml2ZXJzaXR5IG9mIFdhc2hpbmd0b24sIFNlYXR0bGUsIFdhc2hpbmd0b24s
IFVTQS4gWzJdLiYjeEQ7MV0gRGVwYXJ0bWVudCBvZiBCaW9zdGF0aXN0aWNzLCBVbml2ZXJzaXR5
IG9mIFdhc2hpbmd0b24sIFNlYXR0bGUsIFdhc2hpbmd0b24sIFVTQS4gWzJdLiYjeEQ7MV0gSHVk
c29uQWxwaGEgSW5zdGl0dXRlIGZvciBCaW90ZWNobm9sb2d5LCBIdW50c3ZpbGxlLCBBbGFiYW1h
LCBVU0EuIFsyXS4mI3hEO0h1ZHNvbkFscGhhIEluc3RpdHV0ZSBmb3IgQmlvdGVjaG5vbG9neSwg
SHVudHN2aWxsZSwgQWxhYmFtYSwgVVNBLiYjeEQ7RGVwYXJ0bWVudCBvZiBHZW5vbWUgU2NpZW5j
ZXMsIFVuaXZlcnNpdHkgb2YgV2FzaGluZ3RvbiwgU2VhdHRsZSwgV2FzaGluZ3RvbiwgVVNBLjwv
YXV0aC1hZGRyZXNzPjx0aXRsZXM+PHRpdGxlPkEgZ2VuZXJhbCBmcmFtZXdvcmsgZm9yIGVzdGlt
YXRpbmcgdGhlIHJlbGF0aXZlIHBhdGhvZ2VuaWNpdHkgb2YgaHVtYW4gZ2VuZXRpYyB2YXJpYW50
czwvdGl0bGU+PHNlY29uZGFyeS10aXRsZT5OYXQgR2VuZXQ8L3NlY29uZGFyeS10aXRsZT48L3Rp
dGxlcz48cGVyaW9kaWNhbD48ZnVsbC10aXRsZT5OYXQgR2VuZXQ8L2Z1bGwtdGl0bGU+PC9wZXJp
b2RpY2FsPjxwYWdlcz4zMTAtNTwvcGFnZXM+PHZvbHVtZT40Njwvdm9sdW1lPjxudW1iZXI+Mzwv
bnVtYmVyPjxlZGl0aW9uPjIwMTQwMjAyPC9lZGl0aW9uPjxrZXl3b3Jkcz48a2V5d29yZD4qR2Vu
ZXRpYyBWYXJpYXRpb248L2tleXdvcmQ+PGtleXdvcmQ+Kkdlbm9tZSwgSHVtYW48L2tleXdvcmQ+
PGtleXdvcmQ+R2Vub21lLVdpZGUgQXNzb2NpYXRpb24gU3R1ZHk8L2tleXdvcmQ+PGtleXdvcmQ+
SHVtYW5zPC9rZXl3b3JkPjxrZXl3b3JkPklOREVMIE11dGF0aW9uPC9rZXl3b3JkPjxrZXl3b3Jk
PipNb2RlbHMsIEdlbmV0aWM8L2tleXdvcmQ+PGtleXdvcmQ+TW9sZWN1bGFyIFNlcXVlbmNlIEFu
bm90YXRpb248L2tleXdvcmQ+PGtleXdvcmQ+UG9seW1vcnBoaXNtLCBTaW5nbGUgTnVjbGVvdGlk
ZTwva2V5d29yZD48a2V5d29yZD5TZWxlY3Rpb24sIEdlbmV0aWM8L2tleXdvcmQ+PGtleXdvcmQ+
U3VwcG9ydCBWZWN0b3IgTWFjaGluZTwva2V5d29yZD48L2tleXdvcmRzPjxkYXRlcz48eWVhcj4y
MDE0PC95ZWFyPjxwdWItZGF0ZXM+PGRhdGU+TWFyPC9kYXRlPjwvcHViLWRhdGVzPjwvZGF0ZXM+
PGlzYm4+MTU0Ni0xNzE4IChFbGVjdHJvbmljKSYjeEQ7MTA2MS00MDM2IChQcmludCkmI3hEOzEw
NjEtNDAzNiAoTGlua2luZyk8L2lzYm4+PGFjY2Vzc2lvbi1udW0+MjQ0ODcyNzY8L2FjY2Vzc2lv
bi1udW0+PHVybHM+PHJlbGF0ZWQtdXJscz48dXJsPmh0dHBzOi8vd3d3Lm5jYmkubmxtLm5paC5n
b3YvcHVibWVkLzI0NDg3Mjc2PC91cmw+PC9yZWxhdGVkLXVybHM+PC91cmxzPjxjdXN0b20yPlBN
QzM5OTI5NzU8L2N1c3RvbTI+PGVsZWN0cm9uaWMtcmVzb3VyY2UtbnVtPjEwLjEwMzgvbmcuMjg5
MjwvZWxlY3Ryb25pYy1yZXNvdXJjZS1udW0+PHJlbW90ZS1kYXRhYmFzZS1uYW1lPk1lZGxpbmU8
L3JlbW90ZS1kYXRhYmFzZS1uYW1lPjxyZW1vdGUtZGF0YWJhc2UtcHJvdmlkZXI+TkxNPC9yZW1v
dGUtZGF0YWJhc2UtcHJvdmlkZXI+PC9yZWNvcmQ+PC9DaXRlPjwvRW5kTm90ZT4A
</w:fldData>
        </w:fldChar>
      </w:r>
      <w:r w:rsidR="005D3CF5">
        <w:rPr>
          <w:sz w:val="24"/>
          <w:szCs w:val="24"/>
        </w:rPr>
        <w:instrText xml:space="preserve"> ADDIN EN.CITE.DATA </w:instrText>
      </w:r>
      <w:r w:rsidR="005D3CF5">
        <w:rPr>
          <w:sz w:val="24"/>
          <w:szCs w:val="24"/>
        </w:rPr>
      </w:r>
      <w:r w:rsidR="005D3CF5">
        <w:rPr>
          <w:sz w:val="24"/>
          <w:szCs w:val="24"/>
        </w:rPr>
        <w:fldChar w:fldCharType="end"/>
      </w:r>
      <w:r>
        <w:rPr>
          <w:sz w:val="24"/>
          <w:szCs w:val="24"/>
        </w:rPr>
      </w:r>
      <w:r>
        <w:rPr>
          <w:sz w:val="24"/>
          <w:szCs w:val="24"/>
        </w:rPr>
        <w:fldChar w:fldCharType="separate"/>
      </w:r>
      <w:r w:rsidR="005D3CF5">
        <w:rPr>
          <w:noProof/>
          <w:sz w:val="24"/>
          <w:szCs w:val="24"/>
        </w:rPr>
        <w:t>(6)</w:t>
      </w:r>
      <w:r>
        <w:rPr>
          <w:sz w:val="24"/>
          <w:szCs w:val="24"/>
        </w:rPr>
        <w:fldChar w:fldCharType="end"/>
      </w:r>
      <w:r>
        <w:rPr>
          <w:sz w:val="24"/>
          <w:szCs w:val="24"/>
        </w:rPr>
        <w:t xml:space="preserve">. In </w:t>
      </w:r>
      <w:r w:rsidRPr="007F2829">
        <w:rPr>
          <w:i/>
          <w:iCs/>
          <w:sz w:val="24"/>
          <w:szCs w:val="24"/>
        </w:rPr>
        <w:t>CHEK2</w:t>
      </w:r>
      <w:r>
        <w:rPr>
          <w:sz w:val="24"/>
          <w:szCs w:val="24"/>
        </w:rPr>
        <w:t xml:space="preserve">, rMSVs were classified as high or low-risk using the deleteriousness score given by the Helix algorithm </w:t>
      </w:r>
      <w:r w:rsidRPr="00031F3E">
        <w:rPr>
          <w:sz w:val="24"/>
          <w:szCs w:val="24"/>
        </w:rPr>
        <w:t>(</w:t>
      </w:r>
      <w:r>
        <w:rPr>
          <w:sz w:val="24"/>
          <w:szCs w:val="24"/>
        </w:rPr>
        <w:t xml:space="preserve">version; </w:t>
      </w:r>
      <w:r w:rsidRPr="00815659">
        <w:rPr>
          <w:sz w:val="24"/>
          <w:szCs w:val="24"/>
        </w:rPr>
        <w:t>4.4.1</w:t>
      </w:r>
      <w:r w:rsidRPr="00031F3E">
        <w:rPr>
          <w:sz w:val="24"/>
          <w:szCs w:val="24"/>
        </w:rPr>
        <w:t xml:space="preserve">) </w:t>
      </w:r>
      <w:r>
        <w:rPr>
          <w:sz w:val="24"/>
          <w:szCs w:val="24"/>
        </w:rPr>
        <w:fldChar w:fldCharType="begin"/>
      </w:r>
      <w:r w:rsidR="005D3CF5">
        <w:rPr>
          <w:sz w:val="24"/>
          <w:szCs w:val="24"/>
        </w:rPr>
        <w:instrText xml:space="preserve"> ADDIN EN.CITE &lt;EndNote&gt;&lt;Cite&gt;&lt;Author&gt;Vroling&lt;/Author&gt;&lt;Year&gt;2021&lt;/Year&gt;&lt;RecNum&gt;149&lt;/RecNum&gt;&lt;DisplayText&gt;(7)&lt;/DisplayText&gt;&lt;record&gt;&lt;rec-number&gt;149&lt;/rec-number&gt;&lt;foreign-keys&gt;&lt;key app="EN" db-id="9d9xxdsf3259rtea2f8pspw3adveexaxr5fr" timestamp="1682408059"&gt;149&lt;/key&gt;&lt;/foreign-keys&gt;&lt;ref-type name="Journal Article"&gt;17&lt;/ref-type&gt;&lt;contributors&gt;&lt;authors&gt;&lt;author&gt;Vroling, B. &lt;/author&gt;&lt;author&gt;Heijl, S.&lt;/author&gt;&lt;/authors&gt;&lt;/contributors&gt;&lt;titles&gt;&lt;title&gt;White paper: The Helix Pathogenicity Prediction Platform&lt;/title&gt;&lt;secondary-title&gt;arXiv preprint. &lt;/secondary-title&gt;&lt;/titles&gt;&lt;dates&gt;&lt;year&gt;2021&lt;/year&gt;&lt;/dates&gt;&lt;publisher&gt;arXiv:210401033&lt;/publisher&gt;&lt;urls&gt;&lt;/urls&gt;&lt;/record&gt;&lt;/Cite&gt;&lt;/EndNote&gt;</w:instrText>
      </w:r>
      <w:r>
        <w:rPr>
          <w:sz w:val="24"/>
          <w:szCs w:val="24"/>
        </w:rPr>
        <w:fldChar w:fldCharType="separate"/>
      </w:r>
      <w:r w:rsidR="005D3CF5">
        <w:rPr>
          <w:noProof/>
          <w:sz w:val="24"/>
          <w:szCs w:val="24"/>
        </w:rPr>
        <w:t>(7)</w:t>
      </w:r>
      <w:r>
        <w:rPr>
          <w:sz w:val="24"/>
          <w:szCs w:val="24"/>
        </w:rPr>
        <w:fldChar w:fldCharType="end"/>
      </w:r>
      <w:r w:rsidRPr="00031F3E">
        <w:rPr>
          <w:sz w:val="24"/>
          <w:szCs w:val="24"/>
        </w:rPr>
        <w:t xml:space="preserve">. </w:t>
      </w:r>
      <w:r>
        <w:rPr>
          <w:sz w:val="24"/>
          <w:szCs w:val="24"/>
        </w:rPr>
        <w:t xml:space="preserve">These classifications were used as they provided the best discrimination for breast cancer risk in the analysis of the large BRIDGES dataset and hence the analysis provided a basis for replicating those findings </w:t>
      </w:r>
      <w:r>
        <w:rPr>
          <w:sz w:val="24"/>
          <w:szCs w:val="24"/>
        </w:rPr>
        <w:fldChar w:fldCharType="begin">
          <w:fldData xml:space="preserve">PEVuZE5vdGU+PENpdGU+PEF1dGhvcj5Eb3JsaW5nPC9BdXRob3I+PFllYXI+MjAyMjwvWWVhcj48
UmVjTnVtPjE1MTwvUmVjTnVtPjxEaXNwbGF5VGV4dD4oOCk8L0Rpc3BsYXlUZXh0PjxyZWNvcmQ+
PHJlYy1udW1iZXI+MTUxPC9yZWMtbnVtYmVyPjxmb3JlaWduLWtleXM+PGtleSBhcHA9IkVOIiBk
Yi1pZD0iOWQ5eHhkc2YzMjU5cnRlYTJmOHBzcHczYWR2ZWV4YXhyNWZyIiB0aW1lc3RhbXA9IjE2
ODI0ODk0NjgiPjE1MTwva2V5PjwvZm9yZWlnbi1rZXlzPjxyZWYtdHlwZSBuYW1lPSJKb3VybmFs
IEFydGljbGUiPjE3PC9yZWYtdHlwZT48Y29udHJpYnV0b3JzPjxhdXRob3JzPjxhdXRob3I+RG9y
bGluZywgTC48L2F1dGhvcj48YXV0aG9yPkNhcnZhbGhvLCBTLjwvYXV0aG9yPjxhdXRob3I+QWxs
ZW4sIEouPC9hdXRob3I+PGF1dGhvcj5QYXJzb25zLCBNLiBULjwvYXV0aG9yPjxhdXRob3I+Rm9y
dHVubywgQy48L2F1dGhvcj48YXV0aG9yPkdvbnphbGV6LU5laXJhLCBBLjwvYXV0aG9yPjxhdXRo
b3I+SGVpamwsIFMuIE0uPC9hdXRob3I+PGF1dGhvcj5BZGFuaywgTS4gQS48L2F1dGhvcj48YXV0
aG9yPkFoZWFybiwgVC4gVS48L2F1dGhvcj48YXV0aG9yPkFuZHJ1bGlzLCBJLiBMLjwvYXV0aG9y
PjxhdXRob3I+QXV2aW5lbiwgUC48L2F1dGhvcj48YXV0aG9yPkJlY2hlciwgSC48L2F1dGhvcj48
YXV0aG9yPkJlY2ttYW5uLCBNLiBXLjwvYXV0aG9yPjxhdXRob3I+QmVocmVucywgUy48L2F1dGhv
cj48YXV0aG9yPkJlcm1pc2hldmEsIE0uPC9hdXRob3I+PGF1dGhvcj5Cb2dkYW5vdmEsIE4uIFYu
PC9hdXRob3I+PGF1dGhvcj5Cb2plc2VuLCBTLiBFLjwvYXV0aG9yPjxhdXRob3I+Qm9sbGEsIE0u
IEsuPC9hdXRob3I+PGF1dGhvcj5CcmVtZXIsIE0uPC9hdXRob3I+PGF1dGhvcj5CcmljZW5vLCBJ
LjwvYXV0aG9yPjxhdXRob3I+Q2FtcCwgTi4gSi48L2F1dGhvcj48YXV0aG9yPkNhbXBiZWxsLCBB
LjwvYXV0aG9yPjxhdXRob3I+Q2FzdGVsYW8sIEouIEUuPC9hdXRob3I+PGF1dGhvcj5DaGFuZy1D
bGF1ZGUsIEouPC9hdXRob3I+PGF1dGhvcj5DaGFub2NrLCBTLiBKLjwvYXV0aG9yPjxhdXRob3I+
Q2hlbmV2aXgtVHJlbmNoLCBHLjwvYXV0aG9yPjxhdXRob3I+TmJjcyBDb2xsYWJvcmF0b3JzPC9h
dXRob3I+PGF1dGhvcj5Db2xsZWUsIEouIE0uPC9hdXRob3I+PGF1dGhvcj5DemVuZSwgSy48L2F1
dGhvcj48YXV0aG9yPkRlbm5pcywgSi48L2F1dGhvcj48YXV0aG9yPkRvcmssIFQuPC9hdXRob3I+
PGF1dGhvcj5Fcmlrc3NvbiwgTS48L2F1dGhvcj48YXV0aG9yPkV2YW5zLCBELiBHLjwvYXV0aG9y
PjxhdXRob3I+RmFzY2hpbmcsIFAuIEEuPC9hdXRob3I+PGF1dGhvcj5GaWd1ZXJvYSwgSi48L2F1
dGhvcj48YXV0aG9yPkZseWdlciwgSC48L2F1dGhvcj48YXV0aG9yPkdhYnJpZWxzb24sIE0uPC9h
dXRob3I+PGF1dGhvcj5HYWdvLURvbWluZ3VleiwgTS48L2F1dGhvcj48YXV0aG9yPkdhcmNpYS1D
bG9zYXMsIE0uPC9hdXRob3I+PGF1dGhvcj5HaWxlcywgRy4gRy48L2F1dGhvcj48YXV0aG9yPkds
ZW5kb24sIEcuPC9hdXRob3I+PGF1dGhvcj5HdWVuZWwsIFAuPC9hdXRob3I+PGF1dGhvcj5HdW5k
ZXJ0LCBNLjwvYXV0aG9yPjxhdXRob3I+SGFkamlzYXZ2YXMsIEEuPC9hdXRob3I+PGF1dGhvcj5I
YWhuZW4sIEUuPC9hdXRob3I+PGF1dGhvcj5IYWxsLCBQLjwvYXV0aG9yPjxhdXRob3I+SGFtYW5u
LCBVLjwvYXV0aG9yPjxhdXRob3I+SGFya25lc3MsIEUuIEYuPC9hdXRob3I+PGF1dGhvcj5IYXJ0
bWFuLCBNLjwvYXV0aG9yPjxhdXRob3I+SG9nZXJ2b3JzdCwgRi4gQi4gTC48L2F1dGhvcj48YXV0
aG9yPkhvbGxlc3RlbGxlLCBBLjwvYXV0aG9yPjxhdXRob3I+SG9wcGUsIFIuPC9hdXRob3I+PGF1
dGhvcj5Ib3dlbGwsIEEuPC9hdXRob3I+PGF1dGhvcj5rQ29uRmFiLCBJbnZlc3RpZ2F0b3JzPC9h
dXRob3I+PGF1dGhvcj5TZ2JjYyBJbnZlc3RpZ2F0b3JzPC9hdXRob3I+PGF1dGhvcj5KYWt1Ym93
c2thLCBBLjwvYXV0aG9yPjxhdXRob3I+SnVuZywgQS48L2F1dGhvcj48YXV0aG9yPktodXNudXRk
aW5vdmEsIEUuPC9hdXRob3I+PGF1dGhvcj5LaW0sIFMuIFcuPC9hdXRob3I+PGF1dGhvcj5Lbywg
WS4gRC48L2F1dGhvcj48YXV0aG9yPktyaXN0ZW5zZW4sIFYuIE4uPC9hdXRob3I+PGF1dGhvcj5M
YWtlbWFuLCBJLiBNLiBNLjwvYXV0aG9yPjxhdXRob3I+TGksIEouPC9hdXRob3I+PGF1dGhvcj5M
aW5kYmxvbSwgQS48L2F1dGhvcj48YXV0aG9yPkxvaXppZG91LCBNLiBBLjwvYXV0aG9yPjxhdXRo
b3I+TG9waGF0YW5hbm9uLCBBLjwvYXV0aG9yPjxhdXRob3I+THViaW5za2ksIEouPC9hdXRob3I+
PGF1dGhvcj5MdWNjYXJpbmksIEMuPC9hdXRob3I+PGF1dGhvcj5NYWRzZW4sIE0uIEouPC9hdXRo
b3I+PGF1dGhvcj5NYW5uZXJtYWEsIEEuPC9hdXRob3I+PGF1dGhvcj5NYW5vb2NoZWhyaSwgTS48
L2F1dGhvcj48YXV0aG9yPk1hcmdvbGluLCBTLjwvYXV0aG9yPjxhdXRob3I+TWF2cm91ZGlzLCBE
LjwvYXV0aG9yPjxhdXRob3I+TWlsbmUsIFIuIEwuPC9hdXRob3I+PGF1dGhvcj5Nb2hkIFRhaWIs
IE4uIEEuPC9hdXRob3I+PGF1dGhvcj5NdWlyLCBLLjwvYXV0aG9yPjxhdXRob3I+TmV2YW5saW5u
YSwgSC48L2F1dGhvcj48YXV0aG9yPk5ld21hbiwgVy4gRy48L2F1dGhvcj48YXV0aG9yPk9vc3Rl
cndpamssIEouIEMuPC9hdXRob3I+PGF1dGhvcj5QYXJrLCBTLiBLLjwvYXV0aG9yPjxhdXRob3I+
UGV0ZXJsb25nbywgUC48L2F1dGhvcj48YXV0aG9yPlJhZGljZSwgUC48L2F1dGhvcj48YXV0aG9y
PlNhbG91c3Ryb3MsIEUuPC9hdXRob3I+PGF1dGhvcj5TYXd5ZXIsIEUuIEouPC9hdXRob3I+PGF1
dGhvcj5TY2htdXR6bGVyLCBSLiBLLjwvYXV0aG9yPjxhdXRob3I+U2hhaCwgTS48L2F1dGhvcj48
YXV0aG9yPlNpbSwgWC48L2F1dGhvcj48YXV0aG9yPlNvdXRoZXksIE0uIEMuPC9hdXRob3I+PGF1
dGhvcj5TdXJvd3ksIEguPC9hdXRob3I+PGF1dGhvcj5TdXZhbnRvLCBNLjwvYXV0aG9yPjxhdXRo
b3I+VG9tbGluc29uLCBJLjwvYXV0aG9yPjxhdXRob3I+VG9ycmVzLCBELjwvYXV0aG9yPjxhdXRo
b3I+VHJ1b25nLCBULjwvYXV0aG9yPjxhdXRob3I+dmFuIEFzcGVyZW4sIEMuIEouPC9hdXRob3I+
PGF1dGhvcj5XYWx0ZXMsIFIuPC9hdXRob3I+PGF1dGhvcj5XYW5nLCBRLjwvYXV0aG9yPjxhdXRo
b3I+WWFuZywgWC4gUi48L2F1dGhvcj48YXV0aG9yPlBoYXJvYWgsIFAuIEQuIFAuPC9hdXRob3I+
PGF1dGhvcj5TY2htaWR0LCBNLiBLLjwvYXV0aG9yPjxhdXRob3I+QmVuaXRleiwgSi48L2F1dGhv
cj48YXV0aG9yPlZyb2xpbmcsIEIuPC9hdXRob3I+PGF1dGhvcj5EdW5uaW5nLCBBLiBNLjwvYXV0
aG9yPjxhdXRob3I+VGVvLCBTLiBILjwvYXV0aG9yPjxhdXRob3I+S3Zpc3QsIEEuPC9hdXRob3I+
PGF1dGhvcj5kZSBsYSBIb3lhLCBNLjwvYXV0aG9yPjxhdXRob3I+RGV2aWxlZSwgUC48L2F1dGhv
cj48YXV0aG9yPlNwdXJkbGUsIEEuIEIuPC9hdXRob3I+PGF1dGhvcj5WcmVlc3dpamssIE0uIFAu
IEcuPC9hdXRob3I+PGF1dGhvcj5FYXN0b24sIEQuIEYuPC9hdXRob3I+PC9hdXRob3JzPjwvY29u
dHJpYnV0b3JzPjxhdXRoLWFkZHJlc3M+Q2VudHJlIGZvciBDYW5jZXIgR2VuZXRpYyBFcGlkZW1p
b2xvZ3ksIERlcGFydG1lbnQgb2YgUHVibGljIEhlYWx0aCBhbmQgUHJpbWFyeSBDYXJlLCBVbml2
ZXJzaXR5IG9mIENhbWJyaWRnZSwgQ2FtYnJpZGdlLCBDQjEgOFJOLCBVSy4mI3hEO0RlcGFydG1l
bnQgb2YgR2VuZXRpY3MgYW5kIENvbXB1dGF0aW9uYWwgQmlvbG9neSwgUUlNUiBCZXJnaG9mZXIg
TWVkaWNhbCBSZXNlYXJjaCBJbnN0aXR1dGUsIEJyaXNiYW5lLCBRTEQsIDQwMDYsIEF1c3RyYWxp
YS4mI3hEO0h1bWFuIENhbmNlciBHZW5ldGljcyBQcm9ncmFtbWUsIFNwYW5pc2ggTmF0aW9uYWwg
Q2FuY2VyIFJlc2VhcmNoIENlbnRyZSAoQ05JTyksIDI4MDI5LCBNYWRyaWQsIFNwYWluLiYjeEQ7
QmlvLVByb2RpY3QsIE5pam1lZ2VuLCBUaGUgTmV0aGVybGFuZHMuJiN4RDtGYW1pbHkgQ2FuY2Vy
IENsaW5pYywgVGhlIE5ldGhlcmxhbmRzIENhbmNlciBJbnN0aXR1dGUgLSBBbnRvbmkgVmFuIExl
ZXV3ZW5ob2VrIEhvc3BpdGFsLCBBbXN0ZXJkYW0sIDEwNjYgQ1gsIFRoZSBOZXRoZXJsYW5kcy4m
I3hEO0RpdmlzaW9uIG9mIENhbmNlciBFcGlkZW1pb2xvZ3kgYW5kIEdlbmV0aWNzLCBEZXBhcnRt
ZW50IG9mIEhlYWx0aCBhbmQgSHVtYW4gU2VydmljZXMsIE5hdGlvbmFsIENhbmNlciBJbnN0aXR1
dGUsIE5hdGlvbmFsIEluc3RpdHV0ZXMgb2YgSGVhbHRoLCBCZXRoZXNkYSwgTUQsIDIwODUwLCBV
U0EuJiN4RDtGcmVkIEEuIExpdHdpbiBDZW50ZXIgZm9yIENhbmNlciBHZW5ldGljcywgTHVuZW5m
ZWxkLVRhbmVuYmF1bSBSZXNlYXJjaCBJbnN0aXR1dGUgb2YgTW91bnQgU2luYWkgSG9zcGl0YWws
IFRvcm9udG8sIE9OLCBNNUcgMVg1LCBDYW5hZGEuJiN4RDtEZXBhcnRtZW50IG9mIE1vbGVjdWxh
ciBHZW5ldGljcywgVW5pdmVyc2l0eSBvZiBUb3JvbnRvLCBUb3JvbnRvLCBPTiwgTTVTIDFBOCwg
Q2FuYWRhLiYjeEQ7VHJhbnNsYXRpb25hbCBDYW5jZXIgUmVzZWFyY2ggQXJlYSwgVW5pdmVyc2l0
eSBvZiBFYXN0ZXJuIEZpbmxhbmQsIDcwMjEwLCBLdW9waW8sIEZpbmxhbmQuJiN4RDtJbnN0aXR1
dGUgb2YgQ2xpbmljYWwgTWVkaWNpbmUsIE9uY29sb2d5LCBVbml2ZXJzaXR5IG9mIEVhc3Rlcm4g
RmlubGFuZCwgNzAyMTAsIEt1b3BpbywgRmlubGFuZC4mI3hEO0RlcGFydG1lbnQgb2YgT25jb2xv
Z3ksIENhbmNlciBDZW50ZXIsIEt1b3BpbyBVbml2ZXJzaXR5IEhvc3BpdGFsLCA3MDIxMCwgS3Vv
cGlvLCBGaW5sYW5kLiYjeEQ7SW5zdGl0dXRlIG9mIE1lZGljYWwgQmlvbWV0cnkgYW5kIEVwaWRl
bWlvbG9neSwgVW5pdmVyc2l0eSBNZWRpY2FsIENlbnRlciBIYW1idXJnLUVwcGVuZG9yZiwgMjAy
NDYsIEhhbWJ1cmcsIEdlcm1hbnkuJiN4RDtEZXBhcnRtZW50IG9mIEd5bmVjb2xvZ3kgYW5kIE9i
c3RldHJpY3MsIENvbXByZWhlbnNpdmUgQ2FuY2VyIENlbnRlciBFcmxhbmdlbi1FTU4sIFVuaXZl
cnNpdHkgSG9zcGl0YWwgRXJsYW5nZW4sIEZyaWVkcmljaC1BbGV4YW5kZXIgVW5pdmVyc2l0eSBF
cmxhbmdlbi1OdXJlbWJlcmcgKEZBVSksIDkxMDU0LCBFcmxhbmdlbiwgR2VybWFueS4mI3hEO0Rp
dmlzaW9uIG9mIENhbmNlciBFcGlkZW1pb2xvZ3ksIEdlcm1hbiBDYW5jZXIgUmVzZWFyY2ggQ2Vu
dGVyIChES0ZaKSwgNjkxMjAsIEhlaWRlbGJlcmcsIEdlcm1hbnkuJiN4RDtJbnN0aXR1dGUgb2Yg
QmlvY2hlbWlzdHJ5IGFuZCBHZW5ldGljcywgVWZhIEZlZGVyYWwgUmVzZWFyY2ggQ2VudHJlIG9m
IHRoZSBSdXNzaWFuIEFjYWRlbXkgb2YgU2NpZW5jZXMsIFVmYSwgNDUwMDU0LCBSdXNzaWEuJiN4
RDtEZXBhcnRtZW50IG9mIFJhZGlhdGlvbiBPbmNvbG9neSwgSGFubm92ZXIgTWVkaWNhbCBTY2hv
b2wsIDMwNjI1LCBIYW5ub3ZlciwgR2VybWFueS4mI3hEO0d5bmFlY29sb2d5IFJlc2VhcmNoIFVu
aXQsIEhhbm5vdmVyIE1lZGljYWwgU2Nob29sLCAzMDYyNSwgSGFubm92ZXIsIEdlcm1hbnkuJiN4
RDtOLk4uIEFsZXhhbmRyb3YgUmVzZWFyY2ggSW5zdGl0dXRlIG9mIE9uY29sb2d5IGFuZCBNZWRp
Y2FsIFJhZGlvbG9neSwgMjIzMDQwLCBNaW5zaywgQmVsYXJ1cy4mI3hEO0NvcGVuaGFnZW4gR2Vu
ZXJhbCBQb3B1bGF0aW9uIFN0dWR5LCBIZXJsZXYgYW5kIEdlbnRvZnRlIEhvc3BpdGFsLCBDb3Bl
bmhhZ2VuIFVuaXZlcnNpdHkgSG9zcGl0YWwsIDI3MzAsIEhlcmxldiwgRGVubWFyay4mI3hEO0Rl
cGFydG1lbnQgb2YgQ2xpbmljYWwgQmlvY2hlbWlzdHJ5LCBIZXJsZXYgYW5kIEdlbnRvZnRlIEhv
c3BpdGFsLCBDb3BlbmhhZ2VuIFVuaXZlcnNpdHkgSG9zcGl0YWwsIDI3MzAsIEhlcmxldiwgRGVu
bWFyay4mI3hEO0ZhY3VsdHkgb2YgSGVhbHRoIGFuZCBNZWRpY2FsIFNjaWVuY2VzLCBVbml2ZXJz
aXR5IG9mIENvcGVuaGFnZW4sIDIyMDAsIENvcGVuaGFnZW4sIERlbm1hcmsuJiN4RDtNZWRpY2Fs
IEZhY3VsdHksIFVuaXZlcnNpZGFkIGRlIExhIFNhYmFuYSwgMTQwMDEzLCBCb2dvdGEsIENvbG9t
YmlhLiYjeEQ7RGVwYXJ0bWVudCBvZiBJbnRlcm5hbCBNZWRpY2luZSBhbmQgSHVudHNtYW4gQ2Fu
Y2VyIEluc3RpdHV0ZSwgVW5pdmVyc2l0eSBvZiBVdGFoLCBTYWx0IExha2UgQ2l0eSwgVVQsIDg0
MTEyLCBVU0EuJiN4RDtDZW50cmUgZm9yIEdlbm9taWMgYW5kIEV4cGVyaW1lbnRhbCBNZWRpY2lu
ZSwgSW5zdGl0dXRlIG9mIEdlbmV0aWNzICZhbXA7IENhbmNlciwgVGhlIFVuaXZlcnNpdHkgb2Yg
RWRpbmJ1cmdoLCBXZXN0ZXJuIEdlbmVyYWwgSG9zcGl0YWwsIEVkaW5idXJnaCwgRUg0IDJYVSwg
VUsuJiN4RDtVc2hlciBJbnN0aXR1dGUgb2YgUG9wdWxhdGlvbiBIZWFsdGggU2NpZW5jZXMgYW5k
IEluZm9ybWF0aWNzLCBUaGUgVW5pdmVyc2l0eSBvZiBFZGluYnVyZ2gsIEVkaW5idXJnaCwgRUgx
NiA0VVgsIFVLLiYjeEQ7T25jb2xvZ3kgYW5kIEdlbmV0aWNzIFVuaXQsIEluc3RpdHV0byBkZSBJ
bnZlc3RpZ2FjaW9uIFNhbml0YXJpYSBHYWxpY2lhIFN1ciAoSUlTR1MpLCBYZXJlbmNpYSBkZSBY
ZXN0aW9uIEludGVncmFkYSBkZSBWaWdvLVNFUkdBUywgMzYzMTIsIFZpZ28sIFNwYWluLiYjeEQ7
Q2FuY2VyIEVwaWRlbWlvbG9neSBHcm91cCwgVW5pdmVyc2l0eSBDYW5jZXIgQ2VudGVyIEhhbWJ1
cmcgKFVDQ0gpLCBVbml2ZXJzaXR5IE1lZGljYWwgQ2VudGVyIEhhbWJ1cmctRXBwZW5kb3JmLCAy
MDI0NiwgSGFtYnVyZywgR2VybWFueS4mI3hEO0RlcGFydG1lbnQgb2YgQ2xpbmljYWwgR2VuZXRp
Y3MsIEVyYXNtdXMgVW5pdmVyc2l0eSBNZWRpY2FsIENlbnRlciwgUm90dGVyZGFtLCAzMDE1IENO
LCBUaGUgTmV0aGVybGFuZHMuJiN4RDtEZXBhcnRtZW50IG9mIE1lZGljYWwgRXBpZGVtaW9sb2d5
IGFuZCBCaW9zdGF0aXN0aWNzLCBLYXJvbGluc2thIEluc3RpdHV0ZXQsIDE3MSA2NSwgU3RvY2to
b2xtLCBTd2VkZW4uJiN4RDtEaXZpc2lvbiBvZiBFdm9sdXRpb24gYW5kIEdlbm9taWMgU2NpZW5j
ZXMsIFNjaG9vbCBvZiBCaW9sb2dpY2FsIFNjaWVuY2VzLCBGYWN1bHR5IG9mIEJpb2xvZ3ksIE1l
ZGljaW5lIGFuZCBIZWFsdGgsIFVuaXZlcnNpdHkgb2YgTWFuY2hlc3RlciwgTWFuY2hlc3RlciBB
Y2FkZW1pYyBIZWFsdGggU2NpZW5jZSBDZW50cmUsIE1hbmNoZXN0ZXIsIE0xMyA5V0wsIFVLLiYj
eEQ7Tm9ydGggV2VzdCBHZW5vbWljcyBMYWJvcmF0b3J5IEh1YiwgTWFuY2hlc3RlciBDZW50cmUg
Zm9yIEdlbm9taWMgTWVkaWNpbmUsIFN0IE1hcnkmYXBvcztzIEhvc3BpdGFsLCBNYW5jaGVzdGVy
IFVuaXZlcnNpdHkgTkhTIEZvdW5kYXRpb24gVHJ1c3QsIE1hbmNoZXN0ZXIgQWNhZGVtaWMgSGVh
bHRoIFNjaWVuY2UgQ2VudHJlLCBNYW5jaGVzdGVyLCBNMTMgOVdMLCBVSy4mI3hEO05pZ2h0aW5n
YWxlICZhbXA7IEdlbmVzaXMgUHJldmVudGlvbiBDZW50cmUsIFd5dGhlbnNoYXdlIEhvc3BpdGFs
LCBNYW5jaGVzdGVyIFVuaXZlcnNpdHkgTkhTIEZvdW5kYXRpb24gVHJ1c3QsIE1hbmNoZXN0ZXIs
IE0yMyA5TFQsIFVLLiYjeEQ7TklIUiBNYW5jaGVzdGVyIEJpb21lZGljYWwgUmVzZWFyY2ggQ2Vu
dHJlLCBNYW5jaGVzdGVyIFVuaXZlcnNpdHkgTkhTIEZvdW5kYXRpb24gVHJ1c3QsIE1hbmNoZXN0
ZXIgQWNhZGVtaWMgSGVhbHRoIFNjaWVuY2UgQ2VudHJlLCBNYW5jaGVzdGVyLCBNMTMgOVdMLCBV
Sy4mI3hEO0RhdmlkIEdlZmZlbiBTY2hvb2wgb2YgTWVkaWNpbmUsIERlcGFydG1lbnQgb2YgTWVk
aWNpbmUgRGl2aXNpb24gb2YgSGVtYXRvbG9neSBhbmQgT25jb2xvZ3ksIFVuaXZlcnNpdHkgb2Yg
Q2FsaWZvcm5pYSBhdCBMb3MgQW5nZWxlcywgTG9zIEFuZ2VsZXMsIENBLCA5MDA5NSwgVVNBLiYj
eEQ7Q2FuY2VyIFJlc2VhcmNoIFVLIEVkaW5idXJnaCBDZW50cmUsIFRoZSBVbml2ZXJzaXR5IG9m
IEVkaW5idXJnaCwgRWRpbmJ1cmdoLCBFSDQgMlhSLCBVSy4mI3hEO0RlcGFydG1lbnQgb2YgQnJl
YXN0IFN1cmdlcnksIEhlcmxldiBhbmQgR2VudG9mdGUgSG9zcGl0YWwsIENvcGVuaGFnZW4gVW5p
dmVyc2l0eSBIb3NwaXRhbCwgMjczMCwgSGVybGV2LCBEZW5tYXJrLiYjeEQ7RnVuZGFjaW9uIFB1
YmxpY2EgR2FsZWdhIGRlIE1lZGljaW5hIFhlbm9taWNhLCBJbnN0aXR1dG8gZGUgSW52ZXN0aWdh
Y2lvbiBTYW5pdGFyaWEgZGUgU2FudGlhZ28gZGUgQ29tcG9zdGVsYSAoSURJUyksIENvbXBsZWpv
IEhvc3BpdGFsYXJpbyBVbml2ZXJzaXRhcmlvIGRlIFNhbnRpYWdvLCBTRVJHQVMsICwgMTU3MDYs
IFNhbnRpYWdvIGRlIENvbXBvc3RlbGEsIFNwYWluLiYjeEQ7TW9vcmVzIENhbmNlciBDZW50ZXIs
IFVuaXZlcnNpdHkgb2YgQ2FsaWZvcm5pYSBTYW4gRGllZ28sIExhIEpvbGxhLCBDQSwgOTIwMzcs
IFVTQS4mI3hEO0NhbmNlciBFcGlkZW1pb2xvZ3kgRGl2aXNpb24sIENhbmNlciBDb3VuY2lsIFZp
Y3RvcmlhLCBNZWxib3VybmUsIFZJQywgMzAwNCwgQXVzdHJhbGlhLiYjeEQ7Q2VudHJlIGZvciBF
cGlkZW1pb2xvZ3kgYW5kIEJpb3N0YXRpc3RpY3MsIE1lbGJvdXJuZSBTY2hvb2wgb2YgUG9wdWxh
dGlvbiBhbmQgR2xvYmFsIEhlYWx0aCwgVGhlIFVuaXZlcnNpdHkgb2YgTWVsYm91cm5lLCBNZWxi
b3VybmUsIFZJQywgMzAxMCwgQXVzdHJhbGlhLiYjeEQ7UHJlY2lzaW9uIE1lZGljaW5lLCBTY2hv
b2wgb2YgQ2xpbmljYWwgU2NpZW5jZXMgYXQgTW9uYXNoIEhlYWx0aCwgTW9uYXNoIFVuaXZlcnNp
dHksIENsYXl0b24sIFZJQywgMzE2OCwgQXVzdHJhbGlhLiYjeEQ7VGVhbSAmcXVvdDtFeHBvc29t
ZSBhbmQgSGVyZWRpdHkmcXVvdDssIENFU1AsIEluc2VybSwgR3VzdGF2ZSBSb3Vzc3ksIFVuaXZl
cnNpdHkgUGFyaXMtU2FjbGF5LCBVVlNRLCBWaWxsZWp1aWYsIEZyYW5jZS4mI3hEO01vbGVjdWxh
ciBFcGlkZW1pb2xvZ3kgR3JvdXAsIEMwODAsIEdlcm1hbiBDYW5jZXIgUmVzZWFyY2ggQ2VudGVy
IChES0ZaKSwgNjkxMjAsIEhlaWRlbGJlcmcsIEdlcm1hbnkuJiN4RDtNb2xlY3VsYXIgQmlvbG9n
eSBvZiBCcmVhc3QgQ2FuY2VyLCBVbml2ZXJzaXR5IFdvbWVucyBDbGluaWMgSGVpZGVsYmVyZywg
VW5pdmVyc2l0eSBvZiBIZWlkZWxiZXJnLCA2OTEyMCwgSGVpZGVsYmVyZywgR2VybWFueS4mI3hE
O0luc3RpdHV0ZSBvZiBEaWFiZXRlcyBSZXNlYXJjaCwgSGVsbWhvbHR6IFplbnRydW0gTXVuY2hl
biwgR2VybWFuIFJlc2VhcmNoIENlbnRlciBmb3IgRW52aXJvbm1lbnRhbCBIZWFsdGgsIDg1NzY0
LCBOZXVoZXJiZXJnLCBHZXJtYW55LiYjeEQ7Q2FuY2VyIEdlbmV0aWNzLCBUaGVyYXBldXRpY3Mg
YW5kIFVsdHJhc3RydWN0dXJhbCBQYXRob2xvZ3ksIFRoZSBDeXBydXMgSW5zdGl0dXRlIG9mIE5l
dXJvbG9neSAmYW1wOyBHZW5ldGljcywgMjM3MSwgTmljb3NpYSwgQ3lwcnVzLiYjeEQ7Q3lwcnVz
IFNjaG9vbCBvZiBNb2xlY3VsYXIgTWVkaWNpbmUsIFRoZSBDeXBydXMgSW5zdGl0dXRlIG9mIE5l
dXJvbG9neSAmYW1wOyBHZW5ldGljcywgMjM3MSwgTmljb3NpYSwgQ3lwcnVzLiYjeEQ7Q2VudGVy
IGZvciBGYW1pbGlhbCBCcmVhc3QgYW5kIE92YXJpYW4gQ2FuY2VyLCBGYWN1bHR5IG9mIE1lZGlj
aW5lIGFuZCBVbml2ZXJzaXR5IEhvc3BpdGFsIENvbG9nbmUsIFVuaXZlcnNpdHkgb2YgQ29sb2du
ZSwgNTA5MzcsIENvbG9nbmUsIEdlcm1hbnkuJiN4RDtDZW50ZXIgZm9yIEludGVncmF0ZWQgT25j
b2xvZ3kgKENJTyksIEZhY3VsdHkgb2YgTWVkaWNpbmUsIFVuaXZlcnNpdHkgSG9zcGl0YWwgQ29s
b2duZSwgVW5pdmVyc2l0eSBvZiBDb2xvZ25lLCA1MDkzNywgQ29sb2duZSwgR2VybWFueS4mI3hE
O0RlcGFydG1lbnQgb2YgT25jb2xvZ3ksIDExOCA4MywgU29kZXJzanVraHVzZXQsIFN0b2NraG9s
bSwgU3dlZGVuLiYjeEQ7TW9sZWN1bGFyIEdlbmV0aWNzIG9mIEJyZWFzdCBDYW5jZXIsIEdlcm1h
biBDYW5jZXIgUmVzZWFyY2ggQ2VudGVyIChES0ZaKSwgNjkxMjAsIEhlaWRlbGJlcmcsIEdlcm1h
bnkuJiN4RDtEaXZpc2lvbiBvZiBJbmZvcm1hdGljcywgSW1hZ2luZyBhbmQgRGF0YSBTY2llbmNl
cywgRmFjdWx0eSBvZiBCaW9sb2d5LCBNZWRpY2luZSBhbmQgSGVhbHRoLCBVbml2ZXJzaXR5IG9m
IE1hbmNoZXN0ZXIsIE1hbmNoZXN0ZXIgQWNhZGVtaWMgSGVhbHRoIFNjaWVuY2UgQ2VudHJlLCBN
YW5jaGVzdGVyLCBNMTMgOVBULCBVSy4mI3hEO1NhdyBTd2VlIEhvY2sgU2Nob29sIG9mIFB1Ymxp
YyBIZWFsdGgsIE5hdGlvbmFsIFVuaXZlcnNpdHkgb2YgU2luZ2Fwb3JlIGFuZCBOYXRpb25hbCBV
bml2ZXJzaXR5IEhlYWx0aCBTeXN0ZW0sIFNpbmdhcG9yZSwgMTE3NTQ5LCBTaW5nYXBvcmUuJiN4
RDtEZXBhcnRtZW50IG9mIFN1cmdlcnksIE5hdGlvbmFsIFVuaXZlcnNpdHkgSGVhbHRoIFN5c3Rl
bSwgU2luZ2Fwb3JlLCAxMTkyMjgsIFNpbmdhcG9yZS4mI3hEO0RlcGFydG1lbnQgb2YgU3VyZ2Vy
eSwgWW9uZyBMb28gTGluIFNjaG9vbCBvZiBNZWRpY2luZSwgTmF0aW9uYWwgVW5pdmVyc2l0eSBv
ZiBTaW5nYXBvcmUgYW5kIE5hdGlvbmFsIFVuaXZlcnNpdHkgSGVhbHRoIFN5c3RlbSwgU2luZ2Fw
b3JlLCAxMTkyMjgsIFNpbmdhcG9yZS4mI3hEO0RlcGFydG1lbnQgb2YgTWVkaWNhbCBPbmNvbG9n
eSwgRXJhc211cyBNQyBDYW5jZXIgSW5zdGl0dXRlLCBSb3R0ZXJkYW0sIDMwMTUgR0QsIFRoZSBO
ZXRoZXJsYW5kcy4mI3hEO0RyLiBNYXJnYXJldGUgRmlzY2hlci1Cb3NjaC1JbnN0aXR1dGUgb2Yg
Q2xpbmljYWwgUGhhcm1hY29sb2d5LCA3MDM3NiwgU3R1dHRnYXJ0LCBHZXJtYW55LiYjeEQ7VW5p
dmVyc2l0eSBvZiBUdWJpbmdlbiwgNzIwNzQsIFR1YmluZ2VuLCBHZXJtYW55LiYjeEQ7RGl2aXNp
b24gb2YgQ2FuY2VyIFNjaWVuY2VzLCBVbml2ZXJzaXR5IG9mIE1hbmNoZXN0ZXIsIE1hbmNoZXN0
ZXIsIE0xMyA5UEwsIFVLLiYjeEQ7RGVwYXJ0bWVudCBvZiBHZW5ldGljcyBhbmQgUGF0aG9sb2d5
LCBQb21lcmFuaWFuIE1lZGljYWwgVW5pdmVyc2l0eSwgNzEtMjUyLCBTemN6ZWNpbiwgUG9sYW5k
LiYjeEQ7SW5kZXBlbmRlbnQgTGFib3JhdG9yeSBvZiBNb2xlY3VsYXIgQmlvbG9neSBhbmQgR2Vu
ZXRpYyBEaWFnbm9zdGljcywgUG9tZXJhbmlhbiBNZWRpY2FsIFVuaXZlcnNpdHksIDcxLTI1Miwg
U3pjemVjaW4sIFBvbGFuZC4mI3hEO0RlcGFydG1lbnQgb2YgR2VuZXRpY3MgYW5kIEZ1bmRhbWVu
dGFsIE1lZGljaW5lLCBCYXNoa2lyIFN0YXRlIFVuaXZlcnNpdHksIFVmYSwgNDUwMDAwLCBSdXNz
aWEuJiN4RDtEZXBhcnRtZW50IG9mIFN1cmdlcnksIERhZXJpbSBTYWludCBNYXJ5JmFwb3M7cyBI
b3NwaXRhbCwgU2VvdWwsIDA3NDQyLCBLb3JlYS4mI3hEO0RlcGFydG1lbnQgb2YgSW50ZXJuYWwg
TWVkaWNpbmUsIEpvaGFubml0ZXIgR21iSCBCb25uLCBKb2hhbm5pdGVyIEtyYW5rZW5oYXVzLCA1
MzExMywgQm9ubiwgR2VybWFueS4mI3hEO0luc3RpdHV0ZSBvZiBDbGluaWNhbCBNZWRpY2luZSwg
RmFjdWx0eSBvZiBNZWRpY2luZSwgVW5pdmVyc2l0eSBvZiBPc2xvLCAwNDUwLCBPc2xvLCBOb3J3
YXkuJiN4RDtEZXBhcnRtZW50IG9mIE1lZGljYWwgR2VuZXRpY3MsIE9zbG8gVW5pdmVyc2l0eSBI
b3NwaXRhbCBhbmQgVW5pdmVyc2l0eSBvZiBPc2xvLCAwMzc5LCBPc2xvLCBOb3J3YXkuJiN4RDtE
ZXBhcnRtZW50IG9mIEh1bWFuIEdlbmV0aWNzLCBMZWlkZW4gVW5pdmVyc2l0eSBNZWRpY2FsIENl
bnRlciwgTGVpZGVuLCAyMzMzIFpBLCBUaGUgTmV0aGVybGFuZHMuJiN4RDtEZXBhcnRtZW50IG9m
IENsaW5pY2FsIEdlbmV0aWNzLCBMZWlkZW4gVW5pdmVyc2l0eSBNZWRpY2FsIENlbnRlciwgTGVp
ZGVuLCAyMzMzIFpBLCBUaGUgTmV0aGVybGFuZHMuJiN4RDtIdW1hbiBHZW5ldGljcyBEaXZpc2lv
biwgR2Vub21lIEluc3RpdHV0ZSBvZiBTaW5nYXBvcmUsIFNpbmdhcG9yZSwgMTM4NjcyLCBTaW5n
YXBvcmUuJiN4RDtEZXBhcnRtZW50IG9mIE1vbGVjdWxhciBNZWRpY2luZSBhbmQgU3VyZ2VyeSwg
S2Fyb2xpbnNrYSBJbnN0aXR1dGV0LCAxNzEgNzYsIFN0b2NraG9sbSwgU3dlZGVuLiYjeEQ7RGVw
YXJ0bWVudCBvZiBDbGluaWNhbCBHZW5ldGljcywgS2Fyb2xpbnNrYSBVbml2ZXJzaXR5IEhvc3Bp
dGFsLCAxNzEgNzYsIFN0b2NraG9sbSwgU3dlZGVuLiYjeEQ7RGl2aXNpb24gb2YgUG9wdWxhdGlv
biBIZWFsdGgsIEhlYWx0aCBTZXJ2aWNlcyBSZXNlYXJjaCBhbmQgUHJpbWFyeSBDYXJlLCBTY2hv
b2wgb2YgSGVhbHRoIFNjaWVuY2VzLCBGYWN1bHR5IG9mIEJpb2xvZ3ksIE1lZGljaW5lIGFuZCBI
ZWFsdGgsIFRoZSBVbml2ZXJzaXR5IG9mIE1hbmNoZXN0ZXIsIE1hbmNoZXN0ZXIsIE0xMyA5UEws
IFVLLiYjeEQ7Q2VudHJlIGZvciBDYW5jZXIgR2VuZXRpYyBFcGlkZW1pb2xvZ3ksIERlcGFydG1l
bnQgb2YgT25jb2xvZ3ksIFVuaXZlcnNpdHkgb2YgQ2FtYnJpZGdlLCBDYW1icmlkZ2UsIENCMSA4
Uk4sIFVLLiYjeEQ7SW5zdGl0dXRlIG9mIENsaW5pY2FsIE1lZGljaW5lLCBQYXRob2xvZ3kgYW5k
IEZvcmVuc2ljIE1lZGljaW5lLCBVbml2ZXJzaXR5IG9mIEVhc3Rlcm4gRmlubGFuZCwgNzAyMTAs
IEt1b3BpbywgRmlubGFuZC4mI3hEO0Jpb2Jhbmsgb2YgRWFzdGVybiBGaW5sYW5kLCBLdW9waW8g
VW5pdmVyc2l0eSBIb3NwaXRhbCwgS3VvcGlvLCBGaW5sYW5kLiYjeEQ7RGVwYXJ0bWVudCBvZiBD
bGluaWNhbCBTY2llbmNlIGFuZCBFZHVjYXRpb24sIFNvZGVyc2p1a2h1c2V0LCBLYXJvbGluc2th
IEluc3RpdHV0ZXQsIDExOCA4MywgU3RvY2tob2xtLCBTd2VkZW4uJiN4RDtEZXBhcnRtZW50IG9m
IE1lZGljYWwgT25jb2xvZ3ksIFVuaXZlcnNpdHkgSG9zcGl0YWwgb2YgSGVyYWtsaW9uLCA3MTEg
MTAsIEhlcmFrbGlvbiwgR3JlZWNlLiYjeEQ7QnJlYXN0IENhbmNlciBSZXNlYXJjaCBVbml0LCBG
YWN1bHR5IG9mIE1lZGljaW5lLCBVbml2ZXJzaXR5IE1hbGF5YSBDYW5jZXIgUmVzZWFyY2ggSW5z
dGl0dXRlLCBVbml2ZXJzaXR5IG9mIE1hbGF5YSwgNTA2MDMsIEt1YWxhIEx1bXB1ciwgTWFsYXlz
aWEuJiN4RDtEZXBhcnRtZW50IG9mIFN1cmdlcnksIEZhY3VsdHkgb2YgTWVkaWNpbmUsIFVuaXZl
cnNpdHkgb2YgTWFsYXlhLCA1MDYwMywgS3VhbGEgTHVtcHVyLCBNYWxheXNpYS4mI3hEO0RlcGFy
dG1lbnQgb2YgT2JzdGV0cmljcyBhbmQgR3luZWNvbG9neSwgSGVsc2lua2kgVW5pdmVyc2l0eSBI
b3NwaXRhbCwgVW5pdmVyc2l0eSBvZiBIZWxzaW5raSwgMDAyOTAsIEhlbHNpbmtpLCBGaW5sYW5k
LiYjeEQ7RGVwYXJ0bWVudCBvZiBHZW5ldGljcywgVW5pdmVyc2l0eSBNZWRpY2FsIENlbnRlciBH
cm9uaW5nZW4sIFVuaXZlcnNpdHkgR3JvbmluZ2VuLCBHcm9uaW5nZW4sIDk3MTMgR1osIFRoZSBO
ZXRoZXJsYW5kcy4mI3hEO0RlcGFydG1lbnQgb2YgUHJldmVudGl2ZSBNZWRpY2luZSwgU2VvdWwg
TmF0aW9uYWwgVW5pdmVyc2l0eSBDb2xsZWdlIG9mIE1lZGljaW5lLCBTZW91bCwgMDMwODAsIEtv
cmVhLiYjeEQ7Q29udmVyZ2VuY2UgR3JhZHVhdGUgUHJvZ3JhbSBpbiBJbm5vdmF0aXZlIE1lZGlj
YWwgU2NpZW5jZSwgU2VvdWwgTmF0aW9uYWwgVW5pdmVyc2l0eSBDb2xsZWdlIG9mIE1lZGljaW5l
LCBTZW91bCwgMDMwODAsIFNvdXRoIEtvcmVhLiYjeEQ7Q2FuY2VyIFJlc2VhcmNoIEluc3RpdHV0
ZSwgU2VvdWwgTmF0aW9uYWwgVW5pdmVyc2l0eSwgU2VvdWwsIDAzMDgwLCBLb3JlYS4mI3hEO0dl
bm9tZSBEaWFnbm9zdGljcyBQcm9ncmFtLCBJRk9NIC0gdGhlIEZJUkMgSW5zdGl0dXRlIG9mIE1v
bGVjdWxhciBPbmNvbG9neSwgMjAxMzksIE1pbGFuLCBJdGFseS4mI3hEO1VuaXQgb2YgTW9sZWN1
bGFyIEJhc2VzIG9mIEdlbmV0aWMgUmlzayBhbmQgR2VuZXRpYyBUZXN0aW5nLCBEZXBhcnRtZW50
IG9mIFJlc2VhcmNoLCBGb25kYXppb25lIElSQ0NTIElzdGl0dXRvIE5hemlvbmFsZSBEZWkgVHVt
b3JpIChJTlQpLCAyMDEzMywgTWlsYW4sIEl0YWx5LiYjeEQ7RGVwYXJ0bWVudCBvZiBPbmNvbG9n
eSwgVW5pdmVyc2l0eSBIb3NwaXRhbCBvZiBMYXJpc3NhLCA0MTEgMTAsIExhcmlzc2EsIEdyZWVj
ZS4mI3hEO1NjaG9vbCBvZiBDYW5jZXIgJmFtcDsgUGhhcm1hY2V1dGljYWwgU2NpZW5jZXMsIENv
bXByZWhlbnNpdmUgQ2FuY2VyIENlbnRyZSwgR3V5JmFwb3M7cyBDYW1wdXMsIEtpbmcmYXBvcztz
IENvbGxlZ2UgTG9uZG9uLCBMb25kb24sIFVLLiYjeEQ7Q2VudGVyIGZvciBNb2xlY3VsYXIgTWVk
aWNpbmUgQ29sb2duZSAoQ01NQyksIEZhY3VsdHkgb2YgTWVkaWNpbmUgYW5kIFVuaXZlcnNpdHkg
SG9zcGl0YWwgQ29sb2duZSwgVW5pdmVyc2l0eSBvZiBDb2xvZ25lLCA1MDkzMSwgQ29sb2duZSwg
R2VybWFueS4mI3hEO0RlcGFydG1lbnQgb2YgQ2xpbmljYWwgUGF0aG9sb2d5LCBUaGUgVW5pdmVy
c2l0eSBvZiBNZWxib3VybmUsIE1lbGJvdXJuZSwgVklDLCAzMDEwLCBBdXN0cmFsaWEuJiN4RDtJ
bnN0aXR1dGUgb2YgQ2FuY2VyIGFuZCBHZW5vbWljIFNjaWVuY2VzLCBVbml2ZXJzaXR5IG9mIEJp
cm1pbmdoYW0sIEJpcm1pbmdoYW0sIEIxNSAyVFQsIFVLLiYjeEQ7V2VsbGNvbWUgVHJ1c3QgQ2Vu
dHJlIGZvciBIdW1hbiBHZW5ldGljcyBhbmQgT3hmb3JkIE5JSFIgQmlvbWVkaWNhbCBSZXNlYXJj
aCBDZW50cmUsIFVuaXZlcnNpdHkgb2YgT3hmb3JkLCBPeGZvcmQsIE9YMyA3Qk4sIFVLLiYjeEQ7
SW5zdGl0dXRlIG9mIEh1bWFuIEdlbmV0aWNzLCBQb250aWZpY2lhIFVuaXZlcnNpZGFkIEphdmVy
aWFuYSwgMTEwMjMxLCBCb2dvdGEsIENvbG9tYmlhLiYjeEQ7RGl2aXNpb24gb2YgTW9sZWN1bGFy
IFBhdGhvbG9neSwgVGhlIE5ldGhlcmxhbmRzIENhbmNlciBJbnN0aXR1dGUgLSBBbnRvbmkgVmFu
IExlZXV3ZW5ob2VrIEhvc3BpdGFsLCBBbXN0ZXJkYW0sIDEwNjYgQ1gsIFRoZSBOZXRoZXJsYW5k
cy4mI3hEO0RpdmlzaW9uIG9mIFBzeWNob3NvY2lhbCBSZXNlYXJjaCBhbmQgRXBpZGVtaW9sb2d5
LCBUaGUgTmV0aGVybGFuZHMgQ2FuY2VyIEluc3RpdHV0ZSAtIEFudG9uaSBWYW4gTGVldXdlbmhv
ZWsgSG9zcGl0YWwsIEFtc3RlcmRhbSwgMTA2NiBDWCwgVGhlIE5ldGhlcmxhbmRzLiYjeEQ7Qmlv
bWVkaWNhbCBOZXR3b3JrIE9uIFJhcmUgRGlzZWFzZXMgKENJQkVSRVIpLCAyODAyOSwgTWFkcmlk
LCBTcGFpbi4mI3hEO0NlbnRyZSBmb3IgTW9sZWN1bGFyIGFuZCBCaW9tb2xlY3VsYXIgSW5mb3Jt
YXRpY3MgKENNQkkpLCBSYWRib3VkIFVuaXZlcnNpdHkgTWVkaWNhbCBDZW50ZXIsIE5pam1lZ2Vu
LCBUaGUgTmV0aGVybGFuZHMuJiN4RDtCcmVhc3QgQ2FuY2VyIFJlc2VhcmNoIFByb2dyYW1tZSwg
Q2FuY2VyIFJlc2VhcmNoIE1hbGF5c2lhLCBTdWJhbmcgSmF5YSwgNDc1MDAsIFNlbGFuZ29yLCBN
YWxheXNpYS4mI3hEO0RpdmlzaW9uIG9mIE9uY29sb2d5IGFuZCBQYXRob2xvZ3ksIERlcGFydG1l
bnQgb2YgQ2xpbmljYWwgU2NpZW5jZXMgTHVuZCwgTHVuZCBVbml2ZXJzaXR5LCAyMjM4MSwgTHVu
ZCwgU3dlZGVuLiYjeEQ7TW9sZWN1bGFyIE9uY29sb2d5IExhYm9yYXRvcnksIEhvc3BpdGFsIENs
aW5pY28gU2FuIENhcmxvcywgSWRJU1NDIChJbnN0aXR1dG8gZGUgSW52ZXN0aWdhY2lvbiBTYW5p
dGFyaWEgZGVsIEhvc3BpdGFsIENsaW5pY28gU2FuIENhcmxvcyksIDI4MDQwLCBNYWRyaWQsIFNw
YWluLiYjeEQ7RGVwYXJ0bWVudCBvZiBQYXRob2xvZ3ksIExlaWRlbiBVbml2ZXJzaXR5IE1lZGlj
YWwgQ2VudGVyLCBMZWlkZW4sIDIzMzMgWkEsIFRoZSBOZXRoZXJsYW5kcy4mI3hEO0NlbnRyZSBm
b3IgQ2FuY2VyIEdlbmV0aWMgRXBpZGVtaW9sb2d5LCBEZXBhcnRtZW50IG9mIFB1YmxpYyBIZWFs
dGggYW5kIFByaW1hcnkgQ2FyZSwgVW5pdmVyc2l0eSBvZiBDYW1icmlkZ2UsIENhbWJyaWRnZSwg
Q0IxIDhSTiwgVUsuIGRmZTIwQG1lZHNjaGwuY2FtLmFjLnVrLiYjeEQ7Q2VudHJlIGZvciBDYW5j
ZXIgR2VuZXRpYyBFcGlkZW1pb2xvZ3ksIERlcGFydG1lbnQgb2YgT25jb2xvZ3ksIFVuaXZlcnNp
dHkgb2YgQ2FtYnJpZGdlLCBDYW1icmlkZ2UsIENCMSA4Uk4sIFVLLiBkZmUyMEBtZWRzY2hsLmNh
bS5hYy51ay48L2F1dGgtYWRkcmVzcz48dGl0bGVzPjx0aXRsZT5CcmVhc3QgY2FuY2VyIHJpc2tz
IGFzc29jaWF0ZWQgd2l0aCBtaXNzZW5zZSB2YXJpYW50cyBpbiBicmVhc3QgY2FuY2VyIHN1c2Nl
cHRpYmlsaXR5IGdlbmVzPC90aXRsZT48c2Vjb25kYXJ5LXRpdGxlPkdlbm9tZSBNZWQ8L3NlY29u
ZGFyeS10aXRsZT48L3RpdGxlcz48cGVyaW9kaWNhbD48ZnVsbC10aXRsZT5HZW5vbWUgTWVkPC9m
dWxsLXRpdGxlPjwvcGVyaW9kaWNhbD48cGFnZXM+NTE8L3BhZ2VzPjx2b2x1bWU+MTQ8L3ZvbHVt
ZT48bnVtYmVyPjE8L251bWJlcj48ZWRpdGlvbj4yMDIyMDUxODwvZWRpdGlvbj48a2V5d29yZHM+
PGtleXdvcmQ+KkJyZWFzdCBOZW9wbGFzbXMvZ2VuZXRpY3M8L2tleXdvcmQ+PGtleXdvcmQ+Q2Fz
ZS1Db250cm9sIFN0dWRpZXM8L2tleXdvcmQ+PGtleXdvcmQ+RmVtYWxlPC9rZXl3b3JkPjxrZXl3
b3JkPkdlbmV0aWMgUHJlZGlzcG9zaXRpb24gdG8gRGlzZWFzZTwva2V5d29yZD48a2V5d29yZD5I
dW1hbnM8L2tleXdvcmQ+PGtleXdvcmQ+TXV0YXRpb24sIE1pc3NlbnNlPC9rZXl3b3JkPjxrZXl3
b3JkPkJyZWFzdCBjYW5jZXI8L2tleXdvcmQ+PGtleXdvcmQ+R2VuZXRpYyBlcGlkZW1pb2xvZ3k8
L2tleXdvcmQ+PGtleXdvcmQ+TWlzc2Vuc2UgdmFyaWFudHM8L2tleXdvcmQ+PGtleXdvcmQ+Umlz
ayBwcmVkaWN0aW9uPC9rZXl3b3JkPjwva2V5d29yZHM+PGRhdGVzPjx5ZWFyPjIwMjI8L3llYXI+
PHB1Yi1kYXRlcz48ZGF0ZT5NYXkgMTg8L2RhdGU+PC9wdWItZGF0ZXM+PC9kYXRlcz48aXNibj4x
NzU2LTk5NFggKEVsZWN0cm9uaWMpJiN4RDsxNzU2LTk5NFggKExpbmtpbmcpPC9pc2JuPjxhY2Nl
c3Npb24tbnVtPjM1NTg1NTUwPC9hY2Nlc3Npb24tbnVtPjx1cmxzPjxyZWxhdGVkLXVybHM+PHVy
bD5odHRwczovL3d3dy5uY2JpLm5sbS5uaWguZ292L3B1Ym1lZC8zNTU4NTU1MDwvdXJsPjwvcmVs
YXRlZC11cmxzPjwvdXJscz48Y3VzdG9tMT5CViBhbmQgU01IIGFyZSBlbXBsb3llZXMgYW5kIHNo
YXJlaG9sZGVycyBvZiBCaW8tUHJvZGljdCwgTmlqbWVnZW4sIFRoZSBOZXRoZXJsYW5kcy4gVGhl
IHJlbWFpbmluZyBhdXRob3JzIGRlY2xhcmUgdGhhdCB0aGV5IGhhdmUgbm8gY29tcGV0aW5nIGlu
dGVyZXN0cy48L2N1c3RvbTE+PGN1c3RvbTI+UE1DOTExNjAyNjwvY3VzdG9tMj48ZWxlY3Ryb25p
Yy1yZXNvdXJjZS1udW0+MTAuMTE4Ni9zMTMwNzMtMDIyLTAxMDUyLTg8L2VsZWN0cm9uaWMtcmVz
b3VyY2UtbnVtPjxyZW1vdGUtZGF0YWJhc2UtbmFtZT5NZWRsaW5lPC9yZW1vdGUtZGF0YWJhc2Ut
bmFtZT48cmVtb3RlLWRhdGFiYXNlLXByb3ZpZGVyPk5MTTwvcmVtb3RlLWRhdGFiYXNlLXByb3Zp
ZGVyPjwvcmVjb3JkPjwvQ2l0ZT48L0VuZE5vdGU+
</w:fldData>
        </w:fldChar>
      </w:r>
      <w:r w:rsidR="005D3CF5">
        <w:rPr>
          <w:sz w:val="24"/>
          <w:szCs w:val="24"/>
        </w:rPr>
        <w:instrText xml:space="preserve"> ADDIN EN.CITE </w:instrText>
      </w:r>
      <w:r w:rsidR="005D3CF5">
        <w:rPr>
          <w:sz w:val="24"/>
          <w:szCs w:val="24"/>
        </w:rPr>
        <w:fldChar w:fldCharType="begin">
          <w:fldData xml:space="preserve">PEVuZE5vdGU+PENpdGU+PEF1dGhvcj5Eb3JsaW5nPC9BdXRob3I+PFllYXI+MjAyMjwvWWVhcj48
UmVjTnVtPjE1MTwvUmVjTnVtPjxEaXNwbGF5VGV4dD4oOCk8L0Rpc3BsYXlUZXh0PjxyZWNvcmQ+
PHJlYy1udW1iZXI+MTUxPC9yZWMtbnVtYmVyPjxmb3JlaWduLWtleXM+PGtleSBhcHA9IkVOIiBk
Yi1pZD0iOWQ5eHhkc2YzMjU5cnRlYTJmOHBzcHczYWR2ZWV4YXhyNWZyIiB0aW1lc3RhbXA9IjE2
ODI0ODk0NjgiPjE1MTwva2V5PjwvZm9yZWlnbi1rZXlzPjxyZWYtdHlwZSBuYW1lPSJKb3VybmFs
IEFydGljbGUiPjE3PC9yZWYtdHlwZT48Y29udHJpYnV0b3JzPjxhdXRob3JzPjxhdXRob3I+RG9y
bGluZywgTC48L2F1dGhvcj48YXV0aG9yPkNhcnZhbGhvLCBTLjwvYXV0aG9yPjxhdXRob3I+QWxs
ZW4sIEouPC9hdXRob3I+PGF1dGhvcj5QYXJzb25zLCBNLiBULjwvYXV0aG9yPjxhdXRob3I+Rm9y
dHVubywgQy48L2F1dGhvcj48YXV0aG9yPkdvbnphbGV6LU5laXJhLCBBLjwvYXV0aG9yPjxhdXRo
b3I+SGVpamwsIFMuIE0uPC9hdXRob3I+PGF1dGhvcj5BZGFuaywgTS4gQS48L2F1dGhvcj48YXV0
aG9yPkFoZWFybiwgVC4gVS48L2F1dGhvcj48YXV0aG9yPkFuZHJ1bGlzLCBJLiBMLjwvYXV0aG9y
PjxhdXRob3I+QXV2aW5lbiwgUC48L2F1dGhvcj48YXV0aG9yPkJlY2hlciwgSC48L2F1dGhvcj48
YXV0aG9yPkJlY2ttYW5uLCBNLiBXLjwvYXV0aG9yPjxhdXRob3I+QmVocmVucywgUy48L2F1dGhv
cj48YXV0aG9yPkJlcm1pc2hldmEsIE0uPC9hdXRob3I+PGF1dGhvcj5Cb2dkYW5vdmEsIE4uIFYu
PC9hdXRob3I+PGF1dGhvcj5Cb2plc2VuLCBTLiBFLjwvYXV0aG9yPjxhdXRob3I+Qm9sbGEsIE0u
IEsuPC9hdXRob3I+PGF1dGhvcj5CcmVtZXIsIE0uPC9hdXRob3I+PGF1dGhvcj5CcmljZW5vLCBJ
LjwvYXV0aG9yPjxhdXRob3I+Q2FtcCwgTi4gSi48L2F1dGhvcj48YXV0aG9yPkNhbXBiZWxsLCBB
LjwvYXV0aG9yPjxhdXRob3I+Q2FzdGVsYW8sIEouIEUuPC9hdXRob3I+PGF1dGhvcj5DaGFuZy1D
bGF1ZGUsIEouPC9hdXRob3I+PGF1dGhvcj5DaGFub2NrLCBTLiBKLjwvYXV0aG9yPjxhdXRob3I+
Q2hlbmV2aXgtVHJlbmNoLCBHLjwvYXV0aG9yPjxhdXRob3I+TmJjcyBDb2xsYWJvcmF0b3JzPC9h
dXRob3I+PGF1dGhvcj5Db2xsZWUsIEouIE0uPC9hdXRob3I+PGF1dGhvcj5DemVuZSwgSy48L2F1
dGhvcj48YXV0aG9yPkRlbm5pcywgSi48L2F1dGhvcj48YXV0aG9yPkRvcmssIFQuPC9hdXRob3I+
PGF1dGhvcj5Fcmlrc3NvbiwgTS48L2F1dGhvcj48YXV0aG9yPkV2YW5zLCBELiBHLjwvYXV0aG9y
PjxhdXRob3I+RmFzY2hpbmcsIFAuIEEuPC9hdXRob3I+PGF1dGhvcj5GaWd1ZXJvYSwgSi48L2F1
dGhvcj48YXV0aG9yPkZseWdlciwgSC48L2F1dGhvcj48YXV0aG9yPkdhYnJpZWxzb24sIE0uPC9h
dXRob3I+PGF1dGhvcj5HYWdvLURvbWluZ3VleiwgTS48L2F1dGhvcj48YXV0aG9yPkdhcmNpYS1D
bG9zYXMsIE0uPC9hdXRob3I+PGF1dGhvcj5HaWxlcywgRy4gRy48L2F1dGhvcj48YXV0aG9yPkds
ZW5kb24sIEcuPC9hdXRob3I+PGF1dGhvcj5HdWVuZWwsIFAuPC9hdXRob3I+PGF1dGhvcj5HdW5k
ZXJ0LCBNLjwvYXV0aG9yPjxhdXRob3I+SGFkamlzYXZ2YXMsIEEuPC9hdXRob3I+PGF1dGhvcj5I
YWhuZW4sIEUuPC9hdXRob3I+PGF1dGhvcj5IYWxsLCBQLjwvYXV0aG9yPjxhdXRob3I+SGFtYW5u
LCBVLjwvYXV0aG9yPjxhdXRob3I+SGFya25lc3MsIEUuIEYuPC9hdXRob3I+PGF1dGhvcj5IYXJ0
bWFuLCBNLjwvYXV0aG9yPjxhdXRob3I+SG9nZXJ2b3JzdCwgRi4gQi4gTC48L2F1dGhvcj48YXV0
aG9yPkhvbGxlc3RlbGxlLCBBLjwvYXV0aG9yPjxhdXRob3I+SG9wcGUsIFIuPC9hdXRob3I+PGF1
dGhvcj5Ib3dlbGwsIEEuPC9hdXRob3I+PGF1dGhvcj5rQ29uRmFiLCBJbnZlc3RpZ2F0b3JzPC9h
dXRob3I+PGF1dGhvcj5TZ2JjYyBJbnZlc3RpZ2F0b3JzPC9hdXRob3I+PGF1dGhvcj5KYWt1Ym93
c2thLCBBLjwvYXV0aG9yPjxhdXRob3I+SnVuZywgQS48L2F1dGhvcj48YXV0aG9yPktodXNudXRk
aW5vdmEsIEUuPC9hdXRob3I+PGF1dGhvcj5LaW0sIFMuIFcuPC9hdXRob3I+PGF1dGhvcj5Lbywg
WS4gRC48L2F1dGhvcj48YXV0aG9yPktyaXN0ZW5zZW4sIFYuIE4uPC9hdXRob3I+PGF1dGhvcj5M
YWtlbWFuLCBJLiBNLiBNLjwvYXV0aG9yPjxhdXRob3I+TGksIEouPC9hdXRob3I+PGF1dGhvcj5M
aW5kYmxvbSwgQS48L2F1dGhvcj48YXV0aG9yPkxvaXppZG91LCBNLiBBLjwvYXV0aG9yPjxhdXRo
b3I+TG9waGF0YW5hbm9uLCBBLjwvYXV0aG9yPjxhdXRob3I+THViaW5za2ksIEouPC9hdXRob3I+
PGF1dGhvcj5MdWNjYXJpbmksIEMuPC9hdXRob3I+PGF1dGhvcj5NYWRzZW4sIE0uIEouPC9hdXRo
b3I+PGF1dGhvcj5NYW5uZXJtYWEsIEEuPC9hdXRob3I+PGF1dGhvcj5NYW5vb2NoZWhyaSwgTS48
L2F1dGhvcj48YXV0aG9yPk1hcmdvbGluLCBTLjwvYXV0aG9yPjxhdXRob3I+TWF2cm91ZGlzLCBE
LjwvYXV0aG9yPjxhdXRob3I+TWlsbmUsIFIuIEwuPC9hdXRob3I+PGF1dGhvcj5Nb2hkIFRhaWIs
IE4uIEEuPC9hdXRob3I+PGF1dGhvcj5NdWlyLCBLLjwvYXV0aG9yPjxhdXRob3I+TmV2YW5saW5u
YSwgSC48L2F1dGhvcj48YXV0aG9yPk5ld21hbiwgVy4gRy48L2F1dGhvcj48YXV0aG9yPk9vc3Rl
cndpamssIEouIEMuPC9hdXRob3I+PGF1dGhvcj5QYXJrLCBTLiBLLjwvYXV0aG9yPjxhdXRob3I+
UGV0ZXJsb25nbywgUC48L2F1dGhvcj48YXV0aG9yPlJhZGljZSwgUC48L2F1dGhvcj48YXV0aG9y
PlNhbG91c3Ryb3MsIEUuPC9hdXRob3I+PGF1dGhvcj5TYXd5ZXIsIEUuIEouPC9hdXRob3I+PGF1
dGhvcj5TY2htdXR6bGVyLCBSLiBLLjwvYXV0aG9yPjxhdXRob3I+U2hhaCwgTS48L2F1dGhvcj48
YXV0aG9yPlNpbSwgWC48L2F1dGhvcj48YXV0aG9yPlNvdXRoZXksIE0uIEMuPC9hdXRob3I+PGF1
dGhvcj5TdXJvd3ksIEguPC9hdXRob3I+PGF1dGhvcj5TdXZhbnRvLCBNLjwvYXV0aG9yPjxhdXRo
b3I+VG9tbGluc29uLCBJLjwvYXV0aG9yPjxhdXRob3I+VG9ycmVzLCBELjwvYXV0aG9yPjxhdXRo
b3I+VHJ1b25nLCBULjwvYXV0aG9yPjxhdXRob3I+dmFuIEFzcGVyZW4sIEMuIEouPC9hdXRob3I+
PGF1dGhvcj5XYWx0ZXMsIFIuPC9hdXRob3I+PGF1dGhvcj5XYW5nLCBRLjwvYXV0aG9yPjxhdXRo
b3I+WWFuZywgWC4gUi48L2F1dGhvcj48YXV0aG9yPlBoYXJvYWgsIFAuIEQuIFAuPC9hdXRob3I+
PGF1dGhvcj5TY2htaWR0LCBNLiBLLjwvYXV0aG9yPjxhdXRob3I+QmVuaXRleiwgSi48L2F1dGhv
cj48YXV0aG9yPlZyb2xpbmcsIEIuPC9hdXRob3I+PGF1dGhvcj5EdW5uaW5nLCBBLiBNLjwvYXV0
aG9yPjxhdXRob3I+VGVvLCBTLiBILjwvYXV0aG9yPjxhdXRob3I+S3Zpc3QsIEEuPC9hdXRob3I+
PGF1dGhvcj5kZSBsYSBIb3lhLCBNLjwvYXV0aG9yPjxhdXRob3I+RGV2aWxlZSwgUC48L2F1dGhv
cj48YXV0aG9yPlNwdXJkbGUsIEEuIEIuPC9hdXRob3I+PGF1dGhvcj5WcmVlc3dpamssIE0uIFAu
IEcuPC9hdXRob3I+PGF1dGhvcj5FYXN0b24sIEQuIEYuPC9hdXRob3I+PC9hdXRob3JzPjwvY29u
dHJpYnV0b3JzPjxhdXRoLWFkZHJlc3M+Q2VudHJlIGZvciBDYW5jZXIgR2VuZXRpYyBFcGlkZW1p
b2xvZ3ksIERlcGFydG1lbnQgb2YgUHVibGljIEhlYWx0aCBhbmQgUHJpbWFyeSBDYXJlLCBVbml2
ZXJzaXR5IG9mIENhbWJyaWRnZSwgQ2FtYnJpZGdlLCBDQjEgOFJOLCBVSy4mI3hEO0RlcGFydG1l
bnQgb2YgR2VuZXRpY3MgYW5kIENvbXB1dGF0aW9uYWwgQmlvbG9neSwgUUlNUiBCZXJnaG9mZXIg
TWVkaWNhbCBSZXNlYXJjaCBJbnN0aXR1dGUsIEJyaXNiYW5lLCBRTEQsIDQwMDYsIEF1c3RyYWxp
YS4mI3hEO0h1bWFuIENhbmNlciBHZW5ldGljcyBQcm9ncmFtbWUsIFNwYW5pc2ggTmF0aW9uYWwg
Q2FuY2VyIFJlc2VhcmNoIENlbnRyZSAoQ05JTyksIDI4MDI5LCBNYWRyaWQsIFNwYWluLiYjeEQ7
QmlvLVByb2RpY3QsIE5pam1lZ2VuLCBUaGUgTmV0aGVybGFuZHMuJiN4RDtGYW1pbHkgQ2FuY2Vy
IENsaW5pYywgVGhlIE5ldGhlcmxhbmRzIENhbmNlciBJbnN0aXR1dGUgLSBBbnRvbmkgVmFuIExl
ZXV3ZW5ob2VrIEhvc3BpdGFsLCBBbXN0ZXJkYW0sIDEwNjYgQ1gsIFRoZSBOZXRoZXJsYW5kcy4m
I3hEO0RpdmlzaW9uIG9mIENhbmNlciBFcGlkZW1pb2xvZ3kgYW5kIEdlbmV0aWNzLCBEZXBhcnRt
ZW50IG9mIEhlYWx0aCBhbmQgSHVtYW4gU2VydmljZXMsIE5hdGlvbmFsIENhbmNlciBJbnN0aXR1
dGUsIE5hdGlvbmFsIEluc3RpdHV0ZXMgb2YgSGVhbHRoLCBCZXRoZXNkYSwgTUQsIDIwODUwLCBV
U0EuJiN4RDtGcmVkIEEuIExpdHdpbiBDZW50ZXIgZm9yIENhbmNlciBHZW5ldGljcywgTHVuZW5m
ZWxkLVRhbmVuYmF1bSBSZXNlYXJjaCBJbnN0aXR1dGUgb2YgTW91bnQgU2luYWkgSG9zcGl0YWws
IFRvcm9udG8sIE9OLCBNNUcgMVg1LCBDYW5hZGEuJiN4RDtEZXBhcnRtZW50IG9mIE1vbGVjdWxh
ciBHZW5ldGljcywgVW5pdmVyc2l0eSBvZiBUb3JvbnRvLCBUb3JvbnRvLCBPTiwgTTVTIDFBOCwg
Q2FuYWRhLiYjeEQ7VHJhbnNsYXRpb25hbCBDYW5jZXIgUmVzZWFyY2ggQXJlYSwgVW5pdmVyc2l0
eSBvZiBFYXN0ZXJuIEZpbmxhbmQsIDcwMjEwLCBLdW9waW8sIEZpbmxhbmQuJiN4RDtJbnN0aXR1
dGUgb2YgQ2xpbmljYWwgTWVkaWNpbmUsIE9uY29sb2d5LCBVbml2ZXJzaXR5IG9mIEVhc3Rlcm4g
RmlubGFuZCwgNzAyMTAsIEt1b3BpbywgRmlubGFuZC4mI3hEO0RlcGFydG1lbnQgb2YgT25jb2xv
Z3ksIENhbmNlciBDZW50ZXIsIEt1b3BpbyBVbml2ZXJzaXR5IEhvc3BpdGFsLCA3MDIxMCwgS3Vv
cGlvLCBGaW5sYW5kLiYjeEQ7SW5zdGl0dXRlIG9mIE1lZGljYWwgQmlvbWV0cnkgYW5kIEVwaWRl
bWlvbG9neSwgVW5pdmVyc2l0eSBNZWRpY2FsIENlbnRlciBIYW1idXJnLUVwcGVuZG9yZiwgMjAy
NDYsIEhhbWJ1cmcsIEdlcm1hbnkuJiN4RDtEZXBhcnRtZW50IG9mIEd5bmVjb2xvZ3kgYW5kIE9i
c3RldHJpY3MsIENvbXByZWhlbnNpdmUgQ2FuY2VyIENlbnRlciBFcmxhbmdlbi1FTU4sIFVuaXZl
cnNpdHkgSG9zcGl0YWwgRXJsYW5nZW4sIEZyaWVkcmljaC1BbGV4YW5kZXIgVW5pdmVyc2l0eSBF
cmxhbmdlbi1OdXJlbWJlcmcgKEZBVSksIDkxMDU0LCBFcmxhbmdlbiwgR2VybWFueS4mI3hEO0Rp
dmlzaW9uIG9mIENhbmNlciBFcGlkZW1pb2xvZ3ksIEdlcm1hbiBDYW5jZXIgUmVzZWFyY2ggQ2Vu
dGVyIChES0ZaKSwgNjkxMjAsIEhlaWRlbGJlcmcsIEdlcm1hbnkuJiN4RDtJbnN0aXR1dGUgb2Yg
QmlvY2hlbWlzdHJ5IGFuZCBHZW5ldGljcywgVWZhIEZlZGVyYWwgUmVzZWFyY2ggQ2VudHJlIG9m
IHRoZSBSdXNzaWFuIEFjYWRlbXkgb2YgU2NpZW5jZXMsIFVmYSwgNDUwMDU0LCBSdXNzaWEuJiN4
RDtEZXBhcnRtZW50IG9mIFJhZGlhdGlvbiBPbmNvbG9neSwgSGFubm92ZXIgTWVkaWNhbCBTY2hv
b2wsIDMwNjI1LCBIYW5ub3ZlciwgR2VybWFueS4mI3hEO0d5bmFlY29sb2d5IFJlc2VhcmNoIFVu
aXQsIEhhbm5vdmVyIE1lZGljYWwgU2Nob29sLCAzMDYyNSwgSGFubm92ZXIsIEdlcm1hbnkuJiN4
RDtOLk4uIEFsZXhhbmRyb3YgUmVzZWFyY2ggSW5zdGl0dXRlIG9mIE9uY29sb2d5IGFuZCBNZWRp
Y2FsIFJhZGlvbG9neSwgMjIzMDQwLCBNaW5zaywgQmVsYXJ1cy4mI3hEO0NvcGVuaGFnZW4gR2Vu
ZXJhbCBQb3B1bGF0aW9uIFN0dWR5LCBIZXJsZXYgYW5kIEdlbnRvZnRlIEhvc3BpdGFsLCBDb3Bl
bmhhZ2VuIFVuaXZlcnNpdHkgSG9zcGl0YWwsIDI3MzAsIEhlcmxldiwgRGVubWFyay4mI3hEO0Rl
cGFydG1lbnQgb2YgQ2xpbmljYWwgQmlvY2hlbWlzdHJ5LCBIZXJsZXYgYW5kIEdlbnRvZnRlIEhv
c3BpdGFsLCBDb3BlbmhhZ2VuIFVuaXZlcnNpdHkgSG9zcGl0YWwsIDI3MzAsIEhlcmxldiwgRGVu
bWFyay4mI3hEO0ZhY3VsdHkgb2YgSGVhbHRoIGFuZCBNZWRpY2FsIFNjaWVuY2VzLCBVbml2ZXJz
aXR5IG9mIENvcGVuaGFnZW4sIDIyMDAsIENvcGVuaGFnZW4sIERlbm1hcmsuJiN4RDtNZWRpY2Fs
IEZhY3VsdHksIFVuaXZlcnNpZGFkIGRlIExhIFNhYmFuYSwgMTQwMDEzLCBCb2dvdGEsIENvbG9t
YmlhLiYjeEQ7RGVwYXJ0bWVudCBvZiBJbnRlcm5hbCBNZWRpY2luZSBhbmQgSHVudHNtYW4gQ2Fu
Y2VyIEluc3RpdHV0ZSwgVW5pdmVyc2l0eSBvZiBVdGFoLCBTYWx0IExha2UgQ2l0eSwgVVQsIDg0
MTEyLCBVU0EuJiN4RDtDZW50cmUgZm9yIEdlbm9taWMgYW5kIEV4cGVyaW1lbnRhbCBNZWRpY2lu
ZSwgSW5zdGl0dXRlIG9mIEdlbmV0aWNzICZhbXA7IENhbmNlciwgVGhlIFVuaXZlcnNpdHkgb2Yg
RWRpbmJ1cmdoLCBXZXN0ZXJuIEdlbmVyYWwgSG9zcGl0YWwsIEVkaW5idXJnaCwgRUg0IDJYVSwg
VUsuJiN4RDtVc2hlciBJbnN0aXR1dGUgb2YgUG9wdWxhdGlvbiBIZWFsdGggU2NpZW5jZXMgYW5k
IEluZm9ybWF0aWNzLCBUaGUgVW5pdmVyc2l0eSBvZiBFZGluYnVyZ2gsIEVkaW5idXJnaCwgRUgx
NiA0VVgsIFVLLiYjeEQ7T25jb2xvZ3kgYW5kIEdlbmV0aWNzIFVuaXQsIEluc3RpdHV0byBkZSBJ
bnZlc3RpZ2FjaW9uIFNhbml0YXJpYSBHYWxpY2lhIFN1ciAoSUlTR1MpLCBYZXJlbmNpYSBkZSBY
ZXN0aW9uIEludGVncmFkYSBkZSBWaWdvLVNFUkdBUywgMzYzMTIsIFZpZ28sIFNwYWluLiYjeEQ7
Q2FuY2VyIEVwaWRlbWlvbG9neSBHcm91cCwgVW5pdmVyc2l0eSBDYW5jZXIgQ2VudGVyIEhhbWJ1
cmcgKFVDQ0gpLCBVbml2ZXJzaXR5IE1lZGljYWwgQ2VudGVyIEhhbWJ1cmctRXBwZW5kb3JmLCAy
MDI0NiwgSGFtYnVyZywgR2VybWFueS4mI3hEO0RlcGFydG1lbnQgb2YgQ2xpbmljYWwgR2VuZXRp
Y3MsIEVyYXNtdXMgVW5pdmVyc2l0eSBNZWRpY2FsIENlbnRlciwgUm90dGVyZGFtLCAzMDE1IENO
LCBUaGUgTmV0aGVybGFuZHMuJiN4RDtEZXBhcnRtZW50IG9mIE1lZGljYWwgRXBpZGVtaW9sb2d5
IGFuZCBCaW9zdGF0aXN0aWNzLCBLYXJvbGluc2thIEluc3RpdHV0ZXQsIDE3MSA2NSwgU3RvY2to
b2xtLCBTd2VkZW4uJiN4RDtEaXZpc2lvbiBvZiBFdm9sdXRpb24gYW5kIEdlbm9taWMgU2NpZW5j
ZXMsIFNjaG9vbCBvZiBCaW9sb2dpY2FsIFNjaWVuY2VzLCBGYWN1bHR5IG9mIEJpb2xvZ3ksIE1l
ZGljaW5lIGFuZCBIZWFsdGgsIFVuaXZlcnNpdHkgb2YgTWFuY2hlc3RlciwgTWFuY2hlc3RlciBB
Y2FkZW1pYyBIZWFsdGggU2NpZW5jZSBDZW50cmUsIE1hbmNoZXN0ZXIsIE0xMyA5V0wsIFVLLiYj
eEQ7Tm9ydGggV2VzdCBHZW5vbWljcyBMYWJvcmF0b3J5IEh1YiwgTWFuY2hlc3RlciBDZW50cmUg
Zm9yIEdlbm9taWMgTWVkaWNpbmUsIFN0IE1hcnkmYXBvcztzIEhvc3BpdGFsLCBNYW5jaGVzdGVy
IFVuaXZlcnNpdHkgTkhTIEZvdW5kYXRpb24gVHJ1c3QsIE1hbmNoZXN0ZXIgQWNhZGVtaWMgSGVh
bHRoIFNjaWVuY2UgQ2VudHJlLCBNYW5jaGVzdGVyLCBNMTMgOVdMLCBVSy4mI3hEO05pZ2h0aW5n
YWxlICZhbXA7IEdlbmVzaXMgUHJldmVudGlvbiBDZW50cmUsIFd5dGhlbnNoYXdlIEhvc3BpdGFs
LCBNYW5jaGVzdGVyIFVuaXZlcnNpdHkgTkhTIEZvdW5kYXRpb24gVHJ1c3QsIE1hbmNoZXN0ZXIs
IE0yMyA5TFQsIFVLLiYjeEQ7TklIUiBNYW5jaGVzdGVyIEJpb21lZGljYWwgUmVzZWFyY2ggQ2Vu
dHJlLCBNYW5jaGVzdGVyIFVuaXZlcnNpdHkgTkhTIEZvdW5kYXRpb24gVHJ1c3QsIE1hbmNoZXN0
ZXIgQWNhZGVtaWMgSGVhbHRoIFNjaWVuY2UgQ2VudHJlLCBNYW5jaGVzdGVyLCBNMTMgOVdMLCBV
Sy4mI3hEO0RhdmlkIEdlZmZlbiBTY2hvb2wgb2YgTWVkaWNpbmUsIERlcGFydG1lbnQgb2YgTWVk
aWNpbmUgRGl2aXNpb24gb2YgSGVtYXRvbG9neSBhbmQgT25jb2xvZ3ksIFVuaXZlcnNpdHkgb2Yg
Q2FsaWZvcm5pYSBhdCBMb3MgQW5nZWxlcywgTG9zIEFuZ2VsZXMsIENBLCA5MDA5NSwgVVNBLiYj
eEQ7Q2FuY2VyIFJlc2VhcmNoIFVLIEVkaW5idXJnaCBDZW50cmUsIFRoZSBVbml2ZXJzaXR5IG9m
IEVkaW5idXJnaCwgRWRpbmJ1cmdoLCBFSDQgMlhSLCBVSy4mI3hEO0RlcGFydG1lbnQgb2YgQnJl
YXN0IFN1cmdlcnksIEhlcmxldiBhbmQgR2VudG9mdGUgSG9zcGl0YWwsIENvcGVuaGFnZW4gVW5p
dmVyc2l0eSBIb3NwaXRhbCwgMjczMCwgSGVybGV2LCBEZW5tYXJrLiYjeEQ7RnVuZGFjaW9uIFB1
YmxpY2EgR2FsZWdhIGRlIE1lZGljaW5hIFhlbm9taWNhLCBJbnN0aXR1dG8gZGUgSW52ZXN0aWdh
Y2lvbiBTYW5pdGFyaWEgZGUgU2FudGlhZ28gZGUgQ29tcG9zdGVsYSAoSURJUyksIENvbXBsZWpv
IEhvc3BpdGFsYXJpbyBVbml2ZXJzaXRhcmlvIGRlIFNhbnRpYWdvLCBTRVJHQVMsICwgMTU3MDYs
IFNhbnRpYWdvIGRlIENvbXBvc3RlbGEsIFNwYWluLiYjeEQ7TW9vcmVzIENhbmNlciBDZW50ZXIs
IFVuaXZlcnNpdHkgb2YgQ2FsaWZvcm5pYSBTYW4gRGllZ28sIExhIEpvbGxhLCBDQSwgOTIwMzcs
IFVTQS4mI3hEO0NhbmNlciBFcGlkZW1pb2xvZ3kgRGl2aXNpb24sIENhbmNlciBDb3VuY2lsIFZp
Y3RvcmlhLCBNZWxib3VybmUsIFZJQywgMzAwNCwgQXVzdHJhbGlhLiYjeEQ7Q2VudHJlIGZvciBF
cGlkZW1pb2xvZ3kgYW5kIEJpb3N0YXRpc3RpY3MsIE1lbGJvdXJuZSBTY2hvb2wgb2YgUG9wdWxh
dGlvbiBhbmQgR2xvYmFsIEhlYWx0aCwgVGhlIFVuaXZlcnNpdHkgb2YgTWVsYm91cm5lLCBNZWxi
b3VybmUsIFZJQywgMzAxMCwgQXVzdHJhbGlhLiYjeEQ7UHJlY2lzaW9uIE1lZGljaW5lLCBTY2hv
b2wgb2YgQ2xpbmljYWwgU2NpZW5jZXMgYXQgTW9uYXNoIEhlYWx0aCwgTW9uYXNoIFVuaXZlcnNp
dHksIENsYXl0b24sIFZJQywgMzE2OCwgQXVzdHJhbGlhLiYjeEQ7VGVhbSAmcXVvdDtFeHBvc29t
ZSBhbmQgSGVyZWRpdHkmcXVvdDssIENFU1AsIEluc2VybSwgR3VzdGF2ZSBSb3Vzc3ksIFVuaXZl
cnNpdHkgUGFyaXMtU2FjbGF5LCBVVlNRLCBWaWxsZWp1aWYsIEZyYW5jZS4mI3hEO01vbGVjdWxh
ciBFcGlkZW1pb2xvZ3kgR3JvdXAsIEMwODAsIEdlcm1hbiBDYW5jZXIgUmVzZWFyY2ggQ2VudGVy
IChES0ZaKSwgNjkxMjAsIEhlaWRlbGJlcmcsIEdlcm1hbnkuJiN4RDtNb2xlY3VsYXIgQmlvbG9n
eSBvZiBCcmVhc3QgQ2FuY2VyLCBVbml2ZXJzaXR5IFdvbWVucyBDbGluaWMgSGVpZGVsYmVyZywg
VW5pdmVyc2l0eSBvZiBIZWlkZWxiZXJnLCA2OTEyMCwgSGVpZGVsYmVyZywgR2VybWFueS4mI3hE
O0luc3RpdHV0ZSBvZiBEaWFiZXRlcyBSZXNlYXJjaCwgSGVsbWhvbHR6IFplbnRydW0gTXVuY2hl
biwgR2VybWFuIFJlc2VhcmNoIENlbnRlciBmb3IgRW52aXJvbm1lbnRhbCBIZWFsdGgsIDg1NzY0
LCBOZXVoZXJiZXJnLCBHZXJtYW55LiYjeEQ7Q2FuY2VyIEdlbmV0aWNzLCBUaGVyYXBldXRpY3Mg
YW5kIFVsdHJhc3RydWN0dXJhbCBQYXRob2xvZ3ksIFRoZSBDeXBydXMgSW5zdGl0dXRlIG9mIE5l
dXJvbG9neSAmYW1wOyBHZW5ldGljcywgMjM3MSwgTmljb3NpYSwgQ3lwcnVzLiYjeEQ7Q3lwcnVz
IFNjaG9vbCBvZiBNb2xlY3VsYXIgTWVkaWNpbmUsIFRoZSBDeXBydXMgSW5zdGl0dXRlIG9mIE5l
dXJvbG9neSAmYW1wOyBHZW5ldGljcywgMjM3MSwgTmljb3NpYSwgQ3lwcnVzLiYjeEQ7Q2VudGVy
IGZvciBGYW1pbGlhbCBCcmVhc3QgYW5kIE92YXJpYW4gQ2FuY2VyLCBGYWN1bHR5IG9mIE1lZGlj
aW5lIGFuZCBVbml2ZXJzaXR5IEhvc3BpdGFsIENvbG9nbmUsIFVuaXZlcnNpdHkgb2YgQ29sb2du
ZSwgNTA5MzcsIENvbG9nbmUsIEdlcm1hbnkuJiN4RDtDZW50ZXIgZm9yIEludGVncmF0ZWQgT25j
b2xvZ3kgKENJTyksIEZhY3VsdHkgb2YgTWVkaWNpbmUsIFVuaXZlcnNpdHkgSG9zcGl0YWwgQ29s
b2duZSwgVW5pdmVyc2l0eSBvZiBDb2xvZ25lLCA1MDkzNywgQ29sb2duZSwgR2VybWFueS4mI3hE
O0RlcGFydG1lbnQgb2YgT25jb2xvZ3ksIDExOCA4MywgU29kZXJzanVraHVzZXQsIFN0b2NraG9s
bSwgU3dlZGVuLiYjeEQ7TW9sZWN1bGFyIEdlbmV0aWNzIG9mIEJyZWFzdCBDYW5jZXIsIEdlcm1h
biBDYW5jZXIgUmVzZWFyY2ggQ2VudGVyIChES0ZaKSwgNjkxMjAsIEhlaWRlbGJlcmcsIEdlcm1h
bnkuJiN4RDtEaXZpc2lvbiBvZiBJbmZvcm1hdGljcywgSW1hZ2luZyBhbmQgRGF0YSBTY2llbmNl
cywgRmFjdWx0eSBvZiBCaW9sb2d5LCBNZWRpY2luZSBhbmQgSGVhbHRoLCBVbml2ZXJzaXR5IG9m
IE1hbmNoZXN0ZXIsIE1hbmNoZXN0ZXIgQWNhZGVtaWMgSGVhbHRoIFNjaWVuY2UgQ2VudHJlLCBN
YW5jaGVzdGVyLCBNMTMgOVBULCBVSy4mI3hEO1NhdyBTd2VlIEhvY2sgU2Nob29sIG9mIFB1Ymxp
YyBIZWFsdGgsIE5hdGlvbmFsIFVuaXZlcnNpdHkgb2YgU2luZ2Fwb3JlIGFuZCBOYXRpb25hbCBV
bml2ZXJzaXR5IEhlYWx0aCBTeXN0ZW0sIFNpbmdhcG9yZSwgMTE3NTQ5LCBTaW5nYXBvcmUuJiN4
RDtEZXBhcnRtZW50IG9mIFN1cmdlcnksIE5hdGlvbmFsIFVuaXZlcnNpdHkgSGVhbHRoIFN5c3Rl
bSwgU2luZ2Fwb3JlLCAxMTkyMjgsIFNpbmdhcG9yZS4mI3hEO0RlcGFydG1lbnQgb2YgU3VyZ2Vy
eSwgWW9uZyBMb28gTGluIFNjaG9vbCBvZiBNZWRpY2luZSwgTmF0aW9uYWwgVW5pdmVyc2l0eSBv
ZiBTaW5nYXBvcmUgYW5kIE5hdGlvbmFsIFVuaXZlcnNpdHkgSGVhbHRoIFN5c3RlbSwgU2luZ2Fw
b3JlLCAxMTkyMjgsIFNpbmdhcG9yZS4mI3hEO0RlcGFydG1lbnQgb2YgTWVkaWNhbCBPbmNvbG9n
eSwgRXJhc211cyBNQyBDYW5jZXIgSW5zdGl0dXRlLCBSb3R0ZXJkYW0sIDMwMTUgR0QsIFRoZSBO
ZXRoZXJsYW5kcy4mI3hEO0RyLiBNYXJnYXJldGUgRmlzY2hlci1Cb3NjaC1JbnN0aXR1dGUgb2Yg
Q2xpbmljYWwgUGhhcm1hY29sb2d5LCA3MDM3NiwgU3R1dHRnYXJ0LCBHZXJtYW55LiYjeEQ7VW5p
dmVyc2l0eSBvZiBUdWJpbmdlbiwgNzIwNzQsIFR1YmluZ2VuLCBHZXJtYW55LiYjeEQ7RGl2aXNp
b24gb2YgQ2FuY2VyIFNjaWVuY2VzLCBVbml2ZXJzaXR5IG9mIE1hbmNoZXN0ZXIsIE1hbmNoZXN0
ZXIsIE0xMyA5UEwsIFVLLiYjeEQ7RGVwYXJ0bWVudCBvZiBHZW5ldGljcyBhbmQgUGF0aG9sb2d5
LCBQb21lcmFuaWFuIE1lZGljYWwgVW5pdmVyc2l0eSwgNzEtMjUyLCBTemN6ZWNpbiwgUG9sYW5k
LiYjeEQ7SW5kZXBlbmRlbnQgTGFib3JhdG9yeSBvZiBNb2xlY3VsYXIgQmlvbG9neSBhbmQgR2Vu
ZXRpYyBEaWFnbm9zdGljcywgUG9tZXJhbmlhbiBNZWRpY2FsIFVuaXZlcnNpdHksIDcxLTI1Miwg
U3pjemVjaW4sIFBvbGFuZC4mI3hEO0RlcGFydG1lbnQgb2YgR2VuZXRpY3MgYW5kIEZ1bmRhbWVu
dGFsIE1lZGljaW5lLCBCYXNoa2lyIFN0YXRlIFVuaXZlcnNpdHksIFVmYSwgNDUwMDAwLCBSdXNz
aWEuJiN4RDtEZXBhcnRtZW50IG9mIFN1cmdlcnksIERhZXJpbSBTYWludCBNYXJ5JmFwb3M7cyBI
b3NwaXRhbCwgU2VvdWwsIDA3NDQyLCBLb3JlYS4mI3hEO0RlcGFydG1lbnQgb2YgSW50ZXJuYWwg
TWVkaWNpbmUsIEpvaGFubml0ZXIgR21iSCBCb25uLCBKb2hhbm5pdGVyIEtyYW5rZW5oYXVzLCA1
MzExMywgQm9ubiwgR2VybWFueS4mI3hEO0luc3RpdHV0ZSBvZiBDbGluaWNhbCBNZWRpY2luZSwg
RmFjdWx0eSBvZiBNZWRpY2luZSwgVW5pdmVyc2l0eSBvZiBPc2xvLCAwNDUwLCBPc2xvLCBOb3J3
YXkuJiN4RDtEZXBhcnRtZW50IG9mIE1lZGljYWwgR2VuZXRpY3MsIE9zbG8gVW5pdmVyc2l0eSBI
b3NwaXRhbCBhbmQgVW5pdmVyc2l0eSBvZiBPc2xvLCAwMzc5LCBPc2xvLCBOb3J3YXkuJiN4RDtE
ZXBhcnRtZW50IG9mIEh1bWFuIEdlbmV0aWNzLCBMZWlkZW4gVW5pdmVyc2l0eSBNZWRpY2FsIENl
bnRlciwgTGVpZGVuLCAyMzMzIFpBLCBUaGUgTmV0aGVybGFuZHMuJiN4RDtEZXBhcnRtZW50IG9m
IENsaW5pY2FsIEdlbmV0aWNzLCBMZWlkZW4gVW5pdmVyc2l0eSBNZWRpY2FsIENlbnRlciwgTGVp
ZGVuLCAyMzMzIFpBLCBUaGUgTmV0aGVybGFuZHMuJiN4RDtIdW1hbiBHZW5ldGljcyBEaXZpc2lv
biwgR2Vub21lIEluc3RpdHV0ZSBvZiBTaW5nYXBvcmUsIFNpbmdhcG9yZSwgMTM4NjcyLCBTaW5n
YXBvcmUuJiN4RDtEZXBhcnRtZW50IG9mIE1vbGVjdWxhciBNZWRpY2luZSBhbmQgU3VyZ2VyeSwg
S2Fyb2xpbnNrYSBJbnN0aXR1dGV0LCAxNzEgNzYsIFN0b2NraG9sbSwgU3dlZGVuLiYjeEQ7RGVw
YXJ0bWVudCBvZiBDbGluaWNhbCBHZW5ldGljcywgS2Fyb2xpbnNrYSBVbml2ZXJzaXR5IEhvc3Bp
dGFsLCAxNzEgNzYsIFN0b2NraG9sbSwgU3dlZGVuLiYjeEQ7RGl2aXNpb24gb2YgUG9wdWxhdGlv
biBIZWFsdGgsIEhlYWx0aCBTZXJ2aWNlcyBSZXNlYXJjaCBhbmQgUHJpbWFyeSBDYXJlLCBTY2hv
b2wgb2YgSGVhbHRoIFNjaWVuY2VzLCBGYWN1bHR5IG9mIEJpb2xvZ3ksIE1lZGljaW5lIGFuZCBI
ZWFsdGgsIFRoZSBVbml2ZXJzaXR5IG9mIE1hbmNoZXN0ZXIsIE1hbmNoZXN0ZXIsIE0xMyA5UEws
IFVLLiYjeEQ7Q2VudHJlIGZvciBDYW5jZXIgR2VuZXRpYyBFcGlkZW1pb2xvZ3ksIERlcGFydG1l
bnQgb2YgT25jb2xvZ3ksIFVuaXZlcnNpdHkgb2YgQ2FtYnJpZGdlLCBDYW1icmlkZ2UsIENCMSA4
Uk4sIFVLLiYjeEQ7SW5zdGl0dXRlIG9mIENsaW5pY2FsIE1lZGljaW5lLCBQYXRob2xvZ3kgYW5k
IEZvcmVuc2ljIE1lZGljaW5lLCBVbml2ZXJzaXR5IG9mIEVhc3Rlcm4gRmlubGFuZCwgNzAyMTAs
IEt1b3BpbywgRmlubGFuZC4mI3hEO0Jpb2Jhbmsgb2YgRWFzdGVybiBGaW5sYW5kLCBLdW9waW8g
VW5pdmVyc2l0eSBIb3NwaXRhbCwgS3VvcGlvLCBGaW5sYW5kLiYjeEQ7RGVwYXJ0bWVudCBvZiBD
bGluaWNhbCBTY2llbmNlIGFuZCBFZHVjYXRpb24sIFNvZGVyc2p1a2h1c2V0LCBLYXJvbGluc2th
IEluc3RpdHV0ZXQsIDExOCA4MywgU3RvY2tob2xtLCBTd2VkZW4uJiN4RDtEZXBhcnRtZW50IG9m
IE1lZGljYWwgT25jb2xvZ3ksIFVuaXZlcnNpdHkgSG9zcGl0YWwgb2YgSGVyYWtsaW9uLCA3MTEg
MTAsIEhlcmFrbGlvbiwgR3JlZWNlLiYjeEQ7QnJlYXN0IENhbmNlciBSZXNlYXJjaCBVbml0LCBG
YWN1bHR5IG9mIE1lZGljaW5lLCBVbml2ZXJzaXR5IE1hbGF5YSBDYW5jZXIgUmVzZWFyY2ggSW5z
dGl0dXRlLCBVbml2ZXJzaXR5IG9mIE1hbGF5YSwgNTA2MDMsIEt1YWxhIEx1bXB1ciwgTWFsYXlz
aWEuJiN4RDtEZXBhcnRtZW50IG9mIFN1cmdlcnksIEZhY3VsdHkgb2YgTWVkaWNpbmUsIFVuaXZl
cnNpdHkgb2YgTWFsYXlhLCA1MDYwMywgS3VhbGEgTHVtcHVyLCBNYWxheXNpYS4mI3hEO0RlcGFy
dG1lbnQgb2YgT2JzdGV0cmljcyBhbmQgR3luZWNvbG9neSwgSGVsc2lua2kgVW5pdmVyc2l0eSBI
b3NwaXRhbCwgVW5pdmVyc2l0eSBvZiBIZWxzaW5raSwgMDAyOTAsIEhlbHNpbmtpLCBGaW5sYW5k
LiYjeEQ7RGVwYXJ0bWVudCBvZiBHZW5ldGljcywgVW5pdmVyc2l0eSBNZWRpY2FsIENlbnRlciBH
cm9uaW5nZW4sIFVuaXZlcnNpdHkgR3JvbmluZ2VuLCBHcm9uaW5nZW4sIDk3MTMgR1osIFRoZSBO
ZXRoZXJsYW5kcy4mI3hEO0RlcGFydG1lbnQgb2YgUHJldmVudGl2ZSBNZWRpY2luZSwgU2VvdWwg
TmF0aW9uYWwgVW5pdmVyc2l0eSBDb2xsZWdlIG9mIE1lZGljaW5lLCBTZW91bCwgMDMwODAsIEtv
cmVhLiYjeEQ7Q29udmVyZ2VuY2UgR3JhZHVhdGUgUHJvZ3JhbSBpbiBJbm5vdmF0aXZlIE1lZGlj
YWwgU2NpZW5jZSwgU2VvdWwgTmF0aW9uYWwgVW5pdmVyc2l0eSBDb2xsZWdlIG9mIE1lZGljaW5l
LCBTZW91bCwgMDMwODAsIFNvdXRoIEtvcmVhLiYjeEQ7Q2FuY2VyIFJlc2VhcmNoIEluc3RpdHV0
ZSwgU2VvdWwgTmF0aW9uYWwgVW5pdmVyc2l0eSwgU2VvdWwsIDAzMDgwLCBLb3JlYS4mI3hEO0dl
bm9tZSBEaWFnbm9zdGljcyBQcm9ncmFtLCBJRk9NIC0gdGhlIEZJUkMgSW5zdGl0dXRlIG9mIE1v
bGVjdWxhciBPbmNvbG9neSwgMjAxMzksIE1pbGFuLCBJdGFseS4mI3hEO1VuaXQgb2YgTW9sZWN1
bGFyIEJhc2VzIG9mIEdlbmV0aWMgUmlzayBhbmQgR2VuZXRpYyBUZXN0aW5nLCBEZXBhcnRtZW50
IG9mIFJlc2VhcmNoLCBGb25kYXppb25lIElSQ0NTIElzdGl0dXRvIE5hemlvbmFsZSBEZWkgVHVt
b3JpIChJTlQpLCAyMDEzMywgTWlsYW4sIEl0YWx5LiYjeEQ7RGVwYXJ0bWVudCBvZiBPbmNvbG9n
eSwgVW5pdmVyc2l0eSBIb3NwaXRhbCBvZiBMYXJpc3NhLCA0MTEgMTAsIExhcmlzc2EsIEdyZWVj
ZS4mI3hEO1NjaG9vbCBvZiBDYW5jZXIgJmFtcDsgUGhhcm1hY2V1dGljYWwgU2NpZW5jZXMsIENv
bXByZWhlbnNpdmUgQ2FuY2VyIENlbnRyZSwgR3V5JmFwb3M7cyBDYW1wdXMsIEtpbmcmYXBvcztz
IENvbGxlZ2UgTG9uZG9uLCBMb25kb24sIFVLLiYjeEQ7Q2VudGVyIGZvciBNb2xlY3VsYXIgTWVk
aWNpbmUgQ29sb2duZSAoQ01NQyksIEZhY3VsdHkgb2YgTWVkaWNpbmUgYW5kIFVuaXZlcnNpdHkg
SG9zcGl0YWwgQ29sb2duZSwgVW5pdmVyc2l0eSBvZiBDb2xvZ25lLCA1MDkzMSwgQ29sb2duZSwg
R2VybWFueS4mI3hEO0RlcGFydG1lbnQgb2YgQ2xpbmljYWwgUGF0aG9sb2d5LCBUaGUgVW5pdmVy
c2l0eSBvZiBNZWxib3VybmUsIE1lbGJvdXJuZSwgVklDLCAzMDEwLCBBdXN0cmFsaWEuJiN4RDtJ
bnN0aXR1dGUgb2YgQ2FuY2VyIGFuZCBHZW5vbWljIFNjaWVuY2VzLCBVbml2ZXJzaXR5IG9mIEJp
cm1pbmdoYW0sIEJpcm1pbmdoYW0sIEIxNSAyVFQsIFVLLiYjeEQ7V2VsbGNvbWUgVHJ1c3QgQ2Vu
dHJlIGZvciBIdW1hbiBHZW5ldGljcyBhbmQgT3hmb3JkIE5JSFIgQmlvbWVkaWNhbCBSZXNlYXJj
aCBDZW50cmUsIFVuaXZlcnNpdHkgb2YgT3hmb3JkLCBPeGZvcmQsIE9YMyA3Qk4sIFVLLiYjeEQ7
SW5zdGl0dXRlIG9mIEh1bWFuIEdlbmV0aWNzLCBQb250aWZpY2lhIFVuaXZlcnNpZGFkIEphdmVy
aWFuYSwgMTEwMjMxLCBCb2dvdGEsIENvbG9tYmlhLiYjeEQ7RGl2aXNpb24gb2YgTW9sZWN1bGFy
IFBhdGhvbG9neSwgVGhlIE5ldGhlcmxhbmRzIENhbmNlciBJbnN0aXR1dGUgLSBBbnRvbmkgVmFu
IExlZXV3ZW5ob2VrIEhvc3BpdGFsLCBBbXN0ZXJkYW0sIDEwNjYgQ1gsIFRoZSBOZXRoZXJsYW5k
cy4mI3hEO0RpdmlzaW9uIG9mIFBzeWNob3NvY2lhbCBSZXNlYXJjaCBhbmQgRXBpZGVtaW9sb2d5
LCBUaGUgTmV0aGVybGFuZHMgQ2FuY2VyIEluc3RpdHV0ZSAtIEFudG9uaSBWYW4gTGVldXdlbmhv
ZWsgSG9zcGl0YWwsIEFtc3RlcmRhbSwgMTA2NiBDWCwgVGhlIE5ldGhlcmxhbmRzLiYjeEQ7Qmlv
bWVkaWNhbCBOZXR3b3JrIE9uIFJhcmUgRGlzZWFzZXMgKENJQkVSRVIpLCAyODAyOSwgTWFkcmlk
LCBTcGFpbi4mI3hEO0NlbnRyZSBmb3IgTW9sZWN1bGFyIGFuZCBCaW9tb2xlY3VsYXIgSW5mb3Jt
YXRpY3MgKENNQkkpLCBSYWRib3VkIFVuaXZlcnNpdHkgTWVkaWNhbCBDZW50ZXIsIE5pam1lZ2Vu
LCBUaGUgTmV0aGVybGFuZHMuJiN4RDtCcmVhc3QgQ2FuY2VyIFJlc2VhcmNoIFByb2dyYW1tZSwg
Q2FuY2VyIFJlc2VhcmNoIE1hbGF5c2lhLCBTdWJhbmcgSmF5YSwgNDc1MDAsIFNlbGFuZ29yLCBN
YWxheXNpYS4mI3hEO0RpdmlzaW9uIG9mIE9uY29sb2d5IGFuZCBQYXRob2xvZ3ksIERlcGFydG1l
bnQgb2YgQ2xpbmljYWwgU2NpZW5jZXMgTHVuZCwgTHVuZCBVbml2ZXJzaXR5LCAyMjM4MSwgTHVu
ZCwgU3dlZGVuLiYjeEQ7TW9sZWN1bGFyIE9uY29sb2d5IExhYm9yYXRvcnksIEhvc3BpdGFsIENs
aW5pY28gU2FuIENhcmxvcywgSWRJU1NDIChJbnN0aXR1dG8gZGUgSW52ZXN0aWdhY2lvbiBTYW5p
dGFyaWEgZGVsIEhvc3BpdGFsIENsaW5pY28gU2FuIENhcmxvcyksIDI4MDQwLCBNYWRyaWQsIFNw
YWluLiYjeEQ7RGVwYXJ0bWVudCBvZiBQYXRob2xvZ3ksIExlaWRlbiBVbml2ZXJzaXR5IE1lZGlj
YWwgQ2VudGVyLCBMZWlkZW4sIDIzMzMgWkEsIFRoZSBOZXRoZXJsYW5kcy4mI3hEO0NlbnRyZSBm
b3IgQ2FuY2VyIEdlbmV0aWMgRXBpZGVtaW9sb2d5LCBEZXBhcnRtZW50IG9mIFB1YmxpYyBIZWFs
dGggYW5kIFByaW1hcnkgQ2FyZSwgVW5pdmVyc2l0eSBvZiBDYW1icmlkZ2UsIENhbWJyaWRnZSwg
Q0IxIDhSTiwgVUsuIGRmZTIwQG1lZHNjaGwuY2FtLmFjLnVrLiYjeEQ7Q2VudHJlIGZvciBDYW5j
ZXIgR2VuZXRpYyBFcGlkZW1pb2xvZ3ksIERlcGFydG1lbnQgb2YgT25jb2xvZ3ksIFVuaXZlcnNp
dHkgb2YgQ2FtYnJpZGdlLCBDYW1icmlkZ2UsIENCMSA4Uk4sIFVLLiBkZmUyMEBtZWRzY2hsLmNh
bS5hYy51ay48L2F1dGgtYWRkcmVzcz48dGl0bGVzPjx0aXRsZT5CcmVhc3QgY2FuY2VyIHJpc2tz
IGFzc29jaWF0ZWQgd2l0aCBtaXNzZW5zZSB2YXJpYW50cyBpbiBicmVhc3QgY2FuY2VyIHN1c2Nl
cHRpYmlsaXR5IGdlbmVzPC90aXRsZT48c2Vjb25kYXJ5LXRpdGxlPkdlbm9tZSBNZWQ8L3NlY29u
ZGFyeS10aXRsZT48L3RpdGxlcz48cGVyaW9kaWNhbD48ZnVsbC10aXRsZT5HZW5vbWUgTWVkPC9m
dWxsLXRpdGxlPjwvcGVyaW9kaWNhbD48cGFnZXM+NTE8L3BhZ2VzPjx2b2x1bWU+MTQ8L3ZvbHVt
ZT48bnVtYmVyPjE8L251bWJlcj48ZWRpdGlvbj4yMDIyMDUxODwvZWRpdGlvbj48a2V5d29yZHM+
PGtleXdvcmQ+KkJyZWFzdCBOZW9wbGFzbXMvZ2VuZXRpY3M8L2tleXdvcmQ+PGtleXdvcmQ+Q2Fz
ZS1Db250cm9sIFN0dWRpZXM8L2tleXdvcmQ+PGtleXdvcmQ+RmVtYWxlPC9rZXl3b3JkPjxrZXl3
b3JkPkdlbmV0aWMgUHJlZGlzcG9zaXRpb24gdG8gRGlzZWFzZTwva2V5d29yZD48a2V5d29yZD5I
dW1hbnM8L2tleXdvcmQ+PGtleXdvcmQ+TXV0YXRpb24sIE1pc3NlbnNlPC9rZXl3b3JkPjxrZXl3
b3JkPkJyZWFzdCBjYW5jZXI8L2tleXdvcmQ+PGtleXdvcmQ+R2VuZXRpYyBlcGlkZW1pb2xvZ3k8
L2tleXdvcmQ+PGtleXdvcmQ+TWlzc2Vuc2UgdmFyaWFudHM8L2tleXdvcmQ+PGtleXdvcmQ+Umlz
ayBwcmVkaWN0aW9uPC9rZXl3b3JkPjwva2V5d29yZHM+PGRhdGVzPjx5ZWFyPjIwMjI8L3llYXI+
PHB1Yi1kYXRlcz48ZGF0ZT5NYXkgMTg8L2RhdGU+PC9wdWItZGF0ZXM+PC9kYXRlcz48aXNibj4x
NzU2LTk5NFggKEVsZWN0cm9uaWMpJiN4RDsxNzU2LTk5NFggKExpbmtpbmcpPC9pc2JuPjxhY2Nl
c3Npb24tbnVtPjM1NTg1NTUwPC9hY2Nlc3Npb24tbnVtPjx1cmxzPjxyZWxhdGVkLXVybHM+PHVy
bD5odHRwczovL3d3dy5uY2JpLm5sbS5uaWguZ292L3B1Ym1lZC8zNTU4NTU1MDwvdXJsPjwvcmVs
YXRlZC11cmxzPjwvdXJscz48Y3VzdG9tMT5CViBhbmQgU01IIGFyZSBlbXBsb3llZXMgYW5kIHNo
YXJlaG9sZGVycyBvZiBCaW8tUHJvZGljdCwgTmlqbWVnZW4sIFRoZSBOZXRoZXJsYW5kcy4gVGhl
IHJlbWFpbmluZyBhdXRob3JzIGRlY2xhcmUgdGhhdCB0aGV5IGhhdmUgbm8gY29tcGV0aW5nIGlu
dGVyZXN0cy48L2N1c3RvbTE+PGN1c3RvbTI+UE1DOTExNjAyNjwvY3VzdG9tMj48ZWxlY3Ryb25p
Yy1yZXNvdXJjZS1udW0+MTAuMTE4Ni9zMTMwNzMtMDIyLTAxMDUyLTg8L2VsZWN0cm9uaWMtcmVz
b3VyY2UtbnVtPjxyZW1vdGUtZGF0YWJhc2UtbmFtZT5NZWRsaW5lPC9yZW1vdGUtZGF0YWJhc2Ut
bmFtZT48cmVtb3RlLWRhdGFiYXNlLXByb3ZpZGVyPk5MTTwvcmVtb3RlLWRhdGFiYXNlLXByb3Zp
ZGVyPjwvcmVjb3JkPjwvQ2l0ZT48L0VuZE5vdGU+
</w:fldData>
        </w:fldChar>
      </w:r>
      <w:r w:rsidR="005D3CF5">
        <w:rPr>
          <w:sz w:val="24"/>
          <w:szCs w:val="24"/>
        </w:rPr>
        <w:instrText xml:space="preserve"> ADDIN EN.CITE.DATA </w:instrText>
      </w:r>
      <w:r w:rsidR="005D3CF5">
        <w:rPr>
          <w:sz w:val="24"/>
          <w:szCs w:val="24"/>
        </w:rPr>
      </w:r>
      <w:r w:rsidR="005D3CF5">
        <w:rPr>
          <w:sz w:val="24"/>
          <w:szCs w:val="24"/>
        </w:rPr>
        <w:fldChar w:fldCharType="end"/>
      </w:r>
      <w:r>
        <w:rPr>
          <w:sz w:val="24"/>
          <w:szCs w:val="24"/>
        </w:rPr>
      </w:r>
      <w:r>
        <w:rPr>
          <w:sz w:val="24"/>
          <w:szCs w:val="24"/>
        </w:rPr>
        <w:fldChar w:fldCharType="separate"/>
      </w:r>
      <w:r w:rsidR="005D3CF5">
        <w:rPr>
          <w:noProof/>
          <w:sz w:val="24"/>
          <w:szCs w:val="24"/>
        </w:rPr>
        <w:t>(8)</w:t>
      </w:r>
      <w:r>
        <w:rPr>
          <w:sz w:val="24"/>
          <w:szCs w:val="24"/>
        </w:rPr>
        <w:fldChar w:fldCharType="end"/>
      </w:r>
      <w:r>
        <w:rPr>
          <w:sz w:val="24"/>
          <w:szCs w:val="24"/>
        </w:rPr>
        <w:t>.</w:t>
      </w:r>
    </w:p>
    <w:p w14:paraId="62E39999" w14:textId="04539B2B" w:rsidR="00E1237D" w:rsidRDefault="00E1237D" w:rsidP="00E1237D">
      <w:pPr>
        <w:spacing w:line="480" w:lineRule="auto"/>
        <w:rPr>
          <w:sz w:val="24"/>
          <w:szCs w:val="24"/>
        </w:rPr>
      </w:pPr>
      <w:r>
        <w:rPr>
          <w:sz w:val="24"/>
          <w:szCs w:val="24"/>
        </w:rPr>
        <w:t>Participants</w:t>
      </w:r>
      <w:r w:rsidRPr="000E4EB7">
        <w:rPr>
          <w:sz w:val="24"/>
          <w:szCs w:val="24"/>
        </w:rPr>
        <w:t xml:space="preserve"> with unknown genetic sex,</w:t>
      </w:r>
      <w:r>
        <w:rPr>
          <w:sz w:val="24"/>
          <w:szCs w:val="24"/>
        </w:rPr>
        <w:t xml:space="preserve"> </w:t>
      </w:r>
      <w:r w:rsidRPr="000E4EB7">
        <w:rPr>
          <w:sz w:val="24"/>
          <w:szCs w:val="24"/>
        </w:rPr>
        <w:t>genetic sex that did not match reported sex</w:t>
      </w:r>
      <w:r>
        <w:rPr>
          <w:sz w:val="24"/>
          <w:szCs w:val="24"/>
        </w:rPr>
        <w:t xml:space="preserve">, or sex chromosome aneuploidies, were excluded from the analyses. Participants of non-European ancestry, identified either by genetic ancestry (defined using principal components </w:t>
      </w:r>
      <w:r w:rsidRPr="00865DFB">
        <w:rPr>
          <w:sz w:val="24"/>
          <w:szCs w:val="24"/>
        </w:rPr>
        <w:t>analysis)</w:t>
      </w:r>
      <w:r>
        <w:rPr>
          <w:sz w:val="24"/>
          <w:szCs w:val="24"/>
        </w:rPr>
        <w:t xml:space="preserve"> </w:t>
      </w:r>
      <w:r w:rsidRPr="00865DFB">
        <w:rPr>
          <w:sz w:val="24"/>
          <w:szCs w:val="24"/>
        </w:rPr>
        <w:fldChar w:fldCharType="begin">
          <w:fldData xml:space="preserve">PEVuZE5vdGU+PENpdGU+PEF1dGhvcj5CeWNyb2Z0PC9BdXRob3I+PFllYXI+MjAxODwvWWVhcj48
UmVjTnVtPjE0NTwvUmVjTnVtPjxEaXNwbGF5VGV4dD4oOSk8L0Rpc3BsYXlUZXh0PjxyZWNvcmQ+
PHJlYy1udW1iZXI+MTQ1PC9yZWMtbnVtYmVyPjxmb3JlaWduLWtleXM+PGtleSBhcHA9IkVOIiBk
Yi1pZD0iOWQ5eHhkc2YzMjU5cnRlYTJmOHBzcHczYWR2ZWV4YXhyNWZyIiB0aW1lc3RhbXA9IjE2
ODIxNTIzMzgiPjE0NTwva2V5PjwvZm9yZWlnbi1rZXlzPjxyZWYtdHlwZSBuYW1lPSJKb3VybmFs
IEFydGljbGUiPjE3PC9yZWYtdHlwZT48Y29udHJpYnV0b3JzPjxhdXRob3JzPjxhdXRob3I+Qnlj
cm9mdCwgQy48L2F1dGhvcj48YXV0aG9yPkZyZWVtYW4sIEMuPC9hdXRob3I+PGF1dGhvcj5QZXRr
b3ZhLCBELjwvYXV0aG9yPjxhdXRob3I+QmFuZCwgRy48L2F1dGhvcj48YXV0aG9yPkVsbGlvdHQs
IEwuIFQuPC9hdXRob3I+PGF1dGhvcj5TaGFycCwgSy48L2F1dGhvcj48YXV0aG9yPk1vdHllciwg
QS48L2F1dGhvcj48YXV0aG9yPlZ1a2NldmljLCBELjwvYXV0aG9yPjxhdXRob3I+RGVsYW5lYXUs
IE8uPC9hdXRob3I+PGF1dGhvcj5PJmFwb3M7Q29ubmVsbCwgSi48L2F1dGhvcj48YXV0aG9yPkNv
cnRlcywgQS48L2F1dGhvcj48YXV0aG9yPldlbHNoLCBTLjwvYXV0aG9yPjxhdXRob3I+WW91bmcs
IEEuPC9hdXRob3I+PGF1dGhvcj5FZmZpbmdoYW0sIE0uPC9hdXRob3I+PGF1dGhvcj5NY1ZlYW4s
IEcuPC9hdXRob3I+PGF1dGhvcj5MZXNsaWUsIFMuPC9hdXRob3I+PGF1dGhvcj5BbGxlbiwgTi48
L2F1dGhvcj48YXV0aG9yPkRvbm5lbGx5LCBQLjwvYXV0aG9yPjxhdXRob3I+TWFyY2hpbmksIEou
PC9hdXRob3I+PC9hdXRob3JzPjwvY29udHJpYnV0b3JzPjxhdXRoLWFkZHJlc3M+V2VsbGNvbWUg
Q2VudHJlIGZvciBIdW1hbiBHZW5ldGljcywgVW5pdmVyc2l0eSBvZiBPeGZvcmQsIE94Zm9yZCwg
VUsuJiN4RDtQcm9jdGVyICZhbXA7IEdhbWJsZSwgQnJ1c3NlbHMsIEJlbGdpdW0uJiN4RDtEZXBh
cnRtZW50IG9mIFN0YXRpc3RpY3MsIFVuaXZlcnNpdHkgb2YgT3hmb3JkLCBPeGZvcmQsIFVLLiYj
eEQ7TWVsYm91cm5lIEludGVncmF0aXZlIEdlbm9taWNzIGFuZCB0aGUgU2Nob29scyBvZiBNYXRo
ZW1hdGljcyBhbmQgU3RhdGlzdGljcywgYW5kIEJpb1NjaWVuY2VzLCBUaGUgVW5pdmVyc2l0eSBv
ZiBNZWxib3VybmUsIFBhcmt2aWxsZSwgVmljdG9yaWEsIEF1c3RyYWxpYS4mI3hEO011cmRvY2gg
Q2hpbGRyZW4mYXBvcztzIFJlc2VhcmNoIEluc3RpdHV0ZSwgUGFya3ZpbGxlLCBWaWN0b3JpYSwg
QXVzdHJhbGlhLiYjeEQ7RGVwYXJ0bWVudCBvZiBHZW5ldGljIE1lZGljaW5lIGFuZCBEZXZlbG9w
bWVudCwgVW5pdmVyc2l0eSBvZiBHZW5ldmEsIEdlbmV2YSwgU3dpdHplcmxhbmQuJiN4RDtTd2lz
cyBJbnN0aXR1dGUgb2YgQmlvaW5mb3JtYXRpY3MsIFVuaXZlcnNpdHkgb2YgR2VuZXZhLCBHZW5l
dmEsIFN3aXR6ZXJsYW5kLiYjeEQ7SW5zdGl0dXRlIG9mIEdlbmV0aWNzIGFuZCBHZW5vbWljcyBp
biBHZW5ldmEsIFVuaXZlcnNpdHkgb2YgR2VuZXZhLCBHZW5ldmEsIFN3aXR6ZXJsYW5kLiYjeEQ7
SWxsdW1pbmEgTHRkLCBDaGVzdGVyZm9yZCBSZXNlYXJjaCBQYXJrLCBMaXR0bGUgQ2hlc3RlcmZv
cmQsIEVzc2V4LCBVSy4mI3hEO051ZmZpZWxkIERlcGFydG1lbnQgb2YgQ2xpbmljYWwgTmV1cm9z
Y2llbmNlcywgRGl2aXNpb24gb2YgQ2xpbmljYWwgTmV1cm9sb2d5LCBKb2huIFJhZGNsaWZmZSBI
b3NwaXRhbCwgVW5pdmVyc2l0eSBvZiBPeGZvcmQsIE94Zm9yZCwgVUsuJiN4RDtVSyBCaW9iYW5r
LCBBZHN3b29kLCBTdG9ja3BvcnQsIENoZXNoaXJlLCBVSy4mI3hEO0JpZyBEYXRhIEluc3RpdHV0
ZSwgTGkgS2EgU2hpbmcgQ2VudHJlIGZvciBIZWFsdGggSW5mb3JtYXRpb24gYW5kIERpc2NvdmVy
eSwgVW5pdmVyc2l0eSBvZiBPeGZvcmQsIE94Zm9yZCwgVUsuJiN4RDtXZWxsY29tZSBDZW50cmUg
Zm9yIEh1bWFuIEdlbmV0aWNzLCBVbml2ZXJzaXR5IG9mIE94Zm9yZCwgT3hmb3JkLCBVSy4gbWFy
Y2hpbmlAc3RhdHMub3guYWMudWsuJiN4RDtEZXBhcnRtZW50IG9mIFN0YXRpc3RpY3MsIFVuaXZl
cnNpdHkgb2YgT3hmb3JkLCBPeGZvcmQsIFVLLiBtYXJjaGluaUBzdGF0cy5veC5hYy51ay48L2F1
dGgtYWRkcmVzcz48dGl0bGVzPjx0aXRsZT5UaGUgVUsgQmlvYmFuayByZXNvdXJjZSB3aXRoIGRl
ZXAgcGhlbm90eXBpbmcgYW5kIGdlbm9taWMgZGF0YTwvdGl0bGU+PHNlY29uZGFyeS10aXRsZT5O
YXR1cmU8L3NlY29uZGFyeS10aXRsZT48L3RpdGxlcz48cGVyaW9kaWNhbD48ZnVsbC10aXRsZT5O
YXR1cmU8L2Z1bGwtdGl0bGU+PC9wZXJpb2RpY2FsPjxwYWdlcz4yMDMtMjA5PC9wYWdlcz48dm9s
dW1lPjU2Mjwvdm9sdW1lPjxudW1iZXI+NzcyNjwvbnVtYmVyPjxlZGl0aW9uPjIwMTgxMDEwPC9l
ZGl0aW9uPjxrZXl3b3Jkcz48a2V5d29yZD5BZHVsdDwva2V5d29yZD48a2V5d29yZD5BZ2VkPC9r
ZXl3b3JkPjxrZXl3b3JkPkFsbGVsZXM8L2tleXdvcmQ+PGtleXdvcmQ+QmlvbWFya2Vycy9ibG9v
ZC91cmluZTwva2V5d29yZD48a2V5d29yZD5Cb2R5IEhlaWdodC9nZW5ldGljczwva2V5d29yZD48
a2V5d29yZD5CcmFpbi9kaWFnbm9zdGljIGltYWdpbmc8L2tleXdvcmQ+PGtleXdvcmQ+Q29ob3J0
IFN0dWRpZXM8L2tleXdvcmQ+PGtleXdvcmQ+KkRhdGFiYXNlcywgRmFjdHVhbDwva2V5d29yZD48
a2V5d29yZD5EYXRhYmFzZXMsIEdlbmV0aWM8L2tleXdvcmQ+PGtleXdvcmQ+RWxlY3Ryb25pYyBI
ZWFsdGggUmVjb3Jkczwva2V5d29yZD48a2V5d29yZD5GYW1pbHk8L2tleXdvcmQ+PGtleXdvcmQ+
RmVtYWxlPC9rZXl3b3JkPjxrZXl3b3JkPkdlbm9tZS1XaWRlIEFzc29jaWF0aW9uIFN0dWR5PC9r
ZXl3b3JkPjxrZXl3b3JkPipHZW5vbWljczwva2V5d29yZD48a2V5d29yZD5IYXBsb3R5cGVzL2dl
bmV0aWNzPC9rZXl3b3JkPjxrZXl3b3JkPkh1bWFuczwva2V5d29yZD48a2V5d29yZD5MaWZlIFN0
eWxlPC9rZXl3b3JkPjxrZXl3b3JkPk1ham9yIEhpc3RvY29tcGF0aWJpbGl0eSBDb21wbGV4L2dl
bmV0aWNzPC9rZXl3b3JkPjxrZXl3b3JkPk1hbGU8L2tleXdvcmQ+PGtleXdvcmQ+TWlkZGxlIEFn
ZWQ8L2tleXdvcmQ+PGtleXdvcmQ+KlBoZW5vdHlwZTwva2V5d29yZD48a2V5d29yZD5RdWFsaXR5
IENvbnRyb2w8L2tleXdvcmQ+PGtleXdvcmQ+UmFjaWFsIEdyb3Vwcy9nZW5ldGljczwva2V5d29y
ZD48a2V5d29yZD5Vbml0ZWQgS2luZ2RvbTwva2V5d29yZD48L2tleXdvcmRzPjxkYXRlcz48eWVh
cj4yMDE4PC95ZWFyPjxwdWItZGF0ZXM+PGRhdGU+T2N0PC9kYXRlPjwvcHViLWRhdGVzPjwvZGF0
ZXM+PGlzYm4+MTQ3Ni00Njg3IChFbGVjdHJvbmljKSYjeEQ7MDAyOC0wODM2IChQcmludCkmI3hE
OzAwMjgtMDgzNiAoTGlua2luZyk8L2lzYm4+PGFjY2Vzc2lvbi1udW0+MzAzMDU3NDM8L2FjY2Vz
c2lvbi1udW0+PHVybHM+PHJlbGF0ZWQtdXJscz48dXJsPmh0dHBzOi8vd3d3Lm5jYmkubmxtLm5p
aC5nb3YvcHVibWVkLzMwMzA1NzQzPC91cmw+PC9yZWxhdGVkLXVybHM+PC91cmxzPjxjdXN0b20x
PkouTS4gaXMgYSBmb3VuZGVyIGFuZCBkaXJlY3RvciBvZiBHZW5zY2kgTHRkLiBQLkQuLCBHLk0u
IGFuZCBTLkwuIGFyZSBwYXJ0bmVycyBpbiBQZXB0aWRlIEdyb292ZSBMTFAuIEcuTS4gYW5kIFAu
RC4gYXJlIGZvdW5kZXJzIGFuZCBkaXJlY3RvcnMgb2YgR2Vub21pY3MgUGxjLiBUaGUgcmVtYWlu
aW5nIGF1dGhvcnMgZGVjbGFyZSBubyBjb21wZXRpbmcgZmluYW5jaWFsIGludGVyZXN0cy48L2N1
c3RvbTE+PGN1c3RvbTI+UE1DNjc4Njk3NTwvY3VzdG9tMj48ZWxlY3Ryb25pYy1yZXNvdXJjZS1u
dW0+MTAuMTAzOC9zNDE1ODYtMDE4LTA1NzktejwvZWxlY3Ryb25pYy1yZXNvdXJjZS1udW0+PHJl
bW90ZS1kYXRhYmFzZS1uYW1lPk1lZGxpbmU8L3JlbW90ZS1kYXRhYmFzZS1uYW1lPjxyZW1vdGUt
ZGF0YWJhc2UtcHJvdmlkZXI+TkxNPC9yZW1vdGUtZGF0YWJhc2UtcHJvdmlkZXI+PC9yZWNvcmQ+
PC9DaXRlPjwvRW5kTm90ZT5=
</w:fldData>
        </w:fldChar>
      </w:r>
      <w:r>
        <w:rPr>
          <w:sz w:val="24"/>
          <w:szCs w:val="24"/>
        </w:rPr>
        <w:instrText xml:space="preserve"> ADDIN EN.CITE </w:instrText>
      </w:r>
      <w:r>
        <w:rPr>
          <w:sz w:val="24"/>
          <w:szCs w:val="24"/>
        </w:rPr>
        <w:fldChar w:fldCharType="begin">
          <w:fldData xml:space="preserve">PEVuZE5vdGU+PENpdGU+PEF1dGhvcj5CeWNyb2Z0PC9BdXRob3I+PFllYXI+MjAxODwvWWVhcj48
UmVjTnVtPjE0NTwvUmVjTnVtPjxEaXNwbGF5VGV4dD4oOSk8L0Rpc3BsYXlUZXh0PjxyZWNvcmQ+
PHJlYy1udW1iZXI+MTQ1PC9yZWMtbnVtYmVyPjxmb3JlaWduLWtleXM+PGtleSBhcHA9IkVOIiBk
Yi1pZD0iOWQ5eHhkc2YzMjU5cnRlYTJmOHBzcHczYWR2ZWV4YXhyNWZyIiB0aW1lc3RhbXA9IjE2
ODIxNTIzMzgiPjE0NTwva2V5PjwvZm9yZWlnbi1rZXlzPjxyZWYtdHlwZSBuYW1lPSJKb3VybmFs
IEFydGljbGUiPjE3PC9yZWYtdHlwZT48Y29udHJpYnV0b3JzPjxhdXRob3JzPjxhdXRob3I+Qnlj
cm9mdCwgQy48L2F1dGhvcj48YXV0aG9yPkZyZWVtYW4sIEMuPC9hdXRob3I+PGF1dGhvcj5QZXRr
b3ZhLCBELjwvYXV0aG9yPjxhdXRob3I+QmFuZCwgRy48L2F1dGhvcj48YXV0aG9yPkVsbGlvdHQs
IEwuIFQuPC9hdXRob3I+PGF1dGhvcj5TaGFycCwgSy48L2F1dGhvcj48YXV0aG9yPk1vdHllciwg
QS48L2F1dGhvcj48YXV0aG9yPlZ1a2NldmljLCBELjwvYXV0aG9yPjxhdXRob3I+RGVsYW5lYXUs
IE8uPC9hdXRob3I+PGF1dGhvcj5PJmFwb3M7Q29ubmVsbCwgSi48L2F1dGhvcj48YXV0aG9yPkNv
cnRlcywgQS48L2F1dGhvcj48YXV0aG9yPldlbHNoLCBTLjwvYXV0aG9yPjxhdXRob3I+WW91bmcs
IEEuPC9hdXRob3I+PGF1dGhvcj5FZmZpbmdoYW0sIE0uPC9hdXRob3I+PGF1dGhvcj5NY1ZlYW4s
IEcuPC9hdXRob3I+PGF1dGhvcj5MZXNsaWUsIFMuPC9hdXRob3I+PGF1dGhvcj5BbGxlbiwgTi48
L2F1dGhvcj48YXV0aG9yPkRvbm5lbGx5LCBQLjwvYXV0aG9yPjxhdXRob3I+TWFyY2hpbmksIEou
PC9hdXRob3I+PC9hdXRob3JzPjwvY29udHJpYnV0b3JzPjxhdXRoLWFkZHJlc3M+V2VsbGNvbWUg
Q2VudHJlIGZvciBIdW1hbiBHZW5ldGljcywgVW5pdmVyc2l0eSBvZiBPeGZvcmQsIE94Zm9yZCwg
VUsuJiN4RDtQcm9jdGVyICZhbXA7IEdhbWJsZSwgQnJ1c3NlbHMsIEJlbGdpdW0uJiN4RDtEZXBh
cnRtZW50IG9mIFN0YXRpc3RpY3MsIFVuaXZlcnNpdHkgb2YgT3hmb3JkLCBPeGZvcmQsIFVLLiYj
eEQ7TWVsYm91cm5lIEludGVncmF0aXZlIEdlbm9taWNzIGFuZCB0aGUgU2Nob29scyBvZiBNYXRo
ZW1hdGljcyBhbmQgU3RhdGlzdGljcywgYW5kIEJpb1NjaWVuY2VzLCBUaGUgVW5pdmVyc2l0eSBv
ZiBNZWxib3VybmUsIFBhcmt2aWxsZSwgVmljdG9yaWEsIEF1c3RyYWxpYS4mI3hEO011cmRvY2gg
Q2hpbGRyZW4mYXBvcztzIFJlc2VhcmNoIEluc3RpdHV0ZSwgUGFya3ZpbGxlLCBWaWN0b3JpYSwg
QXVzdHJhbGlhLiYjeEQ7RGVwYXJ0bWVudCBvZiBHZW5ldGljIE1lZGljaW5lIGFuZCBEZXZlbG9w
bWVudCwgVW5pdmVyc2l0eSBvZiBHZW5ldmEsIEdlbmV2YSwgU3dpdHplcmxhbmQuJiN4RDtTd2lz
cyBJbnN0aXR1dGUgb2YgQmlvaW5mb3JtYXRpY3MsIFVuaXZlcnNpdHkgb2YgR2VuZXZhLCBHZW5l
dmEsIFN3aXR6ZXJsYW5kLiYjeEQ7SW5zdGl0dXRlIG9mIEdlbmV0aWNzIGFuZCBHZW5vbWljcyBp
biBHZW5ldmEsIFVuaXZlcnNpdHkgb2YgR2VuZXZhLCBHZW5ldmEsIFN3aXR6ZXJsYW5kLiYjeEQ7
SWxsdW1pbmEgTHRkLCBDaGVzdGVyZm9yZCBSZXNlYXJjaCBQYXJrLCBMaXR0bGUgQ2hlc3RlcmZv
cmQsIEVzc2V4LCBVSy4mI3hEO051ZmZpZWxkIERlcGFydG1lbnQgb2YgQ2xpbmljYWwgTmV1cm9z
Y2llbmNlcywgRGl2aXNpb24gb2YgQ2xpbmljYWwgTmV1cm9sb2d5LCBKb2huIFJhZGNsaWZmZSBI
b3NwaXRhbCwgVW5pdmVyc2l0eSBvZiBPeGZvcmQsIE94Zm9yZCwgVUsuJiN4RDtVSyBCaW9iYW5r
LCBBZHN3b29kLCBTdG9ja3BvcnQsIENoZXNoaXJlLCBVSy4mI3hEO0JpZyBEYXRhIEluc3RpdHV0
ZSwgTGkgS2EgU2hpbmcgQ2VudHJlIGZvciBIZWFsdGggSW5mb3JtYXRpb24gYW5kIERpc2NvdmVy
eSwgVW5pdmVyc2l0eSBvZiBPeGZvcmQsIE94Zm9yZCwgVUsuJiN4RDtXZWxsY29tZSBDZW50cmUg
Zm9yIEh1bWFuIEdlbmV0aWNzLCBVbml2ZXJzaXR5IG9mIE94Zm9yZCwgT3hmb3JkLCBVSy4gbWFy
Y2hpbmlAc3RhdHMub3guYWMudWsuJiN4RDtEZXBhcnRtZW50IG9mIFN0YXRpc3RpY3MsIFVuaXZl
cnNpdHkgb2YgT3hmb3JkLCBPeGZvcmQsIFVLLiBtYXJjaGluaUBzdGF0cy5veC5hYy51ay48L2F1
dGgtYWRkcmVzcz48dGl0bGVzPjx0aXRsZT5UaGUgVUsgQmlvYmFuayByZXNvdXJjZSB3aXRoIGRl
ZXAgcGhlbm90eXBpbmcgYW5kIGdlbm9taWMgZGF0YTwvdGl0bGU+PHNlY29uZGFyeS10aXRsZT5O
YXR1cmU8L3NlY29uZGFyeS10aXRsZT48L3RpdGxlcz48cGVyaW9kaWNhbD48ZnVsbC10aXRsZT5O
YXR1cmU8L2Z1bGwtdGl0bGU+PC9wZXJpb2RpY2FsPjxwYWdlcz4yMDMtMjA5PC9wYWdlcz48dm9s
dW1lPjU2Mjwvdm9sdW1lPjxudW1iZXI+NzcyNjwvbnVtYmVyPjxlZGl0aW9uPjIwMTgxMDEwPC9l
ZGl0aW9uPjxrZXl3b3Jkcz48a2V5d29yZD5BZHVsdDwva2V5d29yZD48a2V5d29yZD5BZ2VkPC9r
ZXl3b3JkPjxrZXl3b3JkPkFsbGVsZXM8L2tleXdvcmQ+PGtleXdvcmQ+QmlvbWFya2Vycy9ibG9v
ZC91cmluZTwva2V5d29yZD48a2V5d29yZD5Cb2R5IEhlaWdodC9nZW5ldGljczwva2V5d29yZD48
a2V5d29yZD5CcmFpbi9kaWFnbm9zdGljIGltYWdpbmc8L2tleXdvcmQ+PGtleXdvcmQ+Q29ob3J0
IFN0dWRpZXM8L2tleXdvcmQ+PGtleXdvcmQ+KkRhdGFiYXNlcywgRmFjdHVhbDwva2V5d29yZD48
a2V5d29yZD5EYXRhYmFzZXMsIEdlbmV0aWM8L2tleXdvcmQ+PGtleXdvcmQ+RWxlY3Ryb25pYyBI
ZWFsdGggUmVjb3Jkczwva2V5d29yZD48a2V5d29yZD5GYW1pbHk8L2tleXdvcmQ+PGtleXdvcmQ+
RmVtYWxlPC9rZXl3b3JkPjxrZXl3b3JkPkdlbm9tZS1XaWRlIEFzc29jaWF0aW9uIFN0dWR5PC9r
ZXl3b3JkPjxrZXl3b3JkPipHZW5vbWljczwva2V5d29yZD48a2V5d29yZD5IYXBsb3R5cGVzL2dl
bmV0aWNzPC9rZXl3b3JkPjxrZXl3b3JkPkh1bWFuczwva2V5d29yZD48a2V5d29yZD5MaWZlIFN0
eWxlPC9rZXl3b3JkPjxrZXl3b3JkPk1ham9yIEhpc3RvY29tcGF0aWJpbGl0eSBDb21wbGV4L2dl
bmV0aWNzPC9rZXl3b3JkPjxrZXl3b3JkPk1hbGU8L2tleXdvcmQ+PGtleXdvcmQ+TWlkZGxlIEFn
ZWQ8L2tleXdvcmQ+PGtleXdvcmQ+KlBoZW5vdHlwZTwva2V5d29yZD48a2V5d29yZD5RdWFsaXR5
IENvbnRyb2w8L2tleXdvcmQ+PGtleXdvcmQ+UmFjaWFsIEdyb3Vwcy9nZW5ldGljczwva2V5d29y
ZD48a2V5d29yZD5Vbml0ZWQgS2luZ2RvbTwva2V5d29yZD48L2tleXdvcmRzPjxkYXRlcz48eWVh
cj4yMDE4PC95ZWFyPjxwdWItZGF0ZXM+PGRhdGU+T2N0PC9kYXRlPjwvcHViLWRhdGVzPjwvZGF0
ZXM+PGlzYm4+MTQ3Ni00Njg3IChFbGVjdHJvbmljKSYjeEQ7MDAyOC0wODM2IChQcmludCkmI3hE
OzAwMjgtMDgzNiAoTGlua2luZyk8L2lzYm4+PGFjY2Vzc2lvbi1udW0+MzAzMDU3NDM8L2FjY2Vz
c2lvbi1udW0+PHVybHM+PHJlbGF0ZWQtdXJscz48dXJsPmh0dHBzOi8vd3d3Lm5jYmkubmxtLm5p
aC5nb3YvcHVibWVkLzMwMzA1NzQzPC91cmw+PC9yZWxhdGVkLXVybHM+PC91cmxzPjxjdXN0b20x
PkouTS4gaXMgYSBmb3VuZGVyIGFuZCBkaXJlY3RvciBvZiBHZW5zY2kgTHRkLiBQLkQuLCBHLk0u
IGFuZCBTLkwuIGFyZSBwYXJ0bmVycyBpbiBQZXB0aWRlIEdyb292ZSBMTFAuIEcuTS4gYW5kIFAu
RC4gYXJlIGZvdW5kZXJzIGFuZCBkaXJlY3RvcnMgb2YgR2Vub21pY3MgUGxjLiBUaGUgcmVtYWlu
aW5nIGF1dGhvcnMgZGVjbGFyZSBubyBjb21wZXRpbmcgZmluYW5jaWFsIGludGVyZXN0cy48L2N1
c3RvbTE+PGN1c3RvbTI+UE1DNjc4Njk3NTwvY3VzdG9tMj48ZWxlY3Ryb25pYy1yZXNvdXJjZS1u
dW0+MTAuMTAzOC9zNDE1ODYtMDE4LTA1NzktejwvZWxlY3Ryb25pYy1yZXNvdXJjZS1udW0+PHJl
bW90ZS1kYXRhYmFzZS1uYW1lPk1lZGxpbmU8L3JlbW90ZS1kYXRhYmFzZS1uYW1lPjxyZW1vdGUt
ZGF0YWJhc2UtcHJvdmlkZXI+TkxNPC9yZW1vdGUtZGF0YWJhc2UtcHJvdmlkZXI+PC9yZWNvcmQ+
PC9DaXRlPjwvRW5kTm90ZT5=
</w:fldData>
        </w:fldChar>
      </w:r>
      <w:r>
        <w:rPr>
          <w:sz w:val="24"/>
          <w:szCs w:val="24"/>
        </w:rPr>
        <w:instrText xml:space="preserve"> ADDIN EN.CITE.DATA </w:instrText>
      </w:r>
      <w:r>
        <w:rPr>
          <w:sz w:val="24"/>
          <w:szCs w:val="24"/>
        </w:rPr>
      </w:r>
      <w:r>
        <w:rPr>
          <w:sz w:val="24"/>
          <w:szCs w:val="24"/>
        </w:rPr>
        <w:fldChar w:fldCharType="end"/>
      </w:r>
      <w:r w:rsidRPr="00865DFB">
        <w:rPr>
          <w:sz w:val="24"/>
          <w:szCs w:val="24"/>
        </w:rPr>
        <w:fldChar w:fldCharType="separate"/>
      </w:r>
      <w:r>
        <w:rPr>
          <w:noProof/>
          <w:sz w:val="24"/>
          <w:szCs w:val="24"/>
        </w:rPr>
        <w:t>(9)</w:t>
      </w:r>
      <w:r w:rsidRPr="00865DFB">
        <w:rPr>
          <w:sz w:val="24"/>
          <w:szCs w:val="24"/>
        </w:rPr>
        <w:fldChar w:fldCharType="end"/>
      </w:r>
      <w:r w:rsidRPr="00865DFB">
        <w:rPr>
          <w:sz w:val="24"/>
          <w:szCs w:val="24"/>
        </w:rPr>
        <w:t xml:space="preserve"> or</w:t>
      </w:r>
      <w:r>
        <w:rPr>
          <w:sz w:val="24"/>
          <w:szCs w:val="24"/>
        </w:rPr>
        <w:t xml:space="preserve"> self-reported ancestry, were also excluded. </w:t>
      </w:r>
    </w:p>
    <w:p w14:paraId="50885F45" w14:textId="77777777" w:rsidR="00E1237D" w:rsidRDefault="00E1237D" w:rsidP="00E1237D">
      <w:pPr>
        <w:spacing w:line="480" w:lineRule="auto"/>
        <w:rPr>
          <w:sz w:val="24"/>
          <w:szCs w:val="24"/>
        </w:rPr>
      </w:pPr>
      <w:r>
        <w:rPr>
          <w:sz w:val="24"/>
          <w:szCs w:val="24"/>
        </w:rPr>
        <w:t xml:space="preserve">To avoid complications with inclusion of closely related individuals, </w:t>
      </w:r>
      <w:bookmarkStart w:id="1" w:name="_Hlk133239404"/>
      <w:r w:rsidRPr="007B17DF">
        <w:rPr>
          <w:sz w:val="24"/>
          <w:szCs w:val="24"/>
        </w:rPr>
        <w:t>one of each related pair of first-degree relatives</w:t>
      </w:r>
      <w:r>
        <w:rPr>
          <w:sz w:val="24"/>
          <w:szCs w:val="24"/>
        </w:rPr>
        <w:t xml:space="preserve"> (where the kinship coefficient &gt;0</w:t>
      </w:r>
      <w:r w:rsidRPr="00F06BFC">
        <w:rPr>
          <w:sz w:val="24"/>
          <w:szCs w:val="24"/>
        </w:rPr>
        <w:t>·</w:t>
      </w:r>
      <w:r>
        <w:rPr>
          <w:sz w:val="24"/>
          <w:szCs w:val="24"/>
        </w:rPr>
        <w:t>17) was excluded</w:t>
      </w:r>
      <w:bookmarkEnd w:id="1"/>
      <w:r>
        <w:rPr>
          <w:sz w:val="24"/>
          <w:szCs w:val="24"/>
        </w:rPr>
        <w:t xml:space="preserve">, as were participants estimated to have </w:t>
      </w:r>
      <w:r w:rsidRPr="000D55AA">
        <w:rPr>
          <w:sz w:val="24"/>
          <w:szCs w:val="24"/>
        </w:rPr>
        <w:t xml:space="preserve">&gt;10 </w:t>
      </w:r>
      <w:r>
        <w:rPr>
          <w:sz w:val="24"/>
          <w:szCs w:val="24"/>
        </w:rPr>
        <w:t>relatives up to</w:t>
      </w:r>
      <w:r w:rsidRPr="000D55AA">
        <w:rPr>
          <w:sz w:val="24"/>
          <w:szCs w:val="24"/>
        </w:rPr>
        <w:t xml:space="preserve"> third-degree</w:t>
      </w:r>
      <w:r>
        <w:rPr>
          <w:sz w:val="24"/>
          <w:szCs w:val="24"/>
        </w:rPr>
        <w:t xml:space="preserve"> in the cohort.</w:t>
      </w:r>
    </w:p>
    <w:p w14:paraId="1ABBA7FF" w14:textId="77777777" w:rsidR="00E1237D" w:rsidRDefault="00E1237D" w:rsidP="00E1237D">
      <w:pPr>
        <w:spacing w:line="480" w:lineRule="auto"/>
        <w:rPr>
          <w:sz w:val="24"/>
          <w:szCs w:val="24"/>
        </w:rPr>
      </w:pPr>
    </w:p>
    <w:p w14:paraId="1C372EE5" w14:textId="77777777" w:rsidR="00E1237D" w:rsidRPr="004B7DF3" w:rsidRDefault="00E1237D" w:rsidP="00E1237D">
      <w:pPr>
        <w:spacing w:line="480" w:lineRule="auto"/>
        <w:rPr>
          <w:i/>
          <w:iCs/>
          <w:sz w:val="24"/>
          <w:szCs w:val="24"/>
        </w:rPr>
      </w:pPr>
      <w:r>
        <w:rPr>
          <w:i/>
          <w:iCs/>
          <w:sz w:val="24"/>
          <w:szCs w:val="24"/>
        </w:rPr>
        <w:lastRenderedPageBreak/>
        <w:t>Combined Relative Risk Estimates</w:t>
      </w:r>
    </w:p>
    <w:p w14:paraId="0C0EC370" w14:textId="77777777" w:rsidR="00E1237D" w:rsidRPr="001356E6" w:rsidRDefault="00E1237D" w:rsidP="00E1237D">
      <w:pPr>
        <w:spacing w:line="480" w:lineRule="auto"/>
        <w:rPr>
          <w:sz w:val="24"/>
          <w:szCs w:val="24"/>
        </w:rPr>
      </w:pPr>
      <w:r w:rsidRPr="001356E6">
        <w:rPr>
          <w:sz w:val="24"/>
          <w:szCs w:val="24"/>
        </w:rPr>
        <w:t>Under the rare disease assumption, the OR and HR should both estimate the same underlying rate ratio or relative risk (RR). Thus, it is possible combine the estimates from the retrospective and prospective analyses in meta-analysis. The equivalence of these estimates also depends on additional assumptions that there is no association between the variants and survival, and no differences in the RR by age. However, even if this is not exactly true, the meta-analysis should still provide a more powerful test of association.</w:t>
      </w:r>
    </w:p>
    <w:p w14:paraId="2D6C54AA" w14:textId="77777777" w:rsidR="00E1237D" w:rsidRDefault="00E1237D" w:rsidP="00E1237D">
      <w:pPr>
        <w:spacing w:line="480" w:lineRule="auto"/>
        <w:rPr>
          <w:sz w:val="24"/>
          <w:szCs w:val="24"/>
        </w:rPr>
      </w:pPr>
      <w:r w:rsidRPr="001356E6">
        <w:rPr>
          <w:sz w:val="24"/>
          <w:szCs w:val="24"/>
        </w:rPr>
        <w:t>Thus, for each gene, fixed effects meta-analyses of the ORs from the retrospective study, and HRs from the prospective study, were conducted using the log of each ratio and its standard error. Where there were zero carriers in cases in either the retrospective or prospective studies, a combined estimate was derived as (OR+OP)/(ER+EP), where OR and OP are the observed number of carriers in cases in the retrospective and prospective analysis, and ER and EP are the corresponding predicted numbers of carriers, using the predict function in R applied to the logistic or Cox regression models but without carrier status. The corresponding standard error of the log(RR) estimate is then approximately 1/sqrt(OR+OP). This method should be reasonably accurate when the (combined carrier) frequency is low, as here, since then the observed counts then follow a Poisson distribution.</w:t>
      </w:r>
    </w:p>
    <w:p w14:paraId="44A757E4" w14:textId="77777777" w:rsidR="00E1237D" w:rsidRDefault="00E1237D" w:rsidP="001356E6">
      <w:pPr>
        <w:spacing w:line="480" w:lineRule="auto"/>
        <w:rPr>
          <w:sz w:val="24"/>
          <w:szCs w:val="24"/>
        </w:rPr>
      </w:pPr>
    </w:p>
    <w:p w14:paraId="15BA6D67" w14:textId="77777777" w:rsidR="005D3CF5" w:rsidRDefault="005D3CF5"/>
    <w:p w14:paraId="25187FB4" w14:textId="400627D3" w:rsidR="005D3CF5" w:rsidRDefault="00160E4F">
      <w:r>
        <w:t>Bibliography</w:t>
      </w:r>
    </w:p>
    <w:p w14:paraId="5DBBA6CA" w14:textId="77777777" w:rsidR="00E1237D" w:rsidRPr="00E1237D" w:rsidRDefault="005D3CF5" w:rsidP="00E1237D">
      <w:pPr>
        <w:pStyle w:val="EndNoteBibliography"/>
        <w:spacing w:after="0"/>
      </w:pPr>
      <w:r>
        <w:fldChar w:fldCharType="begin"/>
      </w:r>
      <w:r>
        <w:instrText xml:space="preserve"> ADDIN EN.REFLIST </w:instrText>
      </w:r>
      <w:r>
        <w:fldChar w:fldCharType="separate"/>
      </w:r>
      <w:r w:rsidR="00E1237D" w:rsidRPr="00E1237D">
        <w:t>1.</w:t>
      </w:r>
      <w:r w:rsidR="00E1237D" w:rsidRPr="00E1237D">
        <w:tab/>
        <w:t>Gardner EJ, Kentistou KA, Stankovic S, Lockhart S, Wheeler E, Day FR, et al. Damaging missense variants in IGF1R implicate a role for IGF-1 resistance in the etiology of type 2 diabetes. Cell Genom. 2022;2(12):None.</w:t>
      </w:r>
    </w:p>
    <w:p w14:paraId="548E02FF" w14:textId="77777777" w:rsidR="00E1237D" w:rsidRPr="00E1237D" w:rsidRDefault="00E1237D" w:rsidP="00E1237D">
      <w:pPr>
        <w:pStyle w:val="EndNoteBibliography"/>
        <w:spacing w:after="0"/>
      </w:pPr>
      <w:r w:rsidRPr="00E1237D">
        <w:t>2.</w:t>
      </w:r>
      <w:r w:rsidRPr="00E1237D">
        <w:tab/>
        <w:t>Backman JD, Li AH, Marcketta A, Sun D, Mbatchou J, Kessler MD, et al. Exome sequencing and analysis of 454,787 UK Biobank participants. Nature. 2021;599(7886):628-34.</w:t>
      </w:r>
    </w:p>
    <w:p w14:paraId="064804D8" w14:textId="77777777" w:rsidR="00E1237D" w:rsidRPr="00E1237D" w:rsidRDefault="00E1237D" w:rsidP="00E1237D">
      <w:pPr>
        <w:pStyle w:val="EndNoteBibliography"/>
        <w:spacing w:after="0"/>
      </w:pPr>
      <w:r w:rsidRPr="00E1237D">
        <w:lastRenderedPageBreak/>
        <w:t>3.</w:t>
      </w:r>
      <w:r w:rsidRPr="00E1237D">
        <w:tab/>
        <w:t>McLaren W, Gil L, Hunt SE, Riat HS, Ritchie GR, Thormann A, et al. The Ensembl Variant Effect Predictor. Genome Biol. 2016;17(1):122.</w:t>
      </w:r>
    </w:p>
    <w:p w14:paraId="423ED372" w14:textId="77777777" w:rsidR="00E1237D" w:rsidRPr="00E1237D" w:rsidRDefault="00E1237D" w:rsidP="00E1237D">
      <w:pPr>
        <w:pStyle w:val="EndNoteBibliography"/>
        <w:spacing w:after="0"/>
      </w:pPr>
      <w:r w:rsidRPr="00E1237D">
        <w:t>4.</w:t>
      </w:r>
      <w:r w:rsidRPr="00E1237D">
        <w:tab/>
        <w:t>Hu C. A population-based study of genes previously implicated in breast cancer. N Engl J Med. 2021;384.</w:t>
      </w:r>
    </w:p>
    <w:p w14:paraId="390F4756" w14:textId="77777777" w:rsidR="00E1237D" w:rsidRPr="00E1237D" w:rsidRDefault="00E1237D" w:rsidP="00E1237D">
      <w:pPr>
        <w:pStyle w:val="EndNoteBibliography"/>
        <w:spacing w:after="0"/>
      </w:pPr>
      <w:r w:rsidRPr="00E1237D">
        <w:t>5.</w:t>
      </w:r>
      <w:r w:rsidRPr="00E1237D">
        <w:tab/>
        <w:t>Lau WC, Li Y, Liu Z, Gao Y, Zhang Q, Huen MS. Structure of the human dimeric ATM kinase. Cell Cycle. 2016;15(8):1117-24.</w:t>
      </w:r>
    </w:p>
    <w:p w14:paraId="01ABD3BE" w14:textId="77777777" w:rsidR="00E1237D" w:rsidRPr="00E1237D" w:rsidRDefault="00E1237D" w:rsidP="00E1237D">
      <w:pPr>
        <w:pStyle w:val="EndNoteBibliography"/>
        <w:spacing w:after="0"/>
      </w:pPr>
      <w:r w:rsidRPr="00E1237D">
        <w:t>6.</w:t>
      </w:r>
      <w:r w:rsidRPr="00E1237D">
        <w:tab/>
        <w:t>Kircher M, Witten DM, Jain P, O'Roak BJ, Cooper GM, Shendure J. A general framework for estimating the relative pathogenicity of human genetic variants. Nat Genet. 2014;46(3):310-5.</w:t>
      </w:r>
    </w:p>
    <w:p w14:paraId="5D15B934" w14:textId="77777777" w:rsidR="00E1237D" w:rsidRPr="00E1237D" w:rsidRDefault="00E1237D" w:rsidP="00E1237D">
      <w:pPr>
        <w:pStyle w:val="EndNoteBibliography"/>
        <w:spacing w:after="0"/>
      </w:pPr>
      <w:r w:rsidRPr="00E1237D">
        <w:t>7.</w:t>
      </w:r>
      <w:r w:rsidRPr="00E1237D">
        <w:tab/>
        <w:t>Vroling B, Heijl S. White paper: The Helix Pathogenicity Prediction Platform. arXiv preprint 2021.</w:t>
      </w:r>
    </w:p>
    <w:p w14:paraId="295304B8" w14:textId="77777777" w:rsidR="00E1237D" w:rsidRPr="00E1237D" w:rsidRDefault="00E1237D" w:rsidP="00E1237D">
      <w:pPr>
        <w:pStyle w:val="EndNoteBibliography"/>
        <w:spacing w:after="0"/>
      </w:pPr>
      <w:r w:rsidRPr="00E1237D">
        <w:t>8.</w:t>
      </w:r>
      <w:r w:rsidRPr="00E1237D">
        <w:tab/>
        <w:t>Dorling L, Carvalho S, Allen J, Parsons MT, Fortuno C, Gonzalez-Neira A, et al. Breast cancer risks associated with missense variants in breast cancer susceptibility genes. Genome Med. 2022;14(1):51.</w:t>
      </w:r>
    </w:p>
    <w:p w14:paraId="7AA19EF2" w14:textId="77777777" w:rsidR="00E1237D" w:rsidRPr="00E1237D" w:rsidRDefault="00E1237D" w:rsidP="00E1237D">
      <w:pPr>
        <w:pStyle w:val="EndNoteBibliography"/>
      </w:pPr>
      <w:r w:rsidRPr="00E1237D">
        <w:t>9.</w:t>
      </w:r>
      <w:r w:rsidRPr="00E1237D">
        <w:tab/>
        <w:t>Bycroft C, Freeman C, Petkova D, Band G, Elliott LT, Sharp K, et al. The UK Biobank resource with deep phenotyping and genomic data. Nature. 2018;562(7726):203-9.</w:t>
      </w:r>
    </w:p>
    <w:p w14:paraId="4B7BB600" w14:textId="2DC1B09F" w:rsidR="00A63CF1" w:rsidRDefault="005D3CF5">
      <w:r>
        <w:fldChar w:fldCharType="end"/>
      </w:r>
    </w:p>
    <w:sectPr w:rsidR="00A63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9xxdsf3259rtea2f8pspw3adveexaxr5fr&quot;&gt;My EndNote Library-Converted&lt;record-ids&gt;&lt;item&gt;144&lt;/item&gt;&lt;item&gt;145&lt;/item&gt;&lt;item&gt;146&lt;/item&gt;&lt;item&gt;147&lt;/item&gt;&lt;item&gt;148&lt;/item&gt;&lt;item&gt;149&lt;/item&gt;&lt;item&gt;150&lt;/item&gt;&lt;item&gt;151&lt;/item&gt;&lt;item&gt;159&lt;/item&gt;&lt;/record-ids&gt;&lt;/item&gt;&lt;/Libraries&gt;"/>
  </w:docVars>
  <w:rsids>
    <w:rsidRoot w:val="001356E6"/>
    <w:rsid w:val="001356E6"/>
    <w:rsid w:val="00160E4F"/>
    <w:rsid w:val="002D7C91"/>
    <w:rsid w:val="005D3CF5"/>
    <w:rsid w:val="0077119F"/>
    <w:rsid w:val="0093361F"/>
    <w:rsid w:val="0095229F"/>
    <w:rsid w:val="00A63CF1"/>
    <w:rsid w:val="00E1237D"/>
    <w:rsid w:val="00E6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C5D0"/>
  <w15:chartTrackingRefBased/>
  <w15:docId w15:val="{3D51B9E7-669A-4160-BBBD-E846FC69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D3CF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D3CF5"/>
    <w:rPr>
      <w:rFonts w:ascii="Calibri" w:hAnsi="Calibri" w:cs="Calibri"/>
      <w:noProof/>
      <w:lang w:val="en-US"/>
    </w:rPr>
  </w:style>
  <w:style w:type="paragraph" w:customStyle="1" w:styleId="EndNoteBibliography">
    <w:name w:val="EndNote Bibliography"/>
    <w:basedOn w:val="Normal"/>
    <w:link w:val="EndNoteBibliographyChar"/>
    <w:rsid w:val="005D3CF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D3CF5"/>
    <w:rPr>
      <w:rFonts w:ascii="Calibri" w:hAnsi="Calibri" w:cs="Calibri"/>
      <w:noProof/>
      <w:lang w:val="en-US"/>
    </w:rPr>
  </w:style>
  <w:style w:type="character" w:styleId="Hyperlink">
    <w:name w:val="Hyperlink"/>
    <w:basedOn w:val="DefaultParagraphFont"/>
    <w:uiPriority w:val="99"/>
    <w:unhideWhenUsed/>
    <w:rsid w:val="005D3CF5"/>
    <w:rPr>
      <w:color w:val="0563C1" w:themeColor="hyperlink"/>
      <w:u w:val="single"/>
    </w:rPr>
  </w:style>
  <w:style w:type="character" w:styleId="UnresolvedMention">
    <w:name w:val="Unresolved Mention"/>
    <w:basedOn w:val="DefaultParagraphFont"/>
    <w:uiPriority w:val="99"/>
    <w:semiHidden/>
    <w:unhideWhenUsed/>
    <w:rsid w:val="005D3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Toqir Mukhtar</dc:creator>
  <cp:keywords/>
  <dc:description/>
  <cp:lastModifiedBy>Toqir Mukhtar</cp:lastModifiedBy>
  <cp:revision>3</cp:revision>
  <dcterms:created xsi:type="dcterms:W3CDTF">2024-06-14T08:48:00Z</dcterms:created>
  <dcterms:modified xsi:type="dcterms:W3CDTF">2024-06-14T11:13:00Z</dcterms:modified>
</cp:coreProperties>
</file>