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88D49" w14:textId="564E6CD1" w:rsidR="00F37D98" w:rsidRDefault="008C493D" w:rsidP="007932B2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Supplemental Table 2</w:t>
      </w:r>
      <w:r w:rsidR="00F37D98" w:rsidRPr="00F37D9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F37D98" w:rsidRPr="00F37D98">
        <w:rPr>
          <w:b/>
          <w:bCs/>
        </w:rPr>
        <w:t xml:space="preserve"> </w:t>
      </w:r>
      <w:r w:rsidR="00F37D98" w:rsidRPr="00F37D98">
        <w:rPr>
          <w:rFonts w:ascii="Times New Roman" w:hAnsi="Times New Roman" w:cs="Times New Roman"/>
          <w:b/>
          <w:bCs/>
          <w:sz w:val="20"/>
          <w:szCs w:val="20"/>
        </w:rPr>
        <w:t>Household contact characteristics by SARS-CoV-2 infection</w:t>
      </w:r>
    </w:p>
    <w:tbl>
      <w:tblPr>
        <w:tblW w:w="7495" w:type="dxa"/>
        <w:tblLook w:val="04A0" w:firstRow="1" w:lastRow="0" w:firstColumn="1" w:lastColumn="0" w:noHBand="0" w:noVBand="1"/>
      </w:tblPr>
      <w:tblGrid>
        <w:gridCol w:w="3020"/>
        <w:gridCol w:w="1809"/>
        <w:gridCol w:w="1846"/>
        <w:gridCol w:w="820"/>
      </w:tblGrid>
      <w:tr w:rsidR="00F37D98" w:rsidRPr="00F37D98" w14:paraId="2C30B1AA" w14:textId="77777777" w:rsidTr="007932B2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3A07" w14:textId="77777777" w:rsidR="00F37D98" w:rsidRPr="00F37D98" w:rsidRDefault="00F37D98" w:rsidP="007932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F6F5" w14:textId="77777777" w:rsidR="00F37D98" w:rsidRPr="00F37D98" w:rsidRDefault="00F37D98" w:rsidP="00793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PCR- Contacts (n=695)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FBBB" w14:textId="77777777" w:rsidR="00F37D98" w:rsidRPr="00F37D98" w:rsidRDefault="00F37D98" w:rsidP="00793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PCR+ Contacts (n=494)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0FE6" w14:textId="77777777" w:rsidR="00F37D98" w:rsidRPr="00F37D98" w:rsidRDefault="00F37D98" w:rsidP="007932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p-value*</w:t>
            </w:r>
          </w:p>
        </w:tc>
      </w:tr>
      <w:tr w:rsidR="00F37D98" w:rsidRPr="00F37D98" w14:paraId="04849BE7" w14:textId="77777777" w:rsidTr="004D3927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88B1" w14:textId="77777777" w:rsidR="00F37D98" w:rsidRPr="00F37D98" w:rsidRDefault="00F37D98" w:rsidP="004D39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4E882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428 (62)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8A6E2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 (61)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6F5E9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0.7127</w:t>
            </w:r>
          </w:p>
        </w:tc>
      </w:tr>
      <w:tr w:rsidR="00F37D98" w:rsidRPr="00F37D98" w14:paraId="2A6F9F83" w14:textId="77777777" w:rsidTr="004D3927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9F7E" w14:textId="77777777" w:rsidR="00F37D98" w:rsidRPr="00F37D98" w:rsidRDefault="00F37D98" w:rsidP="004D39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Age Group (%)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95EB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16A4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42E1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0.8073</w:t>
            </w:r>
          </w:p>
        </w:tc>
      </w:tr>
      <w:tr w:rsidR="00F37D98" w:rsidRPr="00F37D98" w14:paraId="449B3981" w14:textId="77777777" w:rsidTr="004D3927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1C1D" w14:textId="77777777" w:rsidR="00F37D98" w:rsidRPr="00F37D98" w:rsidRDefault="00F37D98" w:rsidP="007932B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4EDE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(9)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5552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(8)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E6E2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7D98" w:rsidRPr="00F37D98" w14:paraId="30F74EA6" w14:textId="77777777" w:rsidTr="004D3927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D5B2" w14:textId="77777777" w:rsidR="00F37D98" w:rsidRPr="00F37D98" w:rsidRDefault="00F37D98" w:rsidP="007932B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5-10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BA3F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 (22)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DFA6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(22)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B833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7D98" w:rsidRPr="00F37D98" w14:paraId="468306AA" w14:textId="77777777" w:rsidTr="004D3927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1325" w14:textId="77777777" w:rsidR="00F37D98" w:rsidRPr="00F37D98" w:rsidRDefault="00F37D98" w:rsidP="007932B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11-19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827F1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 (23)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168D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(25)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FC6F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7D98" w:rsidRPr="00F37D98" w14:paraId="6D3821C2" w14:textId="77777777" w:rsidTr="004D3927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8785" w14:textId="77777777" w:rsidR="00F37D98" w:rsidRPr="00F37D98" w:rsidRDefault="00F37D98" w:rsidP="007932B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20-64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B20A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282 (42)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F05E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(40)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0B9B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7D98" w:rsidRPr="00F37D98" w14:paraId="089C8CE2" w14:textId="77777777" w:rsidTr="004D3927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F169" w14:textId="77777777" w:rsidR="00F37D98" w:rsidRPr="00F37D98" w:rsidRDefault="00F37D98" w:rsidP="007932B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65+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10C36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(5)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E1689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(5)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351F8" w14:textId="655460DE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7D98" w:rsidRPr="00F37D98" w14:paraId="041E5627" w14:textId="77777777" w:rsidTr="004D3927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8241" w14:textId="77777777" w:rsidR="00F37D98" w:rsidRPr="00F37D98" w:rsidRDefault="00F37D98" w:rsidP="004D39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 bedroom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2F4BF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595 (86)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4040D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427 (87)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C3732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0.6239</w:t>
            </w:r>
          </w:p>
        </w:tc>
      </w:tr>
      <w:tr w:rsidR="00F37D98" w:rsidRPr="00F37D98" w14:paraId="7EDE42BD" w14:textId="77777777" w:rsidTr="004D3927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D99B" w14:textId="77777777" w:rsidR="00F37D98" w:rsidRPr="00F37D98" w:rsidRDefault="00F37D98" w:rsidP="004D39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 bed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7D510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438 (63)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5CB23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 (61)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ECF2A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0.4639</w:t>
            </w:r>
          </w:p>
        </w:tc>
      </w:tr>
      <w:tr w:rsidR="00F37D98" w:rsidRPr="00F37D98" w14:paraId="3D57B404" w14:textId="77777777" w:rsidTr="004D3927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4D9D" w14:textId="4B69CEBE" w:rsidR="00F37D98" w:rsidRPr="00F37D98" w:rsidRDefault="008F3818" w:rsidP="004D39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Prior</w:t>
            </w:r>
            <w:r w:rsidR="00F37D98"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SARS-CoV-2 Infections (%)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4ABE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122C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2EFD6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0.0916</w:t>
            </w:r>
          </w:p>
        </w:tc>
      </w:tr>
      <w:tr w:rsidR="00F37D98" w:rsidRPr="00F37D98" w14:paraId="157FF724" w14:textId="77777777" w:rsidTr="004D3927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DE09" w14:textId="77777777" w:rsidR="00F37D98" w:rsidRPr="00F37D98" w:rsidRDefault="00F37D98" w:rsidP="007932B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DE48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(37)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2FEB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(42)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3A50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7D98" w:rsidRPr="00F37D98" w14:paraId="6A58B673" w14:textId="77777777" w:rsidTr="004D3927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DF17" w14:textId="77777777" w:rsidR="00F37D98" w:rsidRPr="00F37D98" w:rsidRDefault="00F37D98" w:rsidP="007932B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36C57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394 (59)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3087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(54)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8C99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7D98" w:rsidRPr="00F37D98" w14:paraId="3E4CF23A" w14:textId="77777777" w:rsidTr="004D3927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570E" w14:textId="77777777" w:rsidR="00F37D98" w:rsidRPr="00F37D98" w:rsidRDefault="00F37D98" w:rsidP="007932B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A8E6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(5)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6037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(5)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DD97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7D98" w:rsidRPr="00F37D98" w14:paraId="3F3025B2" w14:textId="77777777" w:rsidTr="004D3927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6507" w14:textId="77777777" w:rsidR="00F37D98" w:rsidRPr="00F37D98" w:rsidRDefault="00F37D98" w:rsidP="007932B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17BBB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4ABFF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(0)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72129" w14:textId="71150AEC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7D98" w:rsidRPr="00F37D98" w14:paraId="55C14507" w14:textId="77777777" w:rsidTr="004D3927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E49F" w14:textId="77777777" w:rsidR="00F37D98" w:rsidRPr="00F37D98" w:rsidRDefault="00F37D98" w:rsidP="004D39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Completed SARS-CoV-2 Vaccination (%)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8221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(10)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E1B5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(15)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E605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0.0083</w:t>
            </w:r>
          </w:p>
        </w:tc>
      </w:tr>
      <w:tr w:rsidR="00F37D98" w:rsidRPr="00F37D98" w14:paraId="764409F4" w14:textId="77777777" w:rsidTr="004D3927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F714" w14:textId="77777777" w:rsidR="00F37D98" w:rsidRPr="00F37D98" w:rsidRDefault="00F37D98" w:rsidP="00793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BCCA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7B67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1F86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7D98" w:rsidRPr="00F37D98" w14:paraId="0FF01AF1" w14:textId="77777777" w:rsidTr="007932B2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D146" w14:textId="739844B1" w:rsidR="00F37D98" w:rsidRPr="00F37D98" w:rsidRDefault="00F37D98" w:rsidP="007932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  <w:proofErr w:type="gramStart"/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from</w:t>
            </w:r>
            <w:proofErr w:type="gramEnd"/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chi-square or Fisher's exact test</w:t>
            </w:r>
            <w:r w:rsidR="00EE32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uncorrected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392E" w14:textId="77777777" w:rsidR="00F37D98" w:rsidRPr="00F37D98" w:rsidRDefault="00F37D98" w:rsidP="007932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6FE1" w14:textId="77777777" w:rsidR="00F37D98" w:rsidRPr="00F37D98" w:rsidRDefault="00F37D98" w:rsidP="00793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E03B" w14:textId="77777777" w:rsidR="00F37D98" w:rsidRPr="00F37D98" w:rsidRDefault="00F37D98" w:rsidP="00793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127B8E4" w14:textId="3F396449" w:rsidR="00F37D98" w:rsidRPr="00F37D98" w:rsidRDefault="00F37D98" w:rsidP="00686AF4">
      <w:pPr>
        <w:rPr>
          <w:rFonts w:ascii="Times New Roman" w:hAnsi="Times New Roman" w:cs="Times New Roman"/>
          <w:sz w:val="20"/>
          <w:szCs w:val="20"/>
        </w:rPr>
      </w:pPr>
    </w:p>
    <w:sectPr w:rsidR="00F37D98" w:rsidRPr="00F37D98" w:rsidSect="00AB0F41">
      <w:footerReference w:type="default" r:id="rId7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7BFC" w14:textId="77777777" w:rsidR="003D2A9E" w:rsidRDefault="003D2A9E" w:rsidP="00AB0F41">
      <w:pPr>
        <w:spacing w:after="0" w:line="240" w:lineRule="auto"/>
      </w:pPr>
      <w:r>
        <w:separator/>
      </w:r>
    </w:p>
  </w:endnote>
  <w:endnote w:type="continuationSeparator" w:id="0">
    <w:p w14:paraId="76E06D05" w14:textId="77777777" w:rsidR="003D2A9E" w:rsidRDefault="003D2A9E" w:rsidP="00AB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884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B105F9" w14:textId="207DACD2" w:rsidR="00913DEB" w:rsidRDefault="00913D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159D91" w14:textId="77777777" w:rsidR="00913DEB" w:rsidRDefault="00913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6411" w14:textId="77777777" w:rsidR="003D2A9E" w:rsidRDefault="003D2A9E" w:rsidP="00AB0F41">
      <w:pPr>
        <w:spacing w:after="0" w:line="240" w:lineRule="auto"/>
      </w:pPr>
      <w:r>
        <w:separator/>
      </w:r>
    </w:p>
  </w:footnote>
  <w:footnote w:type="continuationSeparator" w:id="0">
    <w:p w14:paraId="519BA707" w14:textId="77777777" w:rsidR="003D2A9E" w:rsidRDefault="003D2A9E" w:rsidP="00AB0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41"/>
    <w:rsid w:val="00025334"/>
    <w:rsid w:val="000B26A0"/>
    <w:rsid w:val="00101798"/>
    <w:rsid w:val="00104503"/>
    <w:rsid w:val="001834AB"/>
    <w:rsid w:val="001A3F9A"/>
    <w:rsid w:val="002B5495"/>
    <w:rsid w:val="00394B3C"/>
    <w:rsid w:val="003D2A9E"/>
    <w:rsid w:val="00422A9F"/>
    <w:rsid w:val="004428F6"/>
    <w:rsid w:val="004B49DC"/>
    <w:rsid w:val="004D3927"/>
    <w:rsid w:val="004E787B"/>
    <w:rsid w:val="00503A93"/>
    <w:rsid w:val="005D2EDC"/>
    <w:rsid w:val="006468F6"/>
    <w:rsid w:val="00676612"/>
    <w:rsid w:val="00686AF4"/>
    <w:rsid w:val="007645B9"/>
    <w:rsid w:val="007932B2"/>
    <w:rsid w:val="007F0644"/>
    <w:rsid w:val="00820B03"/>
    <w:rsid w:val="0087006E"/>
    <w:rsid w:val="00874A5B"/>
    <w:rsid w:val="008C493D"/>
    <w:rsid w:val="008C6A0F"/>
    <w:rsid w:val="008E6597"/>
    <w:rsid w:val="008F3818"/>
    <w:rsid w:val="00910048"/>
    <w:rsid w:val="00913DEB"/>
    <w:rsid w:val="009B1F2B"/>
    <w:rsid w:val="00A83112"/>
    <w:rsid w:val="00AB0F41"/>
    <w:rsid w:val="00AE02B2"/>
    <w:rsid w:val="00B352FF"/>
    <w:rsid w:val="00B37C8D"/>
    <w:rsid w:val="00B775BD"/>
    <w:rsid w:val="00BA1C6E"/>
    <w:rsid w:val="00C27E3D"/>
    <w:rsid w:val="00C418F6"/>
    <w:rsid w:val="00C80AD4"/>
    <w:rsid w:val="00D046CC"/>
    <w:rsid w:val="00DA7982"/>
    <w:rsid w:val="00DB72D5"/>
    <w:rsid w:val="00DD467A"/>
    <w:rsid w:val="00E018D8"/>
    <w:rsid w:val="00E17B82"/>
    <w:rsid w:val="00E531E0"/>
    <w:rsid w:val="00E72A37"/>
    <w:rsid w:val="00E77AEE"/>
    <w:rsid w:val="00ED3E70"/>
    <w:rsid w:val="00ED592C"/>
    <w:rsid w:val="00EE3241"/>
    <w:rsid w:val="00F37D98"/>
    <w:rsid w:val="00F41C0A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6BC9D"/>
  <w15:chartTrackingRefBased/>
  <w15:docId w15:val="{C1EF8D15-7874-4ACC-B7D5-ADA063C2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B0F41"/>
  </w:style>
  <w:style w:type="paragraph" w:styleId="Header">
    <w:name w:val="header"/>
    <w:basedOn w:val="Normal"/>
    <w:link w:val="HeaderChar"/>
    <w:uiPriority w:val="99"/>
    <w:unhideWhenUsed/>
    <w:rsid w:val="00AB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F41"/>
  </w:style>
  <w:style w:type="paragraph" w:styleId="Footer">
    <w:name w:val="footer"/>
    <w:basedOn w:val="Normal"/>
    <w:link w:val="FooterChar"/>
    <w:uiPriority w:val="99"/>
    <w:unhideWhenUsed/>
    <w:rsid w:val="00AB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F41"/>
  </w:style>
  <w:style w:type="paragraph" w:styleId="Revision">
    <w:name w:val="Revision"/>
    <w:hidden/>
    <w:uiPriority w:val="99"/>
    <w:semiHidden/>
    <w:rsid w:val="00EE324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3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2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2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2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52792-D9A1-4E30-B139-595D06DF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Frutos, Aaron</dc:creator>
  <cp:keywords/>
  <dc:description/>
  <cp:lastModifiedBy>Frutos, Aaron</cp:lastModifiedBy>
  <cp:revision>3</cp:revision>
  <dcterms:created xsi:type="dcterms:W3CDTF">2022-10-10T14:30:00Z</dcterms:created>
  <dcterms:modified xsi:type="dcterms:W3CDTF">2022-10-10T19:13:00Z</dcterms:modified>
</cp:coreProperties>
</file>